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6EBC9" w14:textId="317A2094" w:rsidR="00B643BC" w:rsidRPr="00B643BC" w:rsidRDefault="00B643BC" w:rsidP="00B643BC">
      <w:pPr>
        <w:jc w:val="center"/>
        <w:rPr>
          <w:rFonts w:ascii="Tahoma" w:hAnsi="Tahoma" w:cs="Tahoma"/>
          <w:b/>
          <w:color w:val="800000"/>
          <w:sz w:val="24"/>
        </w:rPr>
      </w:pPr>
      <w:r w:rsidRPr="00B643BC">
        <w:rPr>
          <w:rFonts w:ascii="Tahoma" w:hAnsi="Tahoma" w:cs="Tahoma"/>
          <w:b/>
          <w:color w:val="800000"/>
          <w:sz w:val="24"/>
        </w:rPr>
        <w:t>Venue Check –</w:t>
      </w:r>
    </w:p>
    <w:p w14:paraId="7B9ADAFA" w14:textId="0ADB28F6" w:rsidR="00891FB0" w:rsidRDefault="00891FB0" w:rsidP="00B643BC">
      <w:pPr>
        <w:jc w:val="center"/>
        <w:rPr>
          <w:rFonts w:ascii="Tahoma" w:hAnsi="Tahoma" w:cs="Tahoma"/>
          <w:b/>
          <w:color w:val="800000"/>
          <w:sz w:val="24"/>
        </w:rPr>
      </w:pPr>
      <w:r w:rsidRPr="00B643BC">
        <w:rPr>
          <w:rFonts w:ascii="Tahoma" w:hAnsi="Tahoma" w:cs="Tahoma"/>
          <w:b/>
          <w:color w:val="800000"/>
          <w:sz w:val="24"/>
        </w:rPr>
        <w:t xml:space="preserve">Approval of </w:t>
      </w:r>
      <w:r w:rsidR="00B643BC" w:rsidRPr="00B643BC">
        <w:rPr>
          <w:rFonts w:ascii="Tahoma" w:hAnsi="Tahoma" w:cs="Tahoma"/>
          <w:b/>
          <w:color w:val="800000"/>
          <w:sz w:val="24"/>
        </w:rPr>
        <w:t>a Delivery Venue at a Collaborative Partner Institution</w:t>
      </w:r>
    </w:p>
    <w:p w14:paraId="14BF15C6" w14:textId="01B30D72" w:rsidR="00B643BC" w:rsidRDefault="00B643BC" w:rsidP="00B643BC">
      <w:pPr>
        <w:jc w:val="center"/>
        <w:rPr>
          <w:rFonts w:ascii="Tahoma" w:hAnsi="Tahoma" w:cs="Tahoma"/>
          <w:b/>
          <w:bCs/>
          <w:iCs/>
          <w:color w:val="800000"/>
          <w:szCs w:val="22"/>
        </w:rPr>
      </w:pPr>
    </w:p>
    <w:p w14:paraId="4D1790F3" w14:textId="1C209F83" w:rsidR="00B643BC" w:rsidRDefault="00B643BC" w:rsidP="00B643BC">
      <w:pPr>
        <w:jc w:val="center"/>
        <w:rPr>
          <w:rFonts w:ascii="Tahoma" w:hAnsi="Tahoma" w:cs="Tahoma"/>
          <w:b/>
          <w:bCs/>
          <w:iCs/>
          <w:color w:val="800000"/>
          <w:szCs w:val="22"/>
        </w:rPr>
      </w:pPr>
    </w:p>
    <w:tbl>
      <w:tblPr>
        <w:tblStyle w:val="TableGrid"/>
        <w:tblW w:w="0" w:type="auto"/>
        <w:tblLook w:val="04A0" w:firstRow="1" w:lastRow="0" w:firstColumn="1" w:lastColumn="0" w:noHBand="0" w:noVBand="1"/>
      </w:tblPr>
      <w:tblGrid>
        <w:gridCol w:w="2830"/>
        <w:gridCol w:w="6186"/>
      </w:tblGrid>
      <w:tr w:rsidR="00B643BC" w:rsidRPr="00B643BC" w14:paraId="283E1336" w14:textId="77777777" w:rsidTr="00B643BC">
        <w:tc>
          <w:tcPr>
            <w:tcW w:w="2830" w:type="dxa"/>
            <w:shd w:val="clear" w:color="auto" w:fill="800000"/>
          </w:tcPr>
          <w:p w14:paraId="45BB3A89" w14:textId="347656B8" w:rsidR="00B643BC" w:rsidRPr="00B643BC" w:rsidRDefault="00B643BC" w:rsidP="00B643BC">
            <w:pPr>
              <w:rPr>
                <w:rFonts w:ascii="Tahoma" w:hAnsi="Tahoma" w:cs="Tahoma"/>
                <w:bCs/>
                <w:iCs/>
                <w:color w:val="FFFFFF" w:themeColor="background1"/>
                <w:szCs w:val="22"/>
              </w:rPr>
            </w:pPr>
            <w:r w:rsidRPr="00B643BC">
              <w:rPr>
                <w:rFonts w:ascii="Tahoma" w:hAnsi="Tahoma" w:cs="Tahoma"/>
                <w:bCs/>
                <w:iCs/>
                <w:color w:val="FFFFFF" w:themeColor="background1"/>
                <w:szCs w:val="22"/>
              </w:rPr>
              <w:t>Name of person conducting the check:</w:t>
            </w:r>
          </w:p>
        </w:tc>
        <w:tc>
          <w:tcPr>
            <w:tcW w:w="6186" w:type="dxa"/>
          </w:tcPr>
          <w:sdt>
            <w:sdtPr>
              <w:rPr>
                <w:rFonts w:ascii="Tahoma" w:hAnsi="Tahoma" w:cs="Tahoma"/>
                <w:sz w:val="20"/>
              </w:rPr>
              <w:id w:val="-808014950"/>
              <w:placeholder>
                <w:docPart w:val="56407153CF564188BE268901DB54F1E5"/>
              </w:placeholder>
              <w:showingPlcHdr/>
            </w:sdtPr>
            <w:sdtEndPr/>
            <w:sdtContent>
              <w:p w14:paraId="3B0A1094" w14:textId="77777777" w:rsidR="00B643BC" w:rsidRDefault="00B643BC" w:rsidP="00B643BC">
                <w:pPr>
                  <w:spacing w:before="120"/>
                  <w:rPr>
                    <w:rFonts w:ascii="Tahoma" w:hAnsi="Tahoma" w:cs="Tahoma"/>
                    <w:sz w:val="20"/>
                  </w:rPr>
                </w:pPr>
                <w:r w:rsidRPr="00731084">
                  <w:rPr>
                    <w:rStyle w:val="PlaceholderText"/>
                    <w:rFonts w:ascii="Tahoma" w:hAnsi="Tahoma" w:cs="Tahoma"/>
                    <w:sz w:val="20"/>
                  </w:rPr>
                  <w:t>Click here to enter text</w:t>
                </w:r>
              </w:p>
            </w:sdtContent>
          </w:sdt>
          <w:p w14:paraId="3AC164A0" w14:textId="77777777" w:rsidR="00B643BC" w:rsidRPr="00B643BC" w:rsidRDefault="00B643BC" w:rsidP="00B643BC">
            <w:pPr>
              <w:rPr>
                <w:rFonts w:ascii="Tahoma" w:hAnsi="Tahoma" w:cs="Tahoma"/>
                <w:bCs/>
                <w:iCs/>
                <w:color w:val="800000"/>
                <w:szCs w:val="22"/>
              </w:rPr>
            </w:pPr>
          </w:p>
        </w:tc>
      </w:tr>
      <w:tr w:rsidR="00B643BC" w:rsidRPr="00B643BC" w14:paraId="219F3343" w14:textId="77777777" w:rsidTr="00B643BC">
        <w:tc>
          <w:tcPr>
            <w:tcW w:w="2830" w:type="dxa"/>
            <w:shd w:val="clear" w:color="auto" w:fill="800000"/>
          </w:tcPr>
          <w:p w14:paraId="7073C439" w14:textId="18CA4E18" w:rsidR="00B643BC" w:rsidRPr="00B643BC" w:rsidRDefault="00B643BC" w:rsidP="00B643BC">
            <w:pPr>
              <w:rPr>
                <w:rFonts w:ascii="Tahoma" w:hAnsi="Tahoma" w:cs="Tahoma"/>
                <w:bCs/>
                <w:iCs/>
                <w:color w:val="FFFFFF" w:themeColor="background1"/>
                <w:szCs w:val="22"/>
              </w:rPr>
            </w:pPr>
            <w:r w:rsidRPr="00B643BC">
              <w:rPr>
                <w:rFonts w:ascii="Tahoma" w:hAnsi="Tahoma" w:cs="Tahoma"/>
                <w:bCs/>
                <w:iCs/>
                <w:color w:val="FFFFFF" w:themeColor="background1"/>
                <w:szCs w:val="22"/>
              </w:rPr>
              <w:t>Position:</w:t>
            </w:r>
          </w:p>
        </w:tc>
        <w:tc>
          <w:tcPr>
            <w:tcW w:w="6186" w:type="dxa"/>
          </w:tcPr>
          <w:sdt>
            <w:sdtPr>
              <w:rPr>
                <w:rFonts w:ascii="Tahoma" w:hAnsi="Tahoma" w:cs="Tahoma"/>
                <w:sz w:val="20"/>
              </w:rPr>
              <w:id w:val="532462490"/>
              <w:placeholder>
                <w:docPart w:val="249A3BC06C5B4EA9B4CFF9F0DA1C7CAD"/>
              </w:placeholder>
              <w:showingPlcHdr/>
            </w:sdtPr>
            <w:sdtEndPr/>
            <w:sdtContent>
              <w:p w14:paraId="336F4DAD" w14:textId="77777777" w:rsidR="00B643BC" w:rsidRDefault="00B643BC" w:rsidP="00B643BC">
                <w:pPr>
                  <w:spacing w:before="120"/>
                  <w:rPr>
                    <w:rFonts w:ascii="Tahoma" w:hAnsi="Tahoma" w:cs="Tahoma"/>
                    <w:sz w:val="20"/>
                  </w:rPr>
                </w:pPr>
                <w:r w:rsidRPr="00731084">
                  <w:rPr>
                    <w:rStyle w:val="PlaceholderText"/>
                    <w:rFonts w:ascii="Tahoma" w:hAnsi="Tahoma" w:cs="Tahoma"/>
                    <w:sz w:val="20"/>
                  </w:rPr>
                  <w:t>Click here to enter text</w:t>
                </w:r>
              </w:p>
            </w:sdtContent>
          </w:sdt>
          <w:p w14:paraId="243BB519" w14:textId="77777777" w:rsidR="00B643BC" w:rsidRPr="00B643BC" w:rsidRDefault="00B643BC" w:rsidP="00B643BC">
            <w:pPr>
              <w:rPr>
                <w:rFonts w:ascii="Tahoma" w:hAnsi="Tahoma" w:cs="Tahoma"/>
                <w:bCs/>
                <w:iCs/>
                <w:color w:val="800000"/>
                <w:szCs w:val="22"/>
              </w:rPr>
            </w:pPr>
          </w:p>
        </w:tc>
      </w:tr>
      <w:tr w:rsidR="00B643BC" w:rsidRPr="00B643BC" w14:paraId="247F5CD0" w14:textId="77777777" w:rsidTr="00B643BC">
        <w:tc>
          <w:tcPr>
            <w:tcW w:w="2830" w:type="dxa"/>
            <w:shd w:val="clear" w:color="auto" w:fill="800000"/>
          </w:tcPr>
          <w:p w14:paraId="48B10F0E" w14:textId="7D1AEA5C" w:rsidR="00B643BC" w:rsidRPr="00B643BC" w:rsidRDefault="00B643BC" w:rsidP="00B643BC">
            <w:pPr>
              <w:rPr>
                <w:rFonts w:ascii="Tahoma" w:hAnsi="Tahoma" w:cs="Tahoma"/>
                <w:bCs/>
                <w:iCs/>
                <w:color w:val="FFFFFF" w:themeColor="background1"/>
                <w:szCs w:val="22"/>
              </w:rPr>
            </w:pPr>
            <w:r w:rsidRPr="00B643BC">
              <w:rPr>
                <w:rFonts w:ascii="Tahoma" w:hAnsi="Tahoma" w:cs="Tahoma"/>
                <w:bCs/>
                <w:iCs/>
                <w:color w:val="FFFFFF" w:themeColor="background1"/>
                <w:szCs w:val="22"/>
              </w:rPr>
              <w:t>Contact email:</w:t>
            </w:r>
          </w:p>
        </w:tc>
        <w:tc>
          <w:tcPr>
            <w:tcW w:w="6186" w:type="dxa"/>
          </w:tcPr>
          <w:sdt>
            <w:sdtPr>
              <w:rPr>
                <w:rFonts w:ascii="Tahoma" w:hAnsi="Tahoma" w:cs="Tahoma"/>
                <w:sz w:val="20"/>
              </w:rPr>
              <w:id w:val="-26256802"/>
              <w:placeholder>
                <w:docPart w:val="16F7B67EA142404FAF341145F26C92B2"/>
              </w:placeholder>
              <w:showingPlcHdr/>
            </w:sdtPr>
            <w:sdtEndPr/>
            <w:sdtContent>
              <w:p w14:paraId="0902F827" w14:textId="77777777" w:rsidR="00B643BC" w:rsidRDefault="00B643BC" w:rsidP="00B643BC">
                <w:pPr>
                  <w:spacing w:before="120"/>
                  <w:rPr>
                    <w:rFonts w:ascii="Tahoma" w:hAnsi="Tahoma" w:cs="Tahoma"/>
                    <w:sz w:val="20"/>
                  </w:rPr>
                </w:pPr>
                <w:r w:rsidRPr="00731084">
                  <w:rPr>
                    <w:rStyle w:val="PlaceholderText"/>
                    <w:rFonts w:ascii="Tahoma" w:hAnsi="Tahoma" w:cs="Tahoma"/>
                    <w:sz w:val="20"/>
                  </w:rPr>
                  <w:t>Click here to enter text</w:t>
                </w:r>
              </w:p>
            </w:sdtContent>
          </w:sdt>
          <w:p w14:paraId="4B9B6BB2" w14:textId="77777777" w:rsidR="00B643BC" w:rsidRPr="00B643BC" w:rsidRDefault="00B643BC" w:rsidP="00B643BC">
            <w:pPr>
              <w:rPr>
                <w:rFonts w:ascii="Tahoma" w:hAnsi="Tahoma" w:cs="Tahoma"/>
                <w:bCs/>
                <w:iCs/>
                <w:color w:val="800000"/>
                <w:szCs w:val="22"/>
              </w:rPr>
            </w:pPr>
          </w:p>
        </w:tc>
        <w:bookmarkStart w:id="0" w:name="_GoBack"/>
        <w:bookmarkEnd w:id="0"/>
      </w:tr>
      <w:tr w:rsidR="00B643BC" w:rsidRPr="00B643BC" w14:paraId="043CB4A9" w14:textId="77777777" w:rsidTr="00B643BC">
        <w:tc>
          <w:tcPr>
            <w:tcW w:w="2830" w:type="dxa"/>
            <w:shd w:val="clear" w:color="auto" w:fill="800000"/>
          </w:tcPr>
          <w:p w14:paraId="737E4723" w14:textId="5D692E40" w:rsidR="00B643BC" w:rsidRPr="00B643BC" w:rsidRDefault="00B643BC" w:rsidP="00B643BC">
            <w:pPr>
              <w:rPr>
                <w:rFonts w:ascii="Tahoma" w:hAnsi="Tahoma" w:cs="Tahoma"/>
                <w:bCs/>
                <w:iCs/>
                <w:color w:val="FFFFFF" w:themeColor="background1"/>
                <w:szCs w:val="22"/>
              </w:rPr>
            </w:pPr>
            <w:r w:rsidRPr="00B643BC">
              <w:rPr>
                <w:rFonts w:ascii="Tahoma" w:hAnsi="Tahoma" w:cs="Tahoma"/>
                <w:bCs/>
                <w:iCs/>
                <w:color w:val="FFFFFF" w:themeColor="background1"/>
                <w:szCs w:val="22"/>
              </w:rPr>
              <w:t>Date:</w:t>
            </w:r>
          </w:p>
        </w:tc>
        <w:tc>
          <w:tcPr>
            <w:tcW w:w="6186" w:type="dxa"/>
          </w:tcPr>
          <w:sdt>
            <w:sdtPr>
              <w:rPr>
                <w:rFonts w:ascii="Tahoma" w:hAnsi="Tahoma" w:cs="Tahoma"/>
                <w:sz w:val="20"/>
              </w:rPr>
              <w:id w:val="-994647763"/>
              <w:placeholder>
                <w:docPart w:val="333ECFD56BC4495E9EF656474732D77C"/>
              </w:placeholder>
              <w:showingPlcHdr/>
            </w:sdtPr>
            <w:sdtEndPr/>
            <w:sdtContent>
              <w:p w14:paraId="7AF77F67" w14:textId="77777777" w:rsidR="00B643BC" w:rsidRDefault="00B643BC" w:rsidP="00B643BC">
                <w:pPr>
                  <w:spacing w:before="120"/>
                  <w:rPr>
                    <w:rFonts w:ascii="Tahoma" w:hAnsi="Tahoma" w:cs="Tahoma"/>
                    <w:sz w:val="20"/>
                  </w:rPr>
                </w:pPr>
                <w:r w:rsidRPr="00731084">
                  <w:rPr>
                    <w:rStyle w:val="PlaceholderText"/>
                    <w:rFonts w:ascii="Tahoma" w:hAnsi="Tahoma" w:cs="Tahoma"/>
                    <w:sz w:val="20"/>
                  </w:rPr>
                  <w:t>Click here to enter text</w:t>
                </w:r>
              </w:p>
            </w:sdtContent>
          </w:sdt>
          <w:p w14:paraId="4E7BF397" w14:textId="77777777" w:rsidR="00B643BC" w:rsidRPr="00B643BC" w:rsidRDefault="00B643BC" w:rsidP="00B643BC">
            <w:pPr>
              <w:rPr>
                <w:rFonts w:ascii="Tahoma" w:hAnsi="Tahoma" w:cs="Tahoma"/>
                <w:bCs/>
                <w:iCs/>
                <w:color w:val="800000"/>
                <w:szCs w:val="22"/>
              </w:rPr>
            </w:pPr>
          </w:p>
        </w:tc>
      </w:tr>
    </w:tbl>
    <w:p w14:paraId="2A9417EB" w14:textId="79495B86" w:rsidR="00B643BC" w:rsidRDefault="00B643BC" w:rsidP="00B643BC">
      <w:pPr>
        <w:rPr>
          <w:rFonts w:ascii="Tahoma" w:hAnsi="Tahoma" w:cs="Tahoma"/>
          <w:bCs/>
          <w:iCs/>
          <w:color w:val="800000"/>
          <w:szCs w:val="22"/>
        </w:rPr>
      </w:pPr>
    </w:p>
    <w:p w14:paraId="0E491CD8" w14:textId="6D8A59E7" w:rsidR="00B643BC" w:rsidRDefault="00B643BC" w:rsidP="00B643BC">
      <w:pPr>
        <w:rPr>
          <w:rFonts w:ascii="Tahoma" w:hAnsi="Tahoma" w:cs="Tahoma"/>
          <w:bCs/>
          <w:iCs/>
          <w:color w:val="800000"/>
          <w:szCs w:val="22"/>
        </w:rPr>
      </w:pPr>
    </w:p>
    <w:tbl>
      <w:tblPr>
        <w:tblStyle w:val="TableGrid"/>
        <w:tblW w:w="0" w:type="auto"/>
        <w:tblLook w:val="04A0" w:firstRow="1" w:lastRow="0" w:firstColumn="1" w:lastColumn="0" w:noHBand="0" w:noVBand="1"/>
      </w:tblPr>
      <w:tblGrid>
        <w:gridCol w:w="2830"/>
        <w:gridCol w:w="6186"/>
      </w:tblGrid>
      <w:tr w:rsidR="00247A84" w:rsidRPr="00247A84" w14:paraId="08C77133" w14:textId="77777777" w:rsidTr="00247A84">
        <w:tc>
          <w:tcPr>
            <w:tcW w:w="9016" w:type="dxa"/>
            <w:gridSpan w:val="2"/>
            <w:shd w:val="clear" w:color="auto" w:fill="800000"/>
          </w:tcPr>
          <w:p w14:paraId="4D53576A" w14:textId="77777777" w:rsidR="00247A84" w:rsidRDefault="00247A84" w:rsidP="00B643BC">
            <w:pPr>
              <w:rPr>
                <w:rFonts w:ascii="Tahoma" w:hAnsi="Tahoma" w:cs="Tahoma"/>
                <w:b/>
                <w:bCs/>
                <w:iCs/>
                <w:color w:val="FFFFFF" w:themeColor="background1"/>
                <w:szCs w:val="22"/>
              </w:rPr>
            </w:pPr>
            <w:r w:rsidRPr="00247A84">
              <w:rPr>
                <w:rFonts w:ascii="Tahoma" w:hAnsi="Tahoma" w:cs="Tahoma"/>
                <w:b/>
                <w:bCs/>
                <w:iCs/>
                <w:color w:val="FFFFFF" w:themeColor="background1"/>
                <w:szCs w:val="22"/>
              </w:rPr>
              <w:t>Collaborative Partner Institution</w:t>
            </w:r>
          </w:p>
          <w:p w14:paraId="02BF87C0" w14:textId="58BC5D47" w:rsidR="00247A84" w:rsidRPr="00247A84" w:rsidRDefault="00247A84" w:rsidP="00B643BC">
            <w:pPr>
              <w:rPr>
                <w:rFonts w:ascii="Tahoma" w:hAnsi="Tahoma" w:cs="Tahoma"/>
                <w:b/>
                <w:bCs/>
                <w:iCs/>
                <w:color w:val="800000"/>
                <w:szCs w:val="22"/>
              </w:rPr>
            </w:pPr>
          </w:p>
        </w:tc>
      </w:tr>
      <w:tr w:rsidR="00247A84" w:rsidRPr="00247A84" w14:paraId="52E8A984" w14:textId="77777777" w:rsidTr="00247A84">
        <w:tc>
          <w:tcPr>
            <w:tcW w:w="2830" w:type="dxa"/>
            <w:shd w:val="clear" w:color="auto" w:fill="D9D9D9" w:themeFill="background1" w:themeFillShade="D9"/>
          </w:tcPr>
          <w:p w14:paraId="664E5797" w14:textId="68710B48" w:rsidR="00247A84" w:rsidRPr="00247A84" w:rsidRDefault="00247A84" w:rsidP="00B643BC">
            <w:pPr>
              <w:rPr>
                <w:rFonts w:ascii="Tahoma" w:hAnsi="Tahoma" w:cs="Tahoma"/>
                <w:bCs/>
                <w:iCs/>
                <w:szCs w:val="22"/>
              </w:rPr>
            </w:pPr>
            <w:r w:rsidRPr="00247A84">
              <w:rPr>
                <w:rFonts w:ascii="Tahoma" w:hAnsi="Tahoma" w:cs="Tahoma"/>
                <w:bCs/>
                <w:iCs/>
                <w:szCs w:val="22"/>
              </w:rPr>
              <w:t>Name of institution:</w:t>
            </w:r>
          </w:p>
        </w:tc>
        <w:tc>
          <w:tcPr>
            <w:tcW w:w="6186" w:type="dxa"/>
          </w:tcPr>
          <w:sdt>
            <w:sdtPr>
              <w:rPr>
                <w:rFonts w:ascii="Tahoma" w:hAnsi="Tahoma" w:cs="Tahoma"/>
                <w:sz w:val="20"/>
              </w:rPr>
              <w:id w:val="1214161277"/>
              <w:placeholder>
                <w:docPart w:val="11E74CFBB22D41AFACDB5DD856DF39DE"/>
              </w:placeholder>
              <w:showingPlcHdr/>
            </w:sdtPr>
            <w:sdtEndPr/>
            <w:sdtContent>
              <w:p w14:paraId="487356A3" w14:textId="77777777" w:rsidR="00247A84" w:rsidRDefault="00247A84" w:rsidP="00247A8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683372D" w14:textId="77777777" w:rsidR="00247A84" w:rsidRPr="00247A84" w:rsidRDefault="00247A84" w:rsidP="00B643BC">
            <w:pPr>
              <w:rPr>
                <w:rFonts w:ascii="Tahoma" w:hAnsi="Tahoma" w:cs="Tahoma"/>
                <w:bCs/>
                <w:iCs/>
                <w:color w:val="800000"/>
                <w:szCs w:val="22"/>
              </w:rPr>
            </w:pPr>
          </w:p>
        </w:tc>
      </w:tr>
      <w:tr w:rsidR="00247A84" w:rsidRPr="00247A84" w14:paraId="0F1AF7F7" w14:textId="77777777" w:rsidTr="00247A84">
        <w:tc>
          <w:tcPr>
            <w:tcW w:w="2830" w:type="dxa"/>
            <w:shd w:val="clear" w:color="auto" w:fill="D9D9D9" w:themeFill="background1" w:themeFillShade="D9"/>
          </w:tcPr>
          <w:p w14:paraId="42BC0392" w14:textId="0BABB1E7" w:rsidR="00247A84" w:rsidRPr="00247A84" w:rsidRDefault="00247A84" w:rsidP="00B643BC">
            <w:pPr>
              <w:rPr>
                <w:rFonts w:ascii="Tahoma" w:hAnsi="Tahoma" w:cs="Tahoma"/>
                <w:bCs/>
                <w:iCs/>
                <w:szCs w:val="22"/>
              </w:rPr>
            </w:pPr>
            <w:r w:rsidRPr="00247A84">
              <w:rPr>
                <w:rFonts w:ascii="Tahoma" w:hAnsi="Tahoma" w:cs="Tahoma"/>
                <w:bCs/>
                <w:iCs/>
                <w:szCs w:val="22"/>
              </w:rPr>
              <w:t>Name and address of site visited:</w:t>
            </w:r>
          </w:p>
        </w:tc>
        <w:tc>
          <w:tcPr>
            <w:tcW w:w="6186" w:type="dxa"/>
          </w:tcPr>
          <w:sdt>
            <w:sdtPr>
              <w:rPr>
                <w:rFonts w:ascii="Tahoma" w:hAnsi="Tahoma" w:cs="Tahoma"/>
                <w:sz w:val="20"/>
              </w:rPr>
              <w:id w:val="-25946247"/>
              <w:placeholder>
                <w:docPart w:val="60944B99A2094933BBD05F7C6A75A8B6"/>
              </w:placeholder>
              <w:showingPlcHdr/>
            </w:sdtPr>
            <w:sdtEndPr/>
            <w:sdtContent>
              <w:p w14:paraId="62884DDD" w14:textId="77777777" w:rsidR="00247A84" w:rsidRDefault="00247A84" w:rsidP="00247A8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41E1D0FB" w14:textId="77777777" w:rsidR="00247A84" w:rsidRPr="00247A84" w:rsidRDefault="00247A84" w:rsidP="00B643BC">
            <w:pPr>
              <w:rPr>
                <w:rFonts w:ascii="Tahoma" w:hAnsi="Tahoma" w:cs="Tahoma"/>
                <w:bCs/>
                <w:iCs/>
                <w:color w:val="800000"/>
                <w:szCs w:val="22"/>
              </w:rPr>
            </w:pPr>
          </w:p>
        </w:tc>
      </w:tr>
      <w:tr w:rsidR="00247A84" w:rsidRPr="00247A84" w14:paraId="3A3815F6" w14:textId="77777777" w:rsidTr="00247A84">
        <w:tc>
          <w:tcPr>
            <w:tcW w:w="2830" w:type="dxa"/>
            <w:shd w:val="clear" w:color="auto" w:fill="D9D9D9" w:themeFill="background1" w:themeFillShade="D9"/>
          </w:tcPr>
          <w:p w14:paraId="18A77CD9" w14:textId="5B3166FC" w:rsidR="00247A84" w:rsidRPr="00247A84" w:rsidRDefault="00247A84" w:rsidP="00B643BC">
            <w:pPr>
              <w:rPr>
                <w:rFonts w:ascii="Tahoma" w:hAnsi="Tahoma" w:cs="Tahoma"/>
                <w:bCs/>
                <w:iCs/>
                <w:szCs w:val="22"/>
              </w:rPr>
            </w:pPr>
            <w:r>
              <w:rPr>
                <w:rFonts w:ascii="Tahoma" w:hAnsi="Tahoma" w:cs="Tahoma"/>
                <w:bCs/>
                <w:iCs/>
                <w:szCs w:val="22"/>
              </w:rPr>
              <w:t>Programme(s) to be taught at this site:</w:t>
            </w:r>
          </w:p>
        </w:tc>
        <w:tc>
          <w:tcPr>
            <w:tcW w:w="6186" w:type="dxa"/>
          </w:tcPr>
          <w:sdt>
            <w:sdtPr>
              <w:rPr>
                <w:rFonts w:ascii="Tahoma" w:hAnsi="Tahoma" w:cs="Tahoma"/>
                <w:sz w:val="20"/>
              </w:rPr>
              <w:id w:val="-2134014648"/>
              <w:placeholder>
                <w:docPart w:val="5DCCE932034949E6AA262C0697F225FE"/>
              </w:placeholder>
              <w:showingPlcHdr/>
            </w:sdtPr>
            <w:sdtEndPr/>
            <w:sdtContent>
              <w:p w14:paraId="3916445E" w14:textId="77777777" w:rsidR="00247A84" w:rsidRDefault="00247A84" w:rsidP="00247A8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C6D5A8F" w14:textId="77777777" w:rsidR="00247A84" w:rsidRPr="00247A84" w:rsidRDefault="00247A84" w:rsidP="00B643BC">
            <w:pPr>
              <w:rPr>
                <w:rFonts w:ascii="Tahoma" w:hAnsi="Tahoma" w:cs="Tahoma"/>
                <w:bCs/>
                <w:iCs/>
                <w:color w:val="800000"/>
                <w:szCs w:val="22"/>
              </w:rPr>
            </w:pPr>
          </w:p>
        </w:tc>
      </w:tr>
      <w:tr w:rsidR="00247A84" w:rsidRPr="00247A84" w14:paraId="62505BED" w14:textId="77777777" w:rsidTr="00247A84">
        <w:tc>
          <w:tcPr>
            <w:tcW w:w="2830" w:type="dxa"/>
            <w:shd w:val="clear" w:color="auto" w:fill="D9D9D9" w:themeFill="background1" w:themeFillShade="D9"/>
          </w:tcPr>
          <w:p w14:paraId="2A26ED54" w14:textId="1503CFD0" w:rsidR="00247A84" w:rsidRDefault="00247A84" w:rsidP="00B643BC">
            <w:pPr>
              <w:rPr>
                <w:rFonts w:ascii="Tahoma" w:hAnsi="Tahoma" w:cs="Tahoma"/>
                <w:bCs/>
                <w:iCs/>
                <w:szCs w:val="22"/>
              </w:rPr>
            </w:pPr>
            <w:r>
              <w:rPr>
                <w:rFonts w:ascii="Tahoma" w:hAnsi="Tahoma" w:cs="Tahoma"/>
                <w:bCs/>
                <w:iCs/>
                <w:szCs w:val="22"/>
              </w:rPr>
              <w:t>Estimated number of students to be taught at the site:</w:t>
            </w:r>
          </w:p>
        </w:tc>
        <w:tc>
          <w:tcPr>
            <w:tcW w:w="6186" w:type="dxa"/>
          </w:tcPr>
          <w:sdt>
            <w:sdtPr>
              <w:rPr>
                <w:rFonts w:ascii="Tahoma" w:hAnsi="Tahoma" w:cs="Tahoma"/>
                <w:sz w:val="20"/>
              </w:rPr>
              <w:id w:val="-1668319003"/>
              <w:placeholder>
                <w:docPart w:val="0C14A2F6CCEC4CD4836F35B04B1F0D4B"/>
              </w:placeholder>
              <w:showingPlcHdr/>
            </w:sdtPr>
            <w:sdtEndPr/>
            <w:sdtContent>
              <w:p w14:paraId="297052F1" w14:textId="77777777" w:rsidR="00247A84" w:rsidRDefault="00247A84" w:rsidP="00247A8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326B8815" w14:textId="77777777" w:rsidR="00247A84" w:rsidRDefault="00247A84" w:rsidP="00247A84">
            <w:pPr>
              <w:spacing w:before="120"/>
              <w:rPr>
                <w:rFonts w:ascii="Tahoma" w:hAnsi="Tahoma" w:cs="Tahoma"/>
                <w:sz w:val="20"/>
              </w:rPr>
            </w:pPr>
          </w:p>
        </w:tc>
      </w:tr>
      <w:tr w:rsidR="00247A84" w:rsidRPr="00247A84" w14:paraId="544522AD" w14:textId="77777777" w:rsidTr="00247A84">
        <w:tc>
          <w:tcPr>
            <w:tcW w:w="2830" w:type="dxa"/>
            <w:shd w:val="clear" w:color="auto" w:fill="D9D9D9" w:themeFill="background1" w:themeFillShade="D9"/>
          </w:tcPr>
          <w:p w14:paraId="14AF5B82" w14:textId="36630763" w:rsidR="00247A84" w:rsidRPr="00247A84" w:rsidRDefault="00247A84" w:rsidP="00B643BC">
            <w:pPr>
              <w:rPr>
                <w:rFonts w:ascii="Tahoma" w:hAnsi="Tahoma" w:cs="Tahoma"/>
                <w:bCs/>
                <w:iCs/>
                <w:szCs w:val="22"/>
              </w:rPr>
            </w:pPr>
            <w:r>
              <w:rPr>
                <w:rFonts w:ascii="Tahoma" w:hAnsi="Tahoma" w:cs="Tahoma"/>
                <w:bCs/>
                <w:iCs/>
                <w:szCs w:val="22"/>
              </w:rPr>
              <w:t>Effective from:</w:t>
            </w:r>
          </w:p>
        </w:tc>
        <w:tc>
          <w:tcPr>
            <w:tcW w:w="6186" w:type="dxa"/>
          </w:tcPr>
          <w:sdt>
            <w:sdtPr>
              <w:rPr>
                <w:rFonts w:ascii="Tahoma" w:hAnsi="Tahoma" w:cs="Tahoma"/>
                <w:sz w:val="20"/>
              </w:rPr>
              <w:id w:val="468631061"/>
              <w:placeholder>
                <w:docPart w:val="73F1E2673096405F971D9124E32E9116"/>
              </w:placeholder>
              <w:showingPlcHdr/>
            </w:sdtPr>
            <w:sdtEndPr/>
            <w:sdtContent>
              <w:p w14:paraId="4C0F408B" w14:textId="77777777" w:rsidR="00247A84" w:rsidRDefault="00247A84" w:rsidP="00247A8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2656353D" w14:textId="77777777" w:rsidR="00247A84" w:rsidRPr="00247A84" w:rsidRDefault="00247A84" w:rsidP="00B643BC">
            <w:pPr>
              <w:rPr>
                <w:rFonts w:ascii="Tahoma" w:hAnsi="Tahoma" w:cs="Tahoma"/>
                <w:bCs/>
                <w:iCs/>
                <w:color w:val="800000"/>
                <w:szCs w:val="22"/>
              </w:rPr>
            </w:pPr>
          </w:p>
        </w:tc>
      </w:tr>
      <w:tr w:rsidR="00247A84" w:rsidRPr="00247A84" w14:paraId="23110A08" w14:textId="77777777" w:rsidTr="00247A84">
        <w:tc>
          <w:tcPr>
            <w:tcW w:w="2830" w:type="dxa"/>
            <w:shd w:val="clear" w:color="auto" w:fill="D9D9D9" w:themeFill="background1" w:themeFillShade="D9"/>
          </w:tcPr>
          <w:p w14:paraId="7B50258E" w14:textId="74DA90EA" w:rsidR="00247A84" w:rsidRPr="00247A84" w:rsidRDefault="00247A84" w:rsidP="00B643BC">
            <w:pPr>
              <w:rPr>
                <w:rFonts w:ascii="Tahoma" w:hAnsi="Tahoma" w:cs="Tahoma"/>
                <w:bCs/>
                <w:iCs/>
                <w:szCs w:val="22"/>
              </w:rPr>
            </w:pPr>
            <w:r>
              <w:rPr>
                <w:rFonts w:ascii="Tahoma" w:hAnsi="Tahoma" w:cs="Tahoma"/>
                <w:bCs/>
                <w:iCs/>
                <w:szCs w:val="22"/>
              </w:rPr>
              <w:t xml:space="preserve">Name of staff member met at the </w:t>
            </w:r>
            <w:r w:rsidR="00F62344">
              <w:rPr>
                <w:rFonts w:ascii="Tahoma" w:hAnsi="Tahoma" w:cs="Tahoma"/>
                <w:bCs/>
                <w:iCs/>
                <w:szCs w:val="22"/>
              </w:rPr>
              <w:t>institution:</w:t>
            </w:r>
          </w:p>
        </w:tc>
        <w:tc>
          <w:tcPr>
            <w:tcW w:w="6186" w:type="dxa"/>
          </w:tcPr>
          <w:sdt>
            <w:sdtPr>
              <w:rPr>
                <w:rFonts w:ascii="Tahoma" w:hAnsi="Tahoma" w:cs="Tahoma"/>
                <w:sz w:val="20"/>
              </w:rPr>
              <w:id w:val="-1088618883"/>
              <w:placeholder>
                <w:docPart w:val="8A5B98D711F04582857F3BEA66BC020D"/>
              </w:placeholder>
              <w:showingPlcHdr/>
            </w:sdtPr>
            <w:sdtEndPr/>
            <w:sdtContent>
              <w:p w14:paraId="309E8976" w14:textId="77777777" w:rsidR="00247A84" w:rsidRDefault="00247A84" w:rsidP="00247A8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4CBDA934" w14:textId="77777777" w:rsidR="00247A84" w:rsidRPr="00247A84" w:rsidRDefault="00247A84" w:rsidP="00B643BC">
            <w:pPr>
              <w:rPr>
                <w:rFonts w:ascii="Tahoma" w:hAnsi="Tahoma" w:cs="Tahoma"/>
                <w:bCs/>
                <w:iCs/>
                <w:color w:val="800000"/>
                <w:szCs w:val="22"/>
              </w:rPr>
            </w:pPr>
          </w:p>
        </w:tc>
      </w:tr>
      <w:tr w:rsidR="00247A84" w:rsidRPr="00247A84" w14:paraId="19E4F9F2" w14:textId="77777777" w:rsidTr="00247A84">
        <w:tc>
          <w:tcPr>
            <w:tcW w:w="2830" w:type="dxa"/>
            <w:shd w:val="clear" w:color="auto" w:fill="D9D9D9" w:themeFill="background1" w:themeFillShade="D9"/>
          </w:tcPr>
          <w:p w14:paraId="78DEE84B" w14:textId="5C9A66B3" w:rsidR="00247A84" w:rsidRDefault="00247A84" w:rsidP="00B643BC">
            <w:pPr>
              <w:rPr>
                <w:rFonts w:ascii="Tahoma" w:hAnsi="Tahoma" w:cs="Tahoma"/>
                <w:bCs/>
                <w:iCs/>
                <w:szCs w:val="22"/>
              </w:rPr>
            </w:pPr>
            <w:r>
              <w:rPr>
                <w:rFonts w:ascii="Tahoma" w:hAnsi="Tahoma" w:cs="Tahoma"/>
                <w:bCs/>
                <w:iCs/>
                <w:szCs w:val="22"/>
              </w:rPr>
              <w:t>Rationale for site visit:</w:t>
            </w:r>
          </w:p>
        </w:tc>
        <w:sdt>
          <w:sdtPr>
            <w:rPr>
              <w:rFonts w:ascii="Tahoma" w:hAnsi="Tahoma" w:cs="Tahoma"/>
              <w:sz w:val="20"/>
            </w:rPr>
            <w:alias w:val="Rationale for site visit"/>
            <w:tag w:val="Rationale for site visit"/>
            <w:id w:val="-867451276"/>
            <w:placeholder>
              <w:docPart w:val="DefaultPlaceholder_-1854013438"/>
            </w:placeholder>
            <w:showingPlcHdr/>
            <w:dropDownList>
              <w:listItem w:value="Choose an item."/>
              <w:listItem w:displayText="New institutional approval" w:value="New institutional approval"/>
              <w:listItem w:displayText="Additional delivery venue" w:value="Additional delivery venue"/>
            </w:dropDownList>
          </w:sdtPr>
          <w:sdtEndPr/>
          <w:sdtContent>
            <w:tc>
              <w:tcPr>
                <w:tcW w:w="6186" w:type="dxa"/>
              </w:tcPr>
              <w:p w14:paraId="1A827591" w14:textId="3003708E" w:rsidR="00247A84" w:rsidRDefault="00247A84" w:rsidP="00247A84">
                <w:pPr>
                  <w:spacing w:before="120"/>
                  <w:rPr>
                    <w:rFonts w:ascii="Tahoma" w:hAnsi="Tahoma" w:cs="Tahoma"/>
                    <w:sz w:val="20"/>
                  </w:rPr>
                </w:pPr>
                <w:r w:rsidRPr="00247A84">
                  <w:rPr>
                    <w:rStyle w:val="PlaceholderText"/>
                    <w:sz w:val="24"/>
                  </w:rPr>
                  <w:t>Choose an item.</w:t>
                </w:r>
              </w:p>
            </w:tc>
          </w:sdtContent>
        </w:sdt>
      </w:tr>
    </w:tbl>
    <w:p w14:paraId="6FA7ED46" w14:textId="77777777" w:rsidR="00247A84" w:rsidRPr="00B643BC" w:rsidRDefault="00247A84" w:rsidP="00B643BC">
      <w:pPr>
        <w:rPr>
          <w:rFonts w:ascii="Tahoma" w:hAnsi="Tahoma" w:cs="Tahoma"/>
          <w:bCs/>
          <w:iCs/>
          <w:color w:val="800000"/>
          <w:szCs w:val="22"/>
        </w:rPr>
      </w:pPr>
    </w:p>
    <w:p w14:paraId="63E5B5E9" w14:textId="114D698F" w:rsidR="00DF04F7" w:rsidRDefault="00DF04F7" w:rsidP="00781830">
      <w:pPr>
        <w:rPr>
          <w:iCs/>
          <w:color w:val="0000FF"/>
        </w:rPr>
      </w:pPr>
    </w:p>
    <w:p w14:paraId="61D74393" w14:textId="1A485A30" w:rsidR="00247A84" w:rsidRDefault="00247A84" w:rsidP="00781830">
      <w:pPr>
        <w:rPr>
          <w:iCs/>
          <w:color w:val="0000FF"/>
        </w:rPr>
      </w:pPr>
    </w:p>
    <w:tbl>
      <w:tblPr>
        <w:tblStyle w:val="TableGrid"/>
        <w:tblW w:w="0" w:type="auto"/>
        <w:tblLook w:val="04A0" w:firstRow="1" w:lastRow="0" w:firstColumn="1" w:lastColumn="0" w:noHBand="0" w:noVBand="1"/>
      </w:tblPr>
      <w:tblGrid>
        <w:gridCol w:w="3681"/>
        <w:gridCol w:w="5335"/>
      </w:tblGrid>
      <w:tr w:rsidR="00247A84" w14:paraId="6877AD38" w14:textId="77777777" w:rsidTr="00247A84">
        <w:tc>
          <w:tcPr>
            <w:tcW w:w="9016" w:type="dxa"/>
            <w:gridSpan w:val="2"/>
            <w:shd w:val="clear" w:color="auto" w:fill="800000"/>
          </w:tcPr>
          <w:p w14:paraId="377040EE" w14:textId="3A3A96CA" w:rsidR="00247A84" w:rsidRPr="00247A84" w:rsidRDefault="005F5B18" w:rsidP="005F5B18">
            <w:pPr>
              <w:rPr>
                <w:rFonts w:ascii="Tahoma" w:hAnsi="Tahoma" w:cs="Tahoma"/>
                <w:b/>
                <w:iCs/>
              </w:rPr>
            </w:pPr>
            <w:r>
              <w:rPr>
                <w:rFonts w:ascii="Tahoma" w:hAnsi="Tahoma" w:cs="Tahoma"/>
                <w:b/>
                <w:iCs/>
              </w:rPr>
              <w:t xml:space="preserve">Section 1: </w:t>
            </w:r>
            <w:r w:rsidR="00247A84" w:rsidRPr="00247A84">
              <w:rPr>
                <w:rFonts w:ascii="Tahoma" w:hAnsi="Tahoma" w:cs="Tahoma"/>
                <w:b/>
                <w:iCs/>
              </w:rPr>
              <w:t>Site Facilities and Resources</w:t>
            </w:r>
            <w:r>
              <w:rPr>
                <w:rFonts w:ascii="Tahoma" w:hAnsi="Tahoma" w:cs="Tahoma"/>
                <w:b/>
                <w:iCs/>
              </w:rPr>
              <w:t xml:space="preserve"> - </w:t>
            </w:r>
            <w:r w:rsidRPr="005F5B18">
              <w:rPr>
                <w:rFonts w:ascii="Tahoma" w:eastAsia="Circular Pro Book" w:hAnsi="Tahoma" w:cs="Tahoma"/>
                <w:lang w:val="en-US"/>
              </w:rPr>
              <w:t xml:space="preserve">Comment on the suitability of the general learning environment for HE delivery (number and size of teaching rooms, lecture halls, learning technology rooms, their furnishings, state of repair and general condition) </w:t>
            </w:r>
          </w:p>
        </w:tc>
      </w:tr>
      <w:tr w:rsidR="00247A84" w14:paraId="6186BAA6" w14:textId="77777777" w:rsidTr="00C74C9D">
        <w:tc>
          <w:tcPr>
            <w:tcW w:w="3681" w:type="dxa"/>
            <w:shd w:val="clear" w:color="auto" w:fill="D9D9D9" w:themeFill="background1" w:themeFillShade="D9"/>
          </w:tcPr>
          <w:p w14:paraId="523D377A" w14:textId="790B0A16" w:rsidR="00247A84" w:rsidRPr="00247A84" w:rsidRDefault="00601F70" w:rsidP="00781830">
            <w:pPr>
              <w:rPr>
                <w:rFonts w:ascii="Tahoma" w:hAnsi="Tahoma" w:cs="Tahoma"/>
                <w:iCs/>
              </w:rPr>
            </w:pPr>
            <w:r>
              <w:rPr>
                <w:rFonts w:ascii="Tahoma" w:hAnsi="Tahoma" w:cs="Tahoma"/>
                <w:iCs/>
              </w:rPr>
              <w:t>Accessibility of campus location:</w:t>
            </w:r>
          </w:p>
        </w:tc>
        <w:tc>
          <w:tcPr>
            <w:tcW w:w="5335" w:type="dxa"/>
          </w:tcPr>
          <w:sdt>
            <w:sdtPr>
              <w:rPr>
                <w:rFonts w:ascii="Tahoma" w:hAnsi="Tahoma" w:cs="Tahoma"/>
                <w:sz w:val="20"/>
              </w:rPr>
              <w:id w:val="-844705319"/>
              <w:placeholder>
                <w:docPart w:val="F0FACF174DA24D7B838E486E7D6D3899"/>
              </w:placeholder>
              <w:showingPlcHdr/>
            </w:sdtPr>
            <w:sdtEndPr/>
            <w:sdtContent>
              <w:p w14:paraId="6F09EAF1" w14:textId="77777777" w:rsidR="00405604" w:rsidRDefault="00405604" w:rsidP="0040560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11862003" w14:textId="77777777" w:rsidR="00247A84" w:rsidRPr="00247A84" w:rsidRDefault="00247A84" w:rsidP="00781830">
            <w:pPr>
              <w:rPr>
                <w:rFonts w:ascii="Tahoma" w:hAnsi="Tahoma" w:cs="Tahoma"/>
                <w:iCs/>
              </w:rPr>
            </w:pPr>
          </w:p>
        </w:tc>
      </w:tr>
      <w:tr w:rsidR="00601F70" w14:paraId="720D9431" w14:textId="77777777" w:rsidTr="00C74C9D">
        <w:tc>
          <w:tcPr>
            <w:tcW w:w="3681" w:type="dxa"/>
            <w:shd w:val="clear" w:color="auto" w:fill="D9D9D9" w:themeFill="background1" w:themeFillShade="D9"/>
          </w:tcPr>
          <w:p w14:paraId="08B36EEA" w14:textId="78165F9F" w:rsidR="00601F70" w:rsidRPr="00247A84" w:rsidRDefault="00601F70" w:rsidP="00601F70">
            <w:pPr>
              <w:rPr>
                <w:rFonts w:ascii="Tahoma" w:hAnsi="Tahoma" w:cs="Tahoma"/>
                <w:iCs/>
              </w:rPr>
            </w:pPr>
            <w:r>
              <w:rPr>
                <w:rFonts w:ascii="Tahoma" w:hAnsi="Tahoma" w:cs="Tahoma"/>
                <w:iCs/>
              </w:rPr>
              <w:t xml:space="preserve">Suitability of teaching premises (size, accessibility, layout, </w:t>
            </w:r>
            <w:r w:rsidR="005F5B18">
              <w:rPr>
                <w:rFonts w:ascii="Tahoma" w:hAnsi="Tahoma" w:cs="Tahoma"/>
                <w:iCs/>
              </w:rPr>
              <w:t xml:space="preserve">furnishings, </w:t>
            </w:r>
            <w:r>
              <w:rPr>
                <w:rFonts w:ascii="Tahoma" w:hAnsi="Tahoma" w:cs="Tahoma"/>
                <w:iCs/>
              </w:rPr>
              <w:t>etc)</w:t>
            </w:r>
          </w:p>
        </w:tc>
        <w:tc>
          <w:tcPr>
            <w:tcW w:w="5335" w:type="dxa"/>
          </w:tcPr>
          <w:sdt>
            <w:sdtPr>
              <w:rPr>
                <w:rFonts w:ascii="Tahoma" w:hAnsi="Tahoma" w:cs="Tahoma"/>
                <w:sz w:val="20"/>
              </w:rPr>
              <w:id w:val="-1671397791"/>
              <w:placeholder>
                <w:docPart w:val="D9CF883A441B4507899E8C3A22AF44F1"/>
              </w:placeholder>
              <w:showingPlcHdr/>
            </w:sdtPr>
            <w:sdtEndPr/>
            <w:sdtContent>
              <w:p w14:paraId="5D6C5702" w14:textId="77777777" w:rsidR="00405604" w:rsidRDefault="00405604" w:rsidP="0040560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6B2BD1B" w14:textId="77777777" w:rsidR="00601F70" w:rsidRPr="00247A84" w:rsidRDefault="00601F70" w:rsidP="00601F70">
            <w:pPr>
              <w:rPr>
                <w:rFonts w:ascii="Tahoma" w:hAnsi="Tahoma" w:cs="Tahoma"/>
                <w:iCs/>
              </w:rPr>
            </w:pPr>
          </w:p>
        </w:tc>
      </w:tr>
      <w:tr w:rsidR="00D0604A" w14:paraId="4C1BF029" w14:textId="77777777" w:rsidTr="00C74C9D">
        <w:tc>
          <w:tcPr>
            <w:tcW w:w="3681" w:type="dxa"/>
            <w:shd w:val="clear" w:color="auto" w:fill="D9D9D9" w:themeFill="background1" w:themeFillShade="D9"/>
          </w:tcPr>
          <w:p w14:paraId="1192DB7F" w14:textId="17D1FFC5" w:rsidR="00D0604A" w:rsidRDefault="00D0604A" w:rsidP="00601F70">
            <w:pPr>
              <w:rPr>
                <w:rFonts w:ascii="Tahoma" w:hAnsi="Tahoma" w:cs="Tahoma"/>
                <w:iCs/>
              </w:rPr>
            </w:pPr>
            <w:r>
              <w:rPr>
                <w:rFonts w:ascii="Tahoma" w:hAnsi="Tahoma" w:cs="Tahoma"/>
                <w:iCs/>
              </w:rPr>
              <w:t>Suitability of specialist teaching facilities (laboratories, stables, etc)</w:t>
            </w:r>
          </w:p>
        </w:tc>
        <w:tc>
          <w:tcPr>
            <w:tcW w:w="5335" w:type="dxa"/>
          </w:tcPr>
          <w:sdt>
            <w:sdtPr>
              <w:rPr>
                <w:rFonts w:ascii="Tahoma" w:hAnsi="Tahoma" w:cs="Tahoma"/>
                <w:sz w:val="20"/>
              </w:rPr>
              <w:id w:val="-1543442464"/>
              <w:placeholder>
                <w:docPart w:val="1DFEEAB64E834306A2346F082F9024AC"/>
              </w:placeholder>
              <w:showingPlcHdr/>
            </w:sdtPr>
            <w:sdtEndPr/>
            <w:sdtContent>
              <w:p w14:paraId="63980B75" w14:textId="77777777" w:rsidR="00405604" w:rsidRDefault="00405604" w:rsidP="0040560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49FB6343" w14:textId="77777777" w:rsidR="00D0604A" w:rsidRPr="00247A84" w:rsidRDefault="00D0604A" w:rsidP="00601F70">
            <w:pPr>
              <w:rPr>
                <w:rFonts w:ascii="Tahoma" w:hAnsi="Tahoma" w:cs="Tahoma"/>
                <w:iCs/>
              </w:rPr>
            </w:pPr>
          </w:p>
        </w:tc>
      </w:tr>
      <w:tr w:rsidR="00D0604A" w14:paraId="62E1FFE8" w14:textId="77777777" w:rsidTr="00C74C9D">
        <w:tc>
          <w:tcPr>
            <w:tcW w:w="3681" w:type="dxa"/>
            <w:shd w:val="clear" w:color="auto" w:fill="D9D9D9" w:themeFill="background1" w:themeFillShade="D9"/>
          </w:tcPr>
          <w:p w14:paraId="3DA7A043" w14:textId="44DA1090" w:rsidR="00D0604A" w:rsidRDefault="00D0604A" w:rsidP="00601F70">
            <w:pPr>
              <w:rPr>
                <w:rFonts w:ascii="Tahoma" w:hAnsi="Tahoma" w:cs="Tahoma"/>
                <w:iCs/>
              </w:rPr>
            </w:pPr>
            <w:r>
              <w:rPr>
                <w:rFonts w:ascii="Tahoma" w:hAnsi="Tahoma" w:cs="Tahoma"/>
                <w:iCs/>
              </w:rPr>
              <w:lastRenderedPageBreak/>
              <w:t>Appropriateness of Health &amp; Safety arrangements in place (H&amp;S equipment, trained staff, etc)</w:t>
            </w:r>
          </w:p>
        </w:tc>
        <w:tc>
          <w:tcPr>
            <w:tcW w:w="5335" w:type="dxa"/>
          </w:tcPr>
          <w:sdt>
            <w:sdtPr>
              <w:rPr>
                <w:rFonts w:ascii="Tahoma" w:hAnsi="Tahoma" w:cs="Tahoma"/>
                <w:sz w:val="20"/>
              </w:rPr>
              <w:id w:val="-1562241103"/>
              <w:placeholder>
                <w:docPart w:val="685853EE0646479C8DBA25BB202CE578"/>
              </w:placeholder>
              <w:showingPlcHdr/>
            </w:sdtPr>
            <w:sdtEndPr/>
            <w:sdtContent>
              <w:p w14:paraId="0FE8068E" w14:textId="77777777" w:rsidR="00405604" w:rsidRDefault="00405604" w:rsidP="0040560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2BC0A3F" w14:textId="77777777" w:rsidR="00D0604A" w:rsidRPr="00247A84" w:rsidRDefault="00D0604A" w:rsidP="00601F70">
            <w:pPr>
              <w:rPr>
                <w:rFonts w:ascii="Tahoma" w:hAnsi="Tahoma" w:cs="Tahoma"/>
                <w:iCs/>
              </w:rPr>
            </w:pPr>
          </w:p>
        </w:tc>
      </w:tr>
      <w:tr w:rsidR="00601F70" w14:paraId="76C3E3D8" w14:textId="77777777" w:rsidTr="00C74C9D">
        <w:tc>
          <w:tcPr>
            <w:tcW w:w="3681" w:type="dxa"/>
            <w:shd w:val="clear" w:color="auto" w:fill="D9D9D9" w:themeFill="background1" w:themeFillShade="D9"/>
          </w:tcPr>
          <w:p w14:paraId="0DFAFE69" w14:textId="0E2C0C3B" w:rsidR="00601F70" w:rsidRPr="00247A84" w:rsidRDefault="00601F70" w:rsidP="00601F70">
            <w:pPr>
              <w:rPr>
                <w:rFonts w:ascii="Tahoma" w:hAnsi="Tahoma" w:cs="Tahoma"/>
                <w:iCs/>
              </w:rPr>
            </w:pPr>
            <w:r>
              <w:rPr>
                <w:rFonts w:ascii="Tahoma" w:hAnsi="Tahoma" w:cs="Tahoma"/>
                <w:iCs/>
              </w:rPr>
              <w:t>Teaching equipment incl. IT equipment, internet access, whiteboard etc.</w:t>
            </w:r>
          </w:p>
        </w:tc>
        <w:tc>
          <w:tcPr>
            <w:tcW w:w="5335" w:type="dxa"/>
          </w:tcPr>
          <w:sdt>
            <w:sdtPr>
              <w:rPr>
                <w:rFonts w:ascii="Tahoma" w:hAnsi="Tahoma" w:cs="Tahoma"/>
                <w:sz w:val="20"/>
              </w:rPr>
              <w:id w:val="-1986453932"/>
              <w:placeholder>
                <w:docPart w:val="3D70788F988A45B78E4FA4053E22FAD7"/>
              </w:placeholder>
              <w:showingPlcHdr/>
            </w:sdtPr>
            <w:sdtEndPr/>
            <w:sdtContent>
              <w:p w14:paraId="6E1038DF" w14:textId="77777777" w:rsidR="00405604" w:rsidRDefault="00405604" w:rsidP="0040560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70FEB71E" w14:textId="77777777" w:rsidR="00601F70" w:rsidRPr="00247A84" w:rsidRDefault="00601F70" w:rsidP="00601F70">
            <w:pPr>
              <w:rPr>
                <w:rFonts w:ascii="Tahoma" w:hAnsi="Tahoma" w:cs="Tahoma"/>
                <w:iCs/>
              </w:rPr>
            </w:pPr>
          </w:p>
        </w:tc>
      </w:tr>
      <w:tr w:rsidR="00D0604A" w14:paraId="1B40E9EA" w14:textId="77777777" w:rsidTr="00C74C9D">
        <w:tc>
          <w:tcPr>
            <w:tcW w:w="3681" w:type="dxa"/>
            <w:shd w:val="clear" w:color="auto" w:fill="D9D9D9" w:themeFill="background1" w:themeFillShade="D9"/>
          </w:tcPr>
          <w:p w14:paraId="2B64F5EF" w14:textId="284D7C34" w:rsidR="00D0604A" w:rsidRDefault="00D0604A" w:rsidP="00601F70">
            <w:pPr>
              <w:rPr>
                <w:rFonts w:ascii="Tahoma" w:hAnsi="Tahoma" w:cs="Tahoma"/>
                <w:iCs/>
              </w:rPr>
            </w:pPr>
            <w:r>
              <w:rPr>
                <w:rFonts w:ascii="Tahoma" w:hAnsi="Tahoma" w:cs="Tahoma"/>
                <w:iCs/>
              </w:rPr>
              <w:t>Availability of group / silent study rooms</w:t>
            </w:r>
          </w:p>
        </w:tc>
        <w:tc>
          <w:tcPr>
            <w:tcW w:w="5335" w:type="dxa"/>
          </w:tcPr>
          <w:sdt>
            <w:sdtPr>
              <w:rPr>
                <w:rFonts w:ascii="Tahoma" w:hAnsi="Tahoma" w:cs="Tahoma"/>
                <w:sz w:val="20"/>
              </w:rPr>
              <w:id w:val="501084790"/>
              <w:placeholder>
                <w:docPart w:val="B3CE847004094D18B60AF414CF34963C"/>
              </w:placeholder>
              <w:showingPlcHdr/>
            </w:sdtPr>
            <w:sdtEndPr/>
            <w:sdtContent>
              <w:p w14:paraId="0BDB1AAB" w14:textId="77777777" w:rsidR="00405604" w:rsidRDefault="00405604" w:rsidP="0040560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5B3BABF6" w14:textId="77777777" w:rsidR="00D0604A" w:rsidRPr="00247A84" w:rsidRDefault="00D0604A" w:rsidP="00601F70">
            <w:pPr>
              <w:rPr>
                <w:rFonts w:ascii="Tahoma" w:hAnsi="Tahoma" w:cs="Tahoma"/>
                <w:iCs/>
              </w:rPr>
            </w:pPr>
          </w:p>
        </w:tc>
      </w:tr>
      <w:tr w:rsidR="00601F70" w14:paraId="5094D806" w14:textId="77777777" w:rsidTr="00C74C9D">
        <w:tc>
          <w:tcPr>
            <w:tcW w:w="3681" w:type="dxa"/>
            <w:shd w:val="clear" w:color="auto" w:fill="D9D9D9" w:themeFill="background1" w:themeFillShade="D9"/>
          </w:tcPr>
          <w:p w14:paraId="747921C7" w14:textId="474FD054" w:rsidR="00601F70" w:rsidRPr="00F62344" w:rsidRDefault="00F62344" w:rsidP="00601F70">
            <w:pPr>
              <w:rPr>
                <w:rFonts w:ascii="Tahoma" w:hAnsi="Tahoma" w:cs="Tahoma"/>
                <w:iCs/>
              </w:rPr>
            </w:pPr>
            <w:r w:rsidRPr="00F62344">
              <w:rPr>
                <w:rFonts w:ascii="Tahoma" w:eastAsia="Circular Pro Book" w:hAnsi="Tahoma" w:cs="Tahoma"/>
                <w:lang w:val="en-US"/>
              </w:rPr>
              <w:t xml:space="preserve">IT infrastructure </w:t>
            </w:r>
            <w:r>
              <w:rPr>
                <w:rFonts w:ascii="Tahoma" w:eastAsia="Circular Pro Book" w:hAnsi="Tahoma" w:cs="Tahoma"/>
                <w:lang w:val="en-US"/>
              </w:rPr>
              <w:t xml:space="preserve">e.g. </w:t>
            </w:r>
            <w:r w:rsidRPr="00F62344">
              <w:rPr>
                <w:rFonts w:ascii="Tahoma" w:eastAsia="Circular Pro Book" w:hAnsi="Tahoma" w:cs="Tahoma"/>
                <w:lang w:val="en-US"/>
              </w:rPr>
              <w:t>open access laboratories (and hours of access), number of PCs available, laptop loan service available, open hours of open access, etc.</w:t>
            </w:r>
          </w:p>
        </w:tc>
        <w:tc>
          <w:tcPr>
            <w:tcW w:w="5335" w:type="dxa"/>
          </w:tcPr>
          <w:sdt>
            <w:sdtPr>
              <w:rPr>
                <w:rFonts w:ascii="Tahoma" w:hAnsi="Tahoma" w:cs="Tahoma"/>
                <w:sz w:val="20"/>
              </w:rPr>
              <w:id w:val="102699296"/>
              <w:placeholder>
                <w:docPart w:val="244C510E502648AE8DBF8FAE72DE5FCF"/>
              </w:placeholder>
              <w:showingPlcHdr/>
            </w:sdtPr>
            <w:sdtEndPr/>
            <w:sdtContent>
              <w:p w14:paraId="227E35FA" w14:textId="77777777" w:rsidR="00405604" w:rsidRDefault="00405604" w:rsidP="0040560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611B68B" w14:textId="77777777" w:rsidR="00601F70" w:rsidRPr="00247A84" w:rsidRDefault="00601F70" w:rsidP="00601F70">
            <w:pPr>
              <w:rPr>
                <w:rFonts w:ascii="Tahoma" w:hAnsi="Tahoma" w:cs="Tahoma"/>
                <w:iCs/>
              </w:rPr>
            </w:pPr>
          </w:p>
        </w:tc>
      </w:tr>
      <w:tr w:rsidR="00F62344" w14:paraId="3C917CCD"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C6ACBA" w14:textId="1A63CD1F" w:rsidR="00F62344" w:rsidRPr="00F62344" w:rsidRDefault="00F62344" w:rsidP="00F62344">
            <w:pPr>
              <w:rPr>
                <w:rFonts w:ascii="Tahoma" w:eastAsia="Circular Pro Book" w:hAnsi="Tahoma" w:cs="Tahoma"/>
                <w:lang w:val="en-US"/>
              </w:rPr>
            </w:pPr>
            <w:r w:rsidRPr="00F62344">
              <w:rPr>
                <w:rFonts w:ascii="Tahoma" w:eastAsia="Circular Pro Book" w:hAnsi="Tahoma" w:cs="Tahoma"/>
                <w:lang w:val="en-US"/>
              </w:rPr>
              <w:t>Does the institution use a virtual learning environment (VLE) to support course delivery? How is this used and supported?</w:t>
            </w:r>
          </w:p>
        </w:tc>
        <w:tc>
          <w:tcPr>
            <w:tcW w:w="5335" w:type="dxa"/>
          </w:tcPr>
          <w:sdt>
            <w:sdtPr>
              <w:rPr>
                <w:rFonts w:ascii="Tahoma" w:hAnsi="Tahoma" w:cs="Tahoma"/>
                <w:sz w:val="20"/>
              </w:rPr>
              <w:id w:val="1554576132"/>
              <w:placeholder>
                <w:docPart w:val="79503102B57A456AA7CCFBA8F6384AA7"/>
              </w:placeholder>
              <w:showingPlcHdr/>
            </w:sdtPr>
            <w:sdtEndPr/>
            <w:sdtContent>
              <w:p w14:paraId="1ECE7CE0"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ADD083A" w14:textId="77777777" w:rsidR="00F62344" w:rsidRDefault="00F62344" w:rsidP="00F62344">
            <w:pPr>
              <w:spacing w:before="120"/>
              <w:rPr>
                <w:rFonts w:ascii="Tahoma" w:hAnsi="Tahoma" w:cs="Tahoma"/>
                <w:sz w:val="20"/>
              </w:rPr>
            </w:pPr>
          </w:p>
        </w:tc>
      </w:tr>
      <w:tr w:rsidR="00F62344" w14:paraId="22F85D3D"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4A8F93" w14:textId="416854E2" w:rsidR="00F62344" w:rsidRPr="00F62344" w:rsidRDefault="00F62344" w:rsidP="00F62344">
            <w:pPr>
              <w:rPr>
                <w:rFonts w:ascii="Tahoma" w:eastAsia="Circular Pro Book" w:hAnsi="Tahoma" w:cs="Tahoma"/>
                <w:lang w:val="en-US"/>
              </w:rPr>
            </w:pPr>
            <w:r w:rsidRPr="00F62344">
              <w:rPr>
                <w:rFonts w:ascii="Tahoma" w:eastAsia="Circular Pro Book" w:hAnsi="Tahoma" w:cs="Tahoma"/>
                <w:lang w:val="en-US"/>
              </w:rPr>
              <w:t>Who is responsible for management of content and user interface?</w:t>
            </w:r>
          </w:p>
        </w:tc>
        <w:tc>
          <w:tcPr>
            <w:tcW w:w="5335" w:type="dxa"/>
          </w:tcPr>
          <w:sdt>
            <w:sdtPr>
              <w:rPr>
                <w:rFonts w:ascii="Tahoma" w:hAnsi="Tahoma" w:cs="Tahoma"/>
                <w:sz w:val="20"/>
              </w:rPr>
              <w:id w:val="-1559006469"/>
              <w:placeholder>
                <w:docPart w:val="89581A72ECF64AA69CDE179EBCD0F501"/>
              </w:placeholder>
              <w:showingPlcHdr/>
            </w:sdtPr>
            <w:sdtEndPr/>
            <w:sdtContent>
              <w:p w14:paraId="2D6F8470"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3872B0E0" w14:textId="77777777" w:rsidR="00F62344" w:rsidRDefault="00F62344" w:rsidP="00F62344">
            <w:pPr>
              <w:spacing w:before="120"/>
              <w:rPr>
                <w:rFonts w:ascii="Tahoma" w:hAnsi="Tahoma" w:cs="Tahoma"/>
                <w:sz w:val="20"/>
              </w:rPr>
            </w:pPr>
          </w:p>
        </w:tc>
      </w:tr>
      <w:tr w:rsidR="00F62344" w14:paraId="396FD966"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AB7127" w14:textId="5A8D3EA3" w:rsidR="00F62344" w:rsidRPr="00F62344" w:rsidRDefault="00F62344" w:rsidP="00F62344">
            <w:pPr>
              <w:rPr>
                <w:rFonts w:ascii="Tahoma" w:eastAsia="Circular Pro Book" w:hAnsi="Tahoma" w:cs="Tahoma"/>
                <w:lang w:val="en-US"/>
              </w:rPr>
            </w:pPr>
            <w:r w:rsidRPr="00F62344">
              <w:rPr>
                <w:rFonts w:ascii="Tahoma" w:eastAsia="Circular Pro Book" w:hAnsi="Tahoma" w:cs="Tahoma"/>
                <w:lang w:val="en-US"/>
              </w:rPr>
              <w:t>How is IT support provided for students and staff?</w:t>
            </w:r>
          </w:p>
        </w:tc>
        <w:tc>
          <w:tcPr>
            <w:tcW w:w="5335" w:type="dxa"/>
          </w:tcPr>
          <w:sdt>
            <w:sdtPr>
              <w:rPr>
                <w:rFonts w:ascii="Tahoma" w:hAnsi="Tahoma" w:cs="Tahoma"/>
                <w:sz w:val="20"/>
              </w:rPr>
              <w:id w:val="1933779615"/>
              <w:placeholder>
                <w:docPart w:val="91C2C60761954A58985CD22359226913"/>
              </w:placeholder>
              <w:showingPlcHdr/>
            </w:sdtPr>
            <w:sdtEndPr/>
            <w:sdtContent>
              <w:p w14:paraId="43C6328C"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77209E8F" w14:textId="77777777" w:rsidR="00F62344" w:rsidRDefault="00F62344" w:rsidP="00F62344">
            <w:pPr>
              <w:spacing w:before="120"/>
              <w:rPr>
                <w:rFonts w:ascii="Tahoma" w:hAnsi="Tahoma" w:cs="Tahoma"/>
                <w:sz w:val="20"/>
              </w:rPr>
            </w:pPr>
          </w:p>
        </w:tc>
      </w:tr>
      <w:tr w:rsidR="0033324C" w14:paraId="28F03614"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4F65D" w14:textId="647B2150" w:rsidR="0033324C" w:rsidRPr="00F62344" w:rsidRDefault="0033324C" w:rsidP="0033324C">
            <w:pPr>
              <w:rPr>
                <w:rFonts w:ascii="Tahoma" w:eastAsia="Circular Pro Book" w:hAnsi="Tahoma" w:cs="Tahoma"/>
                <w:lang w:val="en-US"/>
              </w:rPr>
            </w:pPr>
            <w:r w:rsidRPr="003C07E9">
              <w:rPr>
                <w:rFonts w:ascii="Arial" w:eastAsia="Circular Pro Book" w:hAnsi="Arial" w:cs="Arial"/>
                <w:lang w:val="en-US"/>
              </w:rPr>
              <w:t>Describe the infrastructure to register and manage student data</w:t>
            </w:r>
          </w:p>
        </w:tc>
        <w:tc>
          <w:tcPr>
            <w:tcW w:w="5335" w:type="dxa"/>
          </w:tcPr>
          <w:sdt>
            <w:sdtPr>
              <w:rPr>
                <w:rFonts w:ascii="Tahoma" w:hAnsi="Tahoma" w:cs="Tahoma"/>
                <w:sz w:val="20"/>
              </w:rPr>
              <w:id w:val="-641425471"/>
              <w:placeholder>
                <w:docPart w:val="0C3E8FA03D864A55A2575FDA16244FBF"/>
              </w:placeholder>
              <w:showingPlcHdr/>
            </w:sdtPr>
            <w:sdtEndPr/>
            <w:sdtContent>
              <w:p w14:paraId="033DB7C8"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0FCC3A96" w14:textId="46CFCE73" w:rsidR="0033324C" w:rsidRDefault="0033324C" w:rsidP="0033324C">
            <w:pPr>
              <w:spacing w:before="120"/>
              <w:rPr>
                <w:rFonts w:ascii="Tahoma" w:hAnsi="Tahoma" w:cs="Tahoma"/>
                <w:sz w:val="20"/>
              </w:rPr>
            </w:pPr>
          </w:p>
        </w:tc>
      </w:tr>
      <w:tr w:rsidR="0033324C" w14:paraId="2FADB7F5" w14:textId="77777777" w:rsidTr="00C74C9D">
        <w:tc>
          <w:tcPr>
            <w:tcW w:w="3681" w:type="dxa"/>
            <w:shd w:val="clear" w:color="auto" w:fill="D9D9D9" w:themeFill="background1" w:themeFillShade="D9"/>
          </w:tcPr>
          <w:p w14:paraId="6AC70D52" w14:textId="013BA368" w:rsidR="0033324C" w:rsidRDefault="0033324C" w:rsidP="0033324C">
            <w:pPr>
              <w:rPr>
                <w:rFonts w:ascii="Tahoma" w:hAnsi="Tahoma" w:cs="Tahoma"/>
                <w:iCs/>
              </w:rPr>
            </w:pPr>
            <w:r>
              <w:rPr>
                <w:rFonts w:ascii="Tahoma" w:hAnsi="Tahoma" w:cs="Tahoma"/>
                <w:iCs/>
              </w:rPr>
              <w:t>Availability of Campus facilities (e.g. student accommodation, gym, dining facilities etc)</w:t>
            </w:r>
          </w:p>
        </w:tc>
        <w:tc>
          <w:tcPr>
            <w:tcW w:w="5335" w:type="dxa"/>
          </w:tcPr>
          <w:sdt>
            <w:sdtPr>
              <w:rPr>
                <w:rFonts w:ascii="Tahoma" w:hAnsi="Tahoma" w:cs="Tahoma"/>
                <w:sz w:val="20"/>
              </w:rPr>
              <w:id w:val="-200555708"/>
              <w:placeholder>
                <w:docPart w:val="763FD8ABAF7145AFAAA2D5FF2BB66B83"/>
              </w:placeholder>
              <w:showingPlcHdr/>
            </w:sdtPr>
            <w:sdtEndPr/>
            <w:sdtContent>
              <w:p w14:paraId="31C4A51E"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7156F2CE" w14:textId="77777777" w:rsidR="0033324C" w:rsidRPr="00247A84" w:rsidRDefault="0033324C" w:rsidP="0033324C">
            <w:pPr>
              <w:rPr>
                <w:rFonts w:ascii="Tahoma" w:hAnsi="Tahoma" w:cs="Tahoma"/>
                <w:iCs/>
              </w:rPr>
            </w:pPr>
          </w:p>
        </w:tc>
      </w:tr>
      <w:tr w:rsidR="0033324C" w14:paraId="55C64CD7" w14:textId="77777777" w:rsidTr="00C74C9D">
        <w:tc>
          <w:tcPr>
            <w:tcW w:w="3681" w:type="dxa"/>
            <w:shd w:val="clear" w:color="auto" w:fill="D9D9D9" w:themeFill="background1" w:themeFillShade="D9"/>
          </w:tcPr>
          <w:p w14:paraId="4E5E11D7" w14:textId="66E07966" w:rsidR="0033324C" w:rsidRPr="00405604" w:rsidRDefault="0033324C" w:rsidP="0033324C">
            <w:pPr>
              <w:rPr>
                <w:rFonts w:ascii="Tahoma" w:hAnsi="Tahoma" w:cs="Tahoma"/>
                <w:b/>
                <w:iCs/>
              </w:rPr>
            </w:pPr>
            <w:r w:rsidRPr="00405604">
              <w:rPr>
                <w:rFonts w:ascii="Tahoma" w:hAnsi="Tahoma" w:cs="Tahoma"/>
                <w:b/>
                <w:iCs/>
              </w:rPr>
              <w:t>Any other comment:</w:t>
            </w:r>
          </w:p>
        </w:tc>
        <w:tc>
          <w:tcPr>
            <w:tcW w:w="5335" w:type="dxa"/>
          </w:tcPr>
          <w:sdt>
            <w:sdtPr>
              <w:rPr>
                <w:rFonts w:ascii="Tahoma" w:hAnsi="Tahoma" w:cs="Tahoma"/>
                <w:sz w:val="20"/>
              </w:rPr>
              <w:id w:val="719869837"/>
              <w:placeholder>
                <w:docPart w:val="4846A8C886454BAA9B674A1CB4AF28EE"/>
              </w:placeholder>
              <w:showingPlcHdr/>
            </w:sdtPr>
            <w:sdtEndPr/>
            <w:sdtContent>
              <w:p w14:paraId="02448DF6"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09DF477D" w14:textId="77777777" w:rsidR="0033324C" w:rsidRPr="00247A84" w:rsidRDefault="0033324C" w:rsidP="0033324C">
            <w:pPr>
              <w:rPr>
                <w:rFonts w:ascii="Tahoma" w:hAnsi="Tahoma" w:cs="Tahoma"/>
                <w:iCs/>
              </w:rPr>
            </w:pPr>
          </w:p>
        </w:tc>
      </w:tr>
    </w:tbl>
    <w:p w14:paraId="64B8999C" w14:textId="45B9F90A" w:rsidR="00247A84" w:rsidRDefault="00247A84" w:rsidP="00781830">
      <w:pPr>
        <w:rPr>
          <w:iCs/>
          <w:color w:val="0000FF"/>
        </w:rPr>
      </w:pPr>
    </w:p>
    <w:p w14:paraId="532FDB3B" w14:textId="6DFA3E3F" w:rsidR="00F62344" w:rsidRDefault="00F62344" w:rsidP="00781830">
      <w:pPr>
        <w:rPr>
          <w:iCs/>
          <w:color w:val="0000FF"/>
        </w:rPr>
      </w:pPr>
    </w:p>
    <w:tbl>
      <w:tblPr>
        <w:tblStyle w:val="TableGrid"/>
        <w:tblW w:w="0" w:type="auto"/>
        <w:tblLook w:val="04A0" w:firstRow="1" w:lastRow="0" w:firstColumn="1" w:lastColumn="0" w:noHBand="0" w:noVBand="1"/>
      </w:tblPr>
      <w:tblGrid>
        <w:gridCol w:w="3681"/>
        <w:gridCol w:w="5335"/>
      </w:tblGrid>
      <w:tr w:rsidR="00F62344" w14:paraId="49D5FAF4" w14:textId="77777777" w:rsidTr="00171E22">
        <w:tc>
          <w:tcPr>
            <w:tcW w:w="9016" w:type="dxa"/>
            <w:gridSpan w:val="2"/>
            <w:shd w:val="clear" w:color="auto" w:fill="800000"/>
          </w:tcPr>
          <w:p w14:paraId="3E591BCB" w14:textId="3B65F48A" w:rsidR="00F62344" w:rsidRPr="005F5B18" w:rsidRDefault="00F62344" w:rsidP="00171E22">
            <w:pPr>
              <w:rPr>
                <w:rFonts w:ascii="Tahoma" w:hAnsi="Tahoma" w:cs="Tahoma"/>
                <w:iCs/>
              </w:rPr>
            </w:pPr>
            <w:r>
              <w:rPr>
                <w:rFonts w:ascii="Tahoma" w:hAnsi="Tahoma" w:cs="Tahoma"/>
                <w:b/>
                <w:iCs/>
              </w:rPr>
              <w:t xml:space="preserve">Section 2: Library facilities – </w:t>
            </w:r>
            <w:r w:rsidRPr="00F62344">
              <w:rPr>
                <w:rFonts w:ascii="Tahoma" w:hAnsi="Tahoma" w:cs="Tahoma"/>
                <w:iCs/>
              </w:rPr>
              <w:t>please comment on the availability and</w:t>
            </w:r>
            <w:r w:rsidRPr="005F5B18">
              <w:rPr>
                <w:rFonts w:ascii="Tahoma" w:hAnsi="Tahoma" w:cs="Tahoma"/>
                <w:iCs/>
              </w:rPr>
              <w:t xml:space="preserve"> mechanisms for </w:t>
            </w:r>
            <w:r>
              <w:rPr>
                <w:rFonts w:ascii="Tahoma" w:hAnsi="Tahoma" w:cs="Tahoma"/>
                <w:iCs/>
              </w:rPr>
              <w:t xml:space="preserve">providing </w:t>
            </w:r>
            <w:r w:rsidRPr="005F5B18">
              <w:rPr>
                <w:rFonts w:ascii="Tahoma" w:hAnsi="Tahoma" w:cs="Tahoma"/>
                <w:iCs/>
              </w:rPr>
              <w:t>the following</w:t>
            </w:r>
          </w:p>
          <w:p w14:paraId="7B8C20DF" w14:textId="77777777" w:rsidR="00F62344" w:rsidRPr="00247A84" w:rsidRDefault="00F62344" w:rsidP="00171E22">
            <w:pPr>
              <w:rPr>
                <w:rFonts w:ascii="Tahoma" w:hAnsi="Tahoma" w:cs="Tahoma"/>
                <w:b/>
                <w:iCs/>
              </w:rPr>
            </w:pPr>
          </w:p>
        </w:tc>
      </w:tr>
      <w:tr w:rsidR="00F62344" w14:paraId="1938A8F0"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094ADE" w14:textId="281285AA" w:rsidR="00F62344" w:rsidRPr="005F5B18" w:rsidRDefault="00F62344" w:rsidP="00F62344">
            <w:pPr>
              <w:rPr>
                <w:rFonts w:ascii="Tahoma" w:hAnsi="Tahoma" w:cs="Tahoma"/>
                <w:iCs/>
              </w:rPr>
            </w:pPr>
            <w:r w:rsidRPr="003C07E9">
              <w:rPr>
                <w:rFonts w:ascii="Arial" w:eastAsia="Circular Pro Book" w:hAnsi="Arial" w:cs="Arial"/>
                <w:lang w:val="en-US"/>
              </w:rPr>
              <w:t>Does the institution have a designated library space on the premises? What is the capacity</w:t>
            </w:r>
            <w:r>
              <w:rPr>
                <w:rFonts w:ascii="Arial" w:eastAsia="Circular Pro Book" w:hAnsi="Arial" w:cs="Arial"/>
                <w:lang w:val="en-US"/>
              </w:rPr>
              <w:t xml:space="preserve"> / opening hours?</w:t>
            </w:r>
          </w:p>
        </w:tc>
        <w:tc>
          <w:tcPr>
            <w:tcW w:w="5335" w:type="dxa"/>
          </w:tcPr>
          <w:sdt>
            <w:sdtPr>
              <w:rPr>
                <w:rFonts w:ascii="Tahoma" w:hAnsi="Tahoma" w:cs="Tahoma"/>
                <w:sz w:val="20"/>
              </w:rPr>
              <w:id w:val="177556239"/>
              <w:placeholder>
                <w:docPart w:val="EB45A9B0607644B0B1E4E0E47E016C9E"/>
              </w:placeholder>
              <w:showingPlcHdr/>
            </w:sdtPr>
            <w:sdtEndPr/>
            <w:sdtContent>
              <w:p w14:paraId="4C89F386"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3504374" w14:textId="77777777" w:rsidR="00F62344" w:rsidRPr="00247A84" w:rsidRDefault="00F62344" w:rsidP="00F62344">
            <w:pPr>
              <w:rPr>
                <w:rFonts w:ascii="Tahoma" w:hAnsi="Tahoma" w:cs="Tahoma"/>
                <w:iCs/>
              </w:rPr>
            </w:pPr>
          </w:p>
        </w:tc>
      </w:tr>
      <w:tr w:rsidR="00F62344" w14:paraId="759DC9BB"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B5B2F7" w14:textId="4658FB28" w:rsidR="00F62344" w:rsidRPr="005F5B18" w:rsidRDefault="00F62344" w:rsidP="00F62344">
            <w:pPr>
              <w:rPr>
                <w:rFonts w:ascii="Tahoma" w:hAnsi="Tahoma" w:cs="Tahoma"/>
                <w:iCs/>
              </w:rPr>
            </w:pPr>
            <w:r w:rsidRPr="003C07E9">
              <w:rPr>
                <w:rFonts w:ascii="Arial" w:eastAsia="Circular Pro Book" w:hAnsi="Arial" w:cs="Arial"/>
                <w:lang w:val="en-US"/>
              </w:rPr>
              <w:t>Does the library have sufficient space for group work and quiet study?</w:t>
            </w:r>
          </w:p>
        </w:tc>
        <w:tc>
          <w:tcPr>
            <w:tcW w:w="5335" w:type="dxa"/>
          </w:tcPr>
          <w:sdt>
            <w:sdtPr>
              <w:rPr>
                <w:rFonts w:ascii="Tahoma" w:hAnsi="Tahoma" w:cs="Tahoma"/>
                <w:sz w:val="20"/>
              </w:rPr>
              <w:id w:val="-621696553"/>
              <w:placeholder>
                <w:docPart w:val="931C8EE30E954C09A8DA46967F3BDD61"/>
              </w:placeholder>
              <w:showingPlcHdr/>
            </w:sdtPr>
            <w:sdtEndPr/>
            <w:sdtContent>
              <w:p w14:paraId="2E9F74EA"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3654FDEA" w14:textId="77777777" w:rsidR="00F62344" w:rsidRPr="00247A84" w:rsidRDefault="00F62344" w:rsidP="00F62344">
            <w:pPr>
              <w:rPr>
                <w:rFonts w:ascii="Tahoma" w:hAnsi="Tahoma" w:cs="Tahoma"/>
                <w:iCs/>
              </w:rPr>
            </w:pPr>
          </w:p>
        </w:tc>
      </w:tr>
      <w:tr w:rsidR="00F62344" w14:paraId="23E0F9A0"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E978CF" w14:textId="7AA3F0BB" w:rsidR="00F62344" w:rsidRPr="005F5B18" w:rsidRDefault="00F62344" w:rsidP="00F62344">
            <w:pPr>
              <w:rPr>
                <w:rFonts w:ascii="Tahoma" w:hAnsi="Tahoma" w:cs="Tahoma"/>
                <w:iCs/>
              </w:rPr>
            </w:pPr>
            <w:r w:rsidRPr="003C07E9">
              <w:rPr>
                <w:rFonts w:ascii="Arial" w:eastAsia="Circular Pro Book" w:hAnsi="Arial" w:cs="Arial"/>
                <w:lang w:val="en-US"/>
              </w:rPr>
              <w:t>Does the institution have an allocated library budget and how is this reviewed?</w:t>
            </w:r>
          </w:p>
        </w:tc>
        <w:tc>
          <w:tcPr>
            <w:tcW w:w="5335" w:type="dxa"/>
          </w:tcPr>
          <w:sdt>
            <w:sdtPr>
              <w:rPr>
                <w:rFonts w:ascii="Tahoma" w:hAnsi="Tahoma" w:cs="Tahoma"/>
                <w:sz w:val="20"/>
              </w:rPr>
              <w:id w:val="-1990936106"/>
              <w:placeholder>
                <w:docPart w:val="470EC338CBE04522812F07FC67AA2231"/>
              </w:placeholder>
              <w:showingPlcHdr/>
            </w:sdtPr>
            <w:sdtEndPr/>
            <w:sdtContent>
              <w:p w14:paraId="7ECC6AD2"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032B0164" w14:textId="77777777" w:rsidR="00F62344" w:rsidRPr="00247A84" w:rsidRDefault="00F62344" w:rsidP="00F62344">
            <w:pPr>
              <w:rPr>
                <w:rFonts w:ascii="Tahoma" w:hAnsi="Tahoma" w:cs="Tahoma"/>
                <w:iCs/>
              </w:rPr>
            </w:pPr>
          </w:p>
        </w:tc>
      </w:tr>
      <w:tr w:rsidR="00F62344" w14:paraId="659042EC"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D52D9F" w14:textId="6F29F80C" w:rsidR="00F62344" w:rsidRPr="005F5B18" w:rsidRDefault="00F62344" w:rsidP="00F62344">
            <w:pPr>
              <w:rPr>
                <w:rFonts w:ascii="Tahoma" w:hAnsi="Tahoma" w:cs="Tahoma"/>
                <w:iCs/>
              </w:rPr>
            </w:pPr>
            <w:r w:rsidRPr="003C07E9">
              <w:rPr>
                <w:rFonts w:ascii="Arial" w:eastAsia="Circular Pro Book" w:hAnsi="Arial" w:cs="Arial"/>
                <w:lang w:val="en-US"/>
              </w:rPr>
              <w:lastRenderedPageBreak/>
              <w:t>How many library staff are there / in what roles to support student enquiries?</w:t>
            </w:r>
          </w:p>
        </w:tc>
        <w:tc>
          <w:tcPr>
            <w:tcW w:w="5335" w:type="dxa"/>
          </w:tcPr>
          <w:sdt>
            <w:sdtPr>
              <w:rPr>
                <w:rFonts w:ascii="Tahoma" w:hAnsi="Tahoma" w:cs="Tahoma"/>
                <w:sz w:val="20"/>
              </w:rPr>
              <w:id w:val="-1652280455"/>
              <w:placeholder>
                <w:docPart w:val="ABEE6FB167FF4A978AC7552EFB550FF9"/>
              </w:placeholder>
              <w:showingPlcHdr/>
            </w:sdtPr>
            <w:sdtEndPr/>
            <w:sdtContent>
              <w:p w14:paraId="7543E39B"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487FB003" w14:textId="77777777" w:rsidR="00F62344" w:rsidRPr="00247A84" w:rsidRDefault="00F62344" w:rsidP="00F62344">
            <w:pPr>
              <w:rPr>
                <w:rFonts w:ascii="Tahoma" w:hAnsi="Tahoma" w:cs="Tahoma"/>
                <w:iCs/>
              </w:rPr>
            </w:pPr>
          </w:p>
        </w:tc>
      </w:tr>
      <w:tr w:rsidR="00F62344" w14:paraId="0A9D1C87"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A643DC9" w14:textId="481C1885" w:rsidR="00F62344" w:rsidRPr="005F5B18" w:rsidRDefault="00F62344" w:rsidP="00F62344">
            <w:pPr>
              <w:rPr>
                <w:rFonts w:ascii="Tahoma" w:hAnsi="Tahoma" w:cs="Tahoma"/>
                <w:iCs/>
              </w:rPr>
            </w:pPr>
            <w:r w:rsidRPr="003C07E9">
              <w:rPr>
                <w:rFonts w:ascii="Arial" w:eastAsia="Circular Pro Book" w:hAnsi="Arial" w:cs="Arial"/>
                <w:lang w:val="en-US"/>
              </w:rPr>
              <w:t xml:space="preserve">Does the institution have a purchasing policy </w:t>
            </w:r>
            <w:r w:rsidR="0033324C">
              <w:rPr>
                <w:rFonts w:ascii="Arial" w:eastAsia="Circular Pro Book" w:hAnsi="Arial" w:cs="Arial"/>
                <w:lang w:val="en-US"/>
              </w:rPr>
              <w:t>(</w:t>
            </w:r>
            <w:proofErr w:type="gramStart"/>
            <w:r w:rsidRPr="003C07E9">
              <w:rPr>
                <w:rFonts w:ascii="Arial" w:eastAsia="Circular Pro Book" w:hAnsi="Arial" w:cs="Arial"/>
                <w:lang w:val="en-US"/>
              </w:rPr>
              <w:t>taking into account</w:t>
            </w:r>
            <w:proofErr w:type="gramEnd"/>
            <w:r w:rsidRPr="003C07E9">
              <w:rPr>
                <w:rFonts w:ascii="Arial" w:eastAsia="Circular Pro Book" w:hAnsi="Arial" w:cs="Arial"/>
                <w:lang w:val="en-US"/>
              </w:rPr>
              <w:t xml:space="preserve"> number of copies per cohort size, e-copies and book copies, different loan types</w:t>
            </w:r>
            <w:r w:rsidR="0033324C">
              <w:rPr>
                <w:rFonts w:ascii="Arial" w:eastAsia="Circular Pro Book" w:hAnsi="Arial" w:cs="Arial"/>
                <w:lang w:val="en-US"/>
              </w:rPr>
              <w:t>)</w:t>
            </w:r>
            <w:r w:rsidRPr="003C07E9">
              <w:rPr>
                <w:rFonts w:ascii="Arial" w:eastAsia="Circular Pro Book" w:hAnsi="Arial" w:cs="Arial"/>
                <w:lang w:val="en-US"/>
              </w:rPr>
              <w:t>?</w:t>
            </w:r>
          </w:p>
        </w:tc>
        <w:tc>
          <w:tcPr>
            <w:tcW w:w="5335" w:type="dxa"/>
          </w:tcPr>
          <w:sdt>
            <w:sdtPr>
              <w:rPr>
                <w:rFonts w:ascii="Tahoma" w:hAnsi="Tahoma" w:cs="Tahoma"/>
                <w:sz w:val="20"/>
              </w:rPr>
              <w:id w:val="-229311419"/>
              <w:placeholder>
                <w:docPart w:val="4B9CD7C3958744789BB3DE1977A9A01F"/>
              </w:placeholder>
              <w:showingPlcHdr/>
            </w:sdtPr>
            <w:sdtEndPr/>
            <w:sdtContent>
              <w:p w14:paraId="22A330FF" w14:textId="77777777" w:rsidR="00F62344" w:rsidRDefault="00F62344" w:rsidP="00F62344">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699B6C78" w14:textId="77777777" w:rsidR="00F62344" w:rsidRPr="00247A84" w:rsidRDefault="00F62344" w:rsidP="00F62344">
            <w:pPr>
              <w:rPr>
                <w:rFonts w:ascii="Tahoma" w:hAnsi="Tahoma" w:cs="Tahoma"/>
                <w:iCs/>
              </w:rPr>
            </w:pPr>
          </w:p>
        </w:tc>
      </w:tr>
      <w:tr w:rsidR="0033324C" w14:paraId="0A456A7C"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D335AB" w14:textId="4BBFC7F2" w:rsidR="0033324C" w:rsidRPr="003C07E9" w:rsidRDefault="0033324C" w:rsidP="0033324C">
            <w:pPr>
              <w:rPr>
                <w:rFonts w:eastAsia="Circular Pro Book" w:cs="Arial"/>
                <w:lang w:val="en-US"/>
              </w:rPr>
            </w:pPr>
            <w:r w:rsidRPr="003C07E9">
              <w:rPr>
                <w:rFonts w:ascii="Arial" w:eastAsia="Circular Pro Book" w:hAnsi="Arial" w:cs="Arial"/>
                <w:lang w:val="en-US"/>
              </w:rPr>
              <w:t xml:space="preserve">Considering the reading lists contained in the </w:t>
            </w:r>
            <w:r>
              <w:rPr>
                <w:rFonts w:ascii="Arial" w:eastAsia="Circular Pro Book" w:hAnsi="Arial" w:cs="Arial"/>
                <w:lang w:val="en-US"/>
              </w:rPr>
              <w:t>module desc</w:t>
            </w:r>
            <w:r w:rsidRPr="003C07E9">
              <w:rPr>
                <w:rFonts w:ascii="Arial" w:eastAsia="Circular Pro Book" w:hAnsi="Arial" w:cs="Arial"/>
                <w:lang w:val="en-US"/>
              </w:rPr>
              <w:t xml:space="preserve">riptors, </w:t>
            </w:r>
            <w:r>
              <w:rPr>
                <w:rFonts w:ascii="Arial" w:eastAsia="Circular Pro Book" w:hAnsi="Arial" w:cs="Arial"/>
                <w:lang w:val="en-US"/>
              </w:rPr>
              <w:t>have there been any</w:t>
            </w:r>
            <w:r w:rsidRPr="003C07E9">
              <w:rPr>
                <w:rFonts w:ascii="Arial" w:eastAsia="Circular Pro Book" w:hAnsi="Arial" w:cs="Arial"/>
                <w:lang w:val="en-US"/>
              </w:rPr>
              <w:t xml:space="preserve"> gaps in the learning material </w:t>
            </w:r>
            <w:r>
              <w:rPr>
                <w:rFonts w:ascii="Arial" w:eastAsia="Circular Pro Book" w:hAnsi="Arial" w:cs="Arial"/>
                <w:lang w:val="en-US"/>
              </w:rPr>
              <w:t>identified?</w:t>
            </w:r>
            <w:r w:rsidRPr="003C07E9">
              <w:rPr>
                <w:rFonts w:ascii="Arial" w:eastAsia="Circular Pro Book" w:hAnsi="Arial" w:cs="Arial"/>
                <w:lang w:val="en-US"/>
              </w:rPr>
              <w:t xml:space="preserve"> How are these addressed?</w:t>
            </w:r>
          </w:p>
        </w:tc>
        <w:tc>
          <w:tcPr>
            <w:tcW w:w="5335" w:type="dxa"/>
          </w:tcPr>
          <w:sdt>
            <w:sdtPr>
              <w:rPr>
                <w:rFonts w:ascii="Tahoma" w:hAnsi="Tahoma" w:cs="Tahoma"/>
                <w:sz w:val="20"/>
              </w:rPr>
              <w:id w:val="-501971992"/>
              <w:placeholder>
                <w:docPart w:val="33849514A06848699CCFB94D5AB9B0D2"/>
              </w:placeholder>
              <w:showingPlcHdr/>
            </w:sdtPr>
            <w:sdtEndPr/>
            <w:sdtContent>
              <w:p w14:paraId="630F3BD1"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17BEB57E" w14:textId="77777777" w:rsidR="0033324C" w:rsidRDefault="0033324C" w:rsidP="0033324C">
            <w:pPr>
              <w:spacing w:before="120"/>
              <w:rPr>
                <w:rFonts w:ascii="Tahoma" w:hAnsi="Tahoma" w:cs="Tahoma"/>
                <w:sz w:val="20"/>
              </w:rPr>
            </w:pPr>
          </w:p>
        </w:tc>
      </w:tr>
      <w:tr w:rsidR="0033324C" w14:paraId="1EEFB5EF"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5C0DDB" w14:textId="453F4B6C" w:rsidR="0033324C" w:rsidRPr="005F5B18" w:rsidRDefault="0033324C" w:rsidP="0033324C">
            <w:pPr>
              <w:rPr>
                <w:rFonts w:ascii="Tahoma" w:hAnsi="Tahoma" w:cs="Tahoma"/>
                <w:iCs/>
              </w:rPr>
            </w:pPr>
            <w:r w:rsidRPr="003C07E9">
              <w:rPr>
                <w:rFonts w:ascii="Arial" w:eastAsia="Circular Pro Book" w:hAnsi="Arial" w:cs="Arial"/>
                <w:lang w:val="en-US"/>
              </w:rPr>
              <w:t>Do students receive a library induction and ongoing information skills support?</w:t>
            </w:r>
          </w:p>
        </w:tc>
        <w:tc>
          <w:tcPr>
            <w:tcW w:w="5335" w:type="dxa"/>
          </w:tcPr>
          <w:sdt>
            <w:sdtPr>
              <w:rPr>
                <w:rFonts w:ascii="Tahoma" w:hAnsi="Tahoma" w:cs="Tahoma"/>
                <w:sz w:val="20"/>
              </w:rPr>
              <w:id w:val="1552966988"/>
              <w:placeholder>
                <w:docPart w:val="1B26834FA91A4E7FAF7F796841E6EF93"/>
              </w:placeholder>
              <w:showingPlcHdr/>
            </w:sdtPr>
            <w:sdtEndPr/>
            <w:sdtContent>
              <w:p w14:paraId="0E8C67D9"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3B78A8C7" w14:textId="77777777" w:rsidR="0033324C" w:rsidRPr="00247A84" w:rsidRDefault="0033324C" w:rsidP="0033324C">
            <w:pPr>
              <w:rPr>
                <w:rFonts w:ascii="Tahoma" w:hAnsi="Tahoma" w:cs="Tahoma"/>
                <w:iCs/>
              </w:rPr>
            </w:pPr>
          </w:p>
        </w:tc>
      </w:tr>
      <w:tr w:rsidR="0033324C" w14:paraId="7FEF77E4"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8E6097" w14:textId="46B009B9" w:rsidR="0033324C" w:rsidRPr="003C07E9" w:rsidRDefault="0033324C" w:rsidP="0033324C">
            <w:pPr>
              <w:rPr>
                <w:rFonts w:eastAsia="Circular Pro Book" w:cs="Arial"/>
                <w:lang w:val="en-US"/>
              </w:rPr>
            </w:pPr>
            <w:r w:rsidRPr="003C07E9">
              <w:rPr>
                <w:rFonts w:ascii="Arial" w:eastAsia="Circular Pro Book" w:hAnsi="Arial" w:cs="Arial"/>
                <w:lang w:val="en-US"/>
              </w:rPr>
              <w:t xml:space="preserve">Do students have access to online learning resources including databases? </w:t>
            </w:r>
          </w:p>
        </w:tc>
        <w:tc>
          <w:tcPr>
            <w:tcW w:w="5335" w:type="dxa"/>
          </w:tcPr>
          <w:sdt>
            <w:sdtPr>
              <w:rPr>
                <w:rFonts w:ascii="Tahoma" w:hAnsi="Tahoma" w:cs="Tahoma"/>
                <w:sz w:val="20"/>
              </w:rPr>
              <w:id w:val="990989030"/>
              <w:placeholder>
                <w:docPart w:val="96478709AA0D4614BDA345E7428F6025"/>
              </w:placeholder>
              <w:showingPlcHdr/>
            </w:sdtPr>
            <w:sdtEndPr/>
            <w:sdtContent>
              <w:p w14:paraId="51E8C1F9" w14:textId="77777777" w:rsidR="0033324C" w:rsidRDefault="0033324C" w:rsidP="0033324C">
                <w:pPr>
                  <w:spacing w:before="120"/>
                  <w:rPr>
                    <w:rFonts w:ascii="Tahoma" w:hAnsi="Tahoma" w:cs="Tahoma"/>
                    <w:sz w:val="20"/>
                  </w:rPr>
                </w:pPr>
                <w:r w:rsidRPr="00731084">
                  <w:rPr>
                    <w:rStyle w:val="PlaceholderText"/>
                    <w:rFonts w:ascii="Tahoma" w:hAnsi="Tahoma" w:cs="Tahoma"/>
                    <w:sz w:val="20"/>
                  </w:rPr>
                  <w:t>Click here to enter text</w:t>
                </w:r>
              </w:p>
            </w:sdtContent>
          </w:sdt>
          <w:p w14:paraId="7F1C68DA" w14:textId="77777777" w:rsidR="0033324C" w:rsidRDefault="0033324C" w:rsidP="0033324C">
            <w:pPr>
              <w:spacing w:before="120"/>
              <w:rPr>
                <w:rFonts w:ascii="Tahoma" w:hAnsi="Tahoma" w:cs="Tahoma"/>
                <w:sz w:val="20"/>
              </w:rPr>
            </w:pPr>
          </w:p>
        </w:tc>
      </w:tr>
      <w:tr w:rsidR="0033324C" w14:paraId="75DE4F21"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3B453E" w14:textId="6A71D87E" w:rsidR="0033324C" w:rsidRPr="003C07E9" w:rsidRDefault="0033324C" w:rsidP="0033324C">
            <w:pPr>
              <w:rPr>
                <w:rFonts w:eastAsia="Circular Pro Book" w:cs="Arial"/>
                <w:lang w:val="en-US"/>
              </w:rPr>
            </w:pPr>
            <w:r w:rsidRPr="003C07E9">
              <w:rPr>
                <w:rFonts w:ascii="Arial" w:eastAsia="Circular Pro Book" w:hAnsi="Arial" w:cs="Arial"/>
                <w:lang w:val="en-US"/>
              </w:rPr>
              <w:t>Do students have guest access at other libraries?</w:t>
            </w:r>
          </w:p>
        </w:tc>
        <w:tc>
          <w:tcPr>
            <w:tcW w:w="5335" w:type="dxa"/>
          </w:tcPr>
          <w:sdt>
            <w:sdtPr>
              <w:rPr>
                <w:rFonts w:ascii="Tahoma" w:hAnsi="Tahoma" w:cs="Tahoma"/>
                <w:sz w:val="20"/>
              </w:rPr>
              <w:id w:val="1655181802"/>
              <w:placeholder>
                <w:docPart w:val="63A6A73974234CE999EE507114800152"/>
              </w:placeholder>
              <w:showingPlcHdr/>
            </w:sdtPr>
            <w:sdtEndPr/>
            <w:sdtContent>
              <w:p w14:paraId="43704B0E" w14:textId="77777777" w:rsidR="0033324C" w:rsidRDefault="0033324C" w:rsidP="0033324C">
                <w:pPr>
                  <w:spacing w:before="120"/>
                  <w:rPr>
                    <w:rFonts w:ascii="Tahoma" w:hAnsi="Tahoma" w:cs="Tahoma"/>
                    <w:sz w:val="20"/>
                  </w:rPr>
                </w:pPr>
                <w:r w:rsidRPr="00731084">
                  <w:rPr>
                    <w:rStyle w:val="PlaceholderText"/>
                    <w:rFonts w:ascii="Tahoma" w:hAnsi="Tahoma" w:cs="Tahoma"/>
                    <w:sz w:val="20"/>
                  </w:rPr>
                  <w:t>Click here to enter text</w:t>
                </w:r>
              </w:p>
            </w:sdtContent>
          </w:sdt>
          <w:p w14:paraId="0CDC2E06" w14:textId="77777777" w:rsidR="0033324C" w:rsidRDefault="0033324C" w:rsidP="0033324C">
            <w:pPr>
              <w:spacing w:before="120"/>
              <w:rPr>
                <w:rFonts w:ascii="Tahoma" w:hAnsi="Tahoma" w:cs="Tahoma"/>
                <w:sz w:val="20"/>
              </w:rPr>
            </w:pPr>
          </w:p>
        </w:tc>
      </w:tr>
      <w:tr w:rsidR="0033324C" w14:paraId="37D71D42" w14:textId="77777777" w:rsidTr="00C74C9D">
        <w:tc>
          <w:tcPr>
            <w:tcW w:w="3681" w:type="dxa"/>
            <w:shd w:val="clear" w:color="auto" w:fill="D9D9D9" w:themeFill="background1" w:themeFillShade="D9"/>
          </w:tcPr>
          <w:p w14:paraId="6D234AEB" w14:textId="77777777" w:rsidR="0033324C" w:rsidRPr="00405604" w:rsidRDefault="0033324C" w:rsidP="0033324C">
            <w:pPr>
              <w:rPr>
                <w:rFonts w:ascii="Tahoma" w:hAnsi="Tahoma" w:cs="Tahoma"/>
                <w:b/>
                <w:iCs/>
              </w:rPr>
            </w:pPr>
            <w:r w:rsidRPr="00405604">
              <w:rPr>
                <w:rFonts w:ascii="Tahoma" w:hAnsi="Tahoma" w:cs="Tahoma"/>
                <w:b/>
                <w:iCs/>
              </w:rPr>
              <w:t>Any other comment:</w:t>
            </w:r>
          </w:p>
        </w:tc>
        <w:tc>
          <w:tcPr>
            <w:tcW w:w="5335" w:type="dxa"/>
          </w:tcPr>
          <w:sdt>
            <w:sdtPr>
              <w:rPr>
                <w:rFonts w:ascii="Tahoma" w:hAnsi="Tahoma" w:cs="Tahoma"/>
                <w:sz w:val="20"/>
              </w:rPr>
              <w:id w:val="1587961905"/>
              <w:placeholder>
                <w:docPart w:val="CF3572238ACD41418BBF15AEEF5D2F7C"/>
              </w:placeholder>
              <w:showingPlcHdr/>
            </w:sdtPr>
            <w:sdtEndPr/>
            <w:sdtContent>
              <w:p w14:paraId="7DFE02F1"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14C3D535" w14:textId="77777777" w:rsidR="0033324C" w:rsidRPr="00247A84" w:rsidRDefault="0033324C" w:rsidP="0033324C">
            <w:pPr>
              <w:rPr>
                <w:rFonts w:ascii="Tahoma" w:hAnsi="Tahoma" w:cs="Tahoma"/>
                <w:iCs/>
              </w:rPr>
            </w:pPr>
          </w:p>
        </w:tc>
      </w:tr>
    </w:tbl>
    <w:p w14:paraId="3432F298" w14:textId="219186DD" w:rsidR="00F62344" w:rsidRDefault="00F62344" w:rsidP="00781830">
      <w:pPr>
        <w:rPr>
          <w:iCs/>
          <w:color w:val="0000FF"/>
        </w:rPr>
      </w:pPr>
    </w:p>
    <w:p w14:paraId="27ED80D9" w14:textId="77777777" w:rsidR="00F62344" w:rsidRDefault="00F62344" w:rsidP="00781830">
      <w:pPr>
        <w:rPr>
          <w:iCs/>
          <w:color w:val="0000FF"/>
        </w:rPr>
      </w:pPr>
    </w:p>
    <w:tbl>
      <w:tblPr>
        <w:tblStyle w:val="TableGrid"/>
        <w:tblW w:w="0" w:type="auto"/>
        <w:tblLook w:val="04A0" w:firstRow="1" w:lastRow="0" w:firstColumn="1" w:lastColumn="0" w:noHBand="0" w:noVBand="1"/>
      </w:tblPr>
      <w:tblGrid>
        <w:gridCol w:w="3681"/>
        <w:gridCol w:w="5335"/>
      </w:tblGrid>
      <w:tr w:rsidR="005F5B18" w14:paraId="7E372A10" w14:textId="77777777" w:rsidTr="00171E22">
        <w:tc>
          <w:tcPr>
            <w:tcW w:w="9016" w:type="dxa"/>
            <w:gridSpan w:val="2"/>
            <w:shd w:val="clear" w:color="auto" w:fill="800000"/>
          </w:tcPr>
          <w:p w14:paraId="5E902B4D" w14:textId="5864F416" w:rsidR="005F5B18" w:rsidRPr="005F5B18" w:rsidRDefault="005F5B18" w:rsidP="00171E22">
            <w:pPr>
              <w:rPr>
                <w:rFonts w:ascii="Tahoma" w:hAnsi="Tahoma" w:cs="Tahoma"/>
                <w:iCs/>
              </w:rPr>
            </w:pPr>
            <w:r>
              <w:rPr>
                <w:rFonts w:ascii="Tahoma" w:hAnsi="Tahoma" w:cs="Tahoma"/>
                <w:b/>
                <w:iCs/>
              </w:rPr>
              <w:t xml:space="preserve">Section </w:t>
            </w:r>
            <w:r w:rsidR="00F62344">
              <w:rPr>
                <w:rFonts w:ascii="Tahoma" w:hAnsi="Tahoma" w:cs="Tahoma"/>
                <w:b/>
                <w:iCs/>
              </w:rPr>
              <w:t>3</w:t>
            </w:r>
            <w:r>
              <w:rPr>
                <w:rFonts w:ascii="Tahoma" w:hAnsi="Tahoma" w:cs="Tahoma"/>
                <w:b/>
                <w:iCs/>
              </w:rPr>
              <w:t xml:space="preserve">: Student Support Services – </w:t>
            </w:r>
            <w:r w:rsidRPr="005F5B18">
              <w:rPr>
                <w:rFonts w:ascii="Tahoma" w:hAnsi="Tahoma" w:cs="Tahoma"/>
                <w:iCs/>
              </w:rPr>
              <w:t xml:space="preserve">comment on the availability and mechanisms for </w:t>
            </w:r>
            <w:r>
              <w:rPr>
                <w:rFonts w:ascii="Tahoma" w:hAnsi="Tahoma" w:cs="Tahoma"/>
                <w:iCs/>
              </w:rPr>
              <w:t xml:space="preserve">providing </w:t>
            </w:r>
            <w:r w:rsidRPr="005F5B18">
              <w:rPr>
                <w:rFonts w:ascii="Tahoma" w:hAnsi="Tahoma" w:cs="Tahoma"/>
                <w:iCs/>
              </w:rPr>
              <w:t>the following</w:t>
            </w:r>
          </w:p>
          <w:p w14:paraId="4411E97D" w14:textId="279A1E7B" w:rsidR="005F5B18" w:rsidRPr="00247A84" w:rsidRDefault="005F5B18" w:rsidP="00171E22">
            <w:pPr>
              <w:rPr>
                <w:rFonts w:ascii="Tahoma" w:hAnsi="Tahoma" w:cs="Tahoma"/>
                <w:b/>
                <w:iCs/>
              </w:rPr>
            </w:pPr>
          </w:p>
        </w:tc>
      </w:tr>
      <w:tr w:rsidR="005F5B18" w14:paraId="1B073E29"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55A252" w14:textId="04BB48C9" w:rsidR="005F5B18" w:rsidRPr="005F5B18" w:rsidRDefault="005F5B18" w:rsidP="005F5B18">
            <w:pPr>
              <w:rPr>
                <w:rFonts w:ascii="Tahoma" w:hAnsi="Tahoma" w:cs="Tahoma"/>
                <w:iCs/>
              </w:rPr>
            </w:pPr>
            <w:r w:rsidRPr="005F5B18">
              <w:rPr>
                <w:rFonts w:ascii="Tahoma" w:eastAsia="Circular Pro Book" w:hAnsi="Tahoma" w:cs="Tahoma"/>
                <w:lang w:val="en-US"/>
              </w:rPr>
              <w:t>Student Support</w:t>
            </w:r>
          </w:p>
        </w:tc>
        <w:tc>
          <w:tcPr>
            <w:tcW w:w="5335" w:type="dxa"/>
          </w:tcPr>
          <w:sdt>
            <w:sdtPr>
              <w:rPr>
                <w:rFonts w:ascii="Tahoma" w:hAnsi="Tahoma" w:cs="Tahoma"/>
                <w:sz w:val="20"/>
              </w:rPr>
              <w:id w:val="92758621"/>
              <w:placeholder>
                <w:docPart w:val="0AE8DCF2963F44458D613000606B6893"/>
              </w:placeholder>
              <w:showingPlcHdr/>
            </w:sdtPr>
            <w:sdtEndPr/>
            <w:sdtContent>
              <w:p w14:paraId="6140FD07" w14:textId="77777777" w:rsidR="005F5B18" w:rsidRDefault="005F5B18" w:rsidP="005F5B18">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1537DC33" w14:textId="77777777" w:rsidR="005F5B18" w:rsidRPr="00247A84" w:rsidRDefault="005F5B18" w:rsidP="005F5B18">
            <w:pPr>
              <w:rPr>
                <w:rFonts w:ascii="Tahoma" w:hAnsi="Tahoma" w:cs="Tahoma"/>
                <w:iCs/>
              </w:rPr>
            </w:pPr>
          </w:p>
        </w:tc>
      </w:tr>
      <w:tr w:rsidR="005F5B18" w14:paraId="31407B9B"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8761E" w14:textId="0A6F1065" w:rsidR="005F5B18" w:rsidRPr="005F5B18" w:rsidRDefault="005F5B18" w:rsidP="005F5B18">
            <w:pPr>
              <w:rPr>
                <w:rFonts w:ascii="Tahoma" w:hAnsi="Tahoma" w:cs="Tahoma"/>
                <w:iCs/>
              </w:rPr>
            </w:pPr>
            <w:r w:rsidRPr="005F5B18">
              <w:rPr>
                <w:rFonts w:ascii="Tahoma" w:eastAsia="Circular Pro Book" w:hAnsi="Tahoma" w:cs="Tahoma"/>
                <w:lang w:val="en-US"/>
              </w:rPr>
              <w:t>Study Skills</w:t>
            </w:r>
          </w:p>
        </w:tc>
        <w:tc>
          <w:tcPr>
            <w:tcW w:w="5335" w:type="dxa"/>
          </w:tcPr>
          <w:sdt>
            <w:sdtPr>
              <w:rPr>
                <w:rFonts w:ascii="Tahoma" w:hAnsi="Tahoma" w:cs="Tahoma"/>
                <w:sz w:val="20"/>
              </w:rPr>
              <w:id w:val="-608583667"/>
              <w:placeholder>
                <w:docPart w:val="C91BF3803C44473285F662F4F8A6E108"/>
              </w:placeholder>
              <w:showingPlcHdr/>
            </w:sdtPr>
            <w:sdtEndPr/>
            <w:sdtContent>
              <w:p w14:paraId="14086B31" w14:textId="77777777" w:rsidR="005F5B18" w:rsidRDefault="005F5B18" w:rsidP="005F5B18">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2204E7E2" w14:textId="77777777" w:rsidR="005F5B18" w:rsidRPr="00247A84" w:rsidRDefault="005F5B18" w:rsidP="005F5B18">
            <w:pPr>
              <w:rPr>
                <w:rFonts w:ascii="Tahoma" w:hAnsi="Tahoma" w:cs="Tahoma"/>
                <w:iCs/>
              </w:rPr>
            </w:pPr>
          </w:p>
        </w:tc>
      </w:tr>
      <w:tr w:rsidR="005F5B18" w14:paraId="2E6E9FBB"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2AD1F" w14:textId="3733C311" w:rsidR="005F5B18" w:rsidRPr="005F5B18" w:rsidRDefault="005F5B18" w:rsidP="005F5B18">
            <w:pPr>
              <w:rPr>
                <w:rFonts w:ascii="Tahoma" w:hAnsi="Tahoma" w:cs="Tahoma"/>
                <w:iCs/>
              </w:rPr>
            </w:pPr>
            <w:r w:rsidRPr="005F5B18">
              <w:rPr>
                <w:rFonts w:ascii="Tahoma" w:eastAsia="Circular Pro Book" w:hAnsi="Tahoma" w:cs="Tahoma"/>
                <w:lang w:val="en-US"/>
              </w:rPr>
              <w:t>Language Support</w:t>
            </w:r>
          </w:p>
        </w:tc>
        <w:tc>
          <w:tcPr>
            <w:tcW w:w="5335" w:type="dxa"/>
          </w:tcPr>
          <w:sdt>
            <w:sdtPr>
              <w:rPr>
                <w:rFonts w:ascii="Tahoma" w:hAnsi="Tahoma" w:cs="Tahoma"/>
                <w:sz w:val="20"/>
              </w:rPr>
              <w:id w:val="257957580"/>
              <w:placeholder>
                <w:docPart w:val="9DFB35E7C3F0441BAF8AED4859DA8758"/>
              </w:placeholder>
              <w:showingPlcHdr/>
            </w:sdtPr>
            <w:sdtEndPr/>
            <w:sdtContent>
              <w:p w14:paraId="5A48407F" w14:textId="77777777" w:rsidR="005F5B18" w:rsidRDefault="005F5B18" w:rsidP="005F5B18">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20DF37DB" w14:textId="77777777" w:rsidR="005F5B18" w:rsidRPr="00247A84" w:rsidRDefault="005F5B18" w:rsidP="005F5B18">
            <w:pPr>
              <w:rPr>
                <w:rFonts w:ascii="Tahoma" w:hAnsi="Tahoma" w:cs="Tahoma"/>
                <w:iCs/>
              </w:rPr>
            </w:pPr>
          </w:p>
        </w:tc>
      </w:tr>
      <w:tr w:rsidR="005F5B18" w14:paraId="4F725221"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2943C" w14:textId="456188BF" w:rsidR="005F5B18" w:rsidRPr="005F5B18" w:rsidRDefault="005F5B18" w:rsidP="005F5B18">
            <w:pPr>
              <w:rPr>
                <w:rFonts w:ascii="Tahoma" w:hAnsi="Tahoma" w:cs="Tahoma"/>
                <w:iCs/>
              </w:rPr>
            </w:pPr>
            <w:r w:rsidRPr="005F5B18">
              <w:rPr>
                <w:rFonts w:ascii="Tahoma" w:eastAsia="Circular Pro Book" w:hAnsi="Tahoma" w:cs="Tahoma"/>
                <w:lang w:val="en-US"/>
              </w:rPr>
              <w:t>Special Needs</w:t>
            </w:r>
          </w:p>
        </w:tc>
        <w:tc>
          <w:tcPr>
            <w:tcW w:w="5335" w:type="dxa"/>
          </w:tcPr>
          <w:sdt>
            <w:sdtPr>
              <w:rPr>
                <w:rFonts w:ascii="Tahoma" w:hAnsi="Tahoma" w:cs="Tahoma"/>
                <w:sz w:val="20"/>
              </w:rPr>
              <w:id w:val="-708639806"/>
              <w:placeholder>
                <w:docPart w:val="607399B962F9422385980139BEB2E7B7"/>
              </w:placeholder>
              <w:showingPlcHdr/>
            </w:sdtPr>
            <w:sdtEndPr/>
            <w:sdtContent>
              <w:p w14:paraId="492DB0B1" w14:textId="77777777" w:rsidR="005F5B18" w:rsidRDefault="005F5B18" w:rsidP="005F5B18">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78E0498B" w14:textId="77777777" w:rsidR="005F5B18" w:rsidRPr="00247A84" w:rsidRDefault="005F5B18" w:rsidP="005F5B18">
            <w:pPr>
              <w:rPr>
                <w:rFonts w:ascii="Tahoma" w:hAnsi="Tahoma" w:cs="Tahoma"/>
                <w:iCs/>
              </w:rPr>
            </w:pPr>
          </w:p>
        </w:tc>
      </w:tr>
      <w:tr w:rsidR="005F5B18" w14:paraId="3FCFF6B7"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5A6E9" w14:textId="116C1E86" w:rsidR="005F5B18" w:rsidRPr="005F5B18" w:rsidRDefault="005F5B18" w:rsidP="005F5B18">
            <w:pPr>
              <w:rPr>
                <w:rFonts w:ascii="Tahoma" w:hAnsi="Tahoma" w:cs="Tahoma"/>
                <w:iCs/>
              </w:rPr>
            </w:pPr>
            <w:r w:rsidRPr="005F5B18">
              <w:rPr>
                <w:rFonts w:ascii="Tahoma" w:eastAsia="Circular Pro Book" w:hAnsi="Tahoma" w:cs="Tahoma"/>
                <w:lang w:val="en-US"/>
              </w:rPr>
              <w:t>Counselling</w:t>
            </w:r>
          </w:p>
        </w:tc>
        <w:tc>
          <w:tcPr>
            <w:tcW w:w="5335" w:type="dxa"/>
          </w:tcPr>
          <w:sdt>
            <w:sdtPr>
              <w:rPr>
                <w:rFonts w:ascii="Tahoma" w:hAnsi="Tahoma" w:cs="Tahoma"/>
                <w:sz w:val="20"/>
              </w:rPr>
              <w:id w:val="1727027881"/>
              <w:placeholder>
                <w:docPart w:val="52864692F53B499F99057A2BF007F9C0"/>
              </w:placeholder>
              <w:showingPlcHdr/>
            </w:sdtPr>
            <w:sdtEndPr/>
            <w:sdtContent>
              <w:p w14:paraId="0CA11A34" w14:textId="77777777" w:rsidR="005F5B18" w:rsidRDefault="005F5B18" w:rsidP="005F5B18">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1B77038D" w14:textId="77777777" w:rsidR="005F5B18" w:rsidRPr="00247A84" w:rsidRDefault="005F5B18" w:rsidP="005F5B18">
            <w:pPr>
              <w:rPr>
                <w:rFonts w:ascii="Tahoma" w:hAnsi="Tahoma" w:cs="Tahoma"/>
                <w:iCs/>
              </w:rPr>
            </w:pPr>
          </w:p>
        </w:tc>
      </w:tr>
      <w:tr w:rsidR="005F5B18" w14:paraId="47246C14"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890B1" w14:textId="38E5617A" w:rsidR="005F5B18" w:rsidRPr="005F5B18" w:rsidRDefault="005F5B18" w:rsidP="005F5B18">
            <w:pPr>
              <w:rPr>
                <w:rFonts w:ascii="Tahoma" w:hAnsi="Tahoma" w:cs="Tahoma"/>
                <w:iCs/>
              </w:rPr>
            </w:pPr>
            <w:r w:rsidRPr="005F5B18">
              <w:rPr>
                <w:rFonts w:ascii="Tahoma" w:eastAsia="Circular Pro Book" w:hAnsi="Tahoma" w:cs="Tahoma"/>
                <w:lang w:val="en-US"/>
              </w:rPr>
              <w:t>Financial guidance</w:t>
            </w:r>
          </w:p>
        </w:tc>
        <w:tc>
          <w:tcPr>
            <w:tcW w:w="5335" w:type="dxa"/>
          </w:tcPr>
          <w:sdt>
            <w:sdtPr>
              <w:rPr>
                <w:rFonts w:ascii="Tahoma" w:hAnsi="Tahoma" w:cs="Tahoma"/>
                <w:sz w:val="20"/>
              </w:rPr>
              <w:id w:val="1666965315"/>
              <w:placeholder>
                <w:docPart w:val="73E9A99DD5CA45CEBA2C43F783473D7D"/>
              </w:placeholder>
              <w:showingPlcHdr/>
            </w:sdtPr>
            <w:sdtEndPr/>
            <w:sdtContent>
              <w:p w14:paraId="1D139159" w14:textId="77777777" w:rsidR="005F5B18" w:rsidRDefault="005F5B18" w:rsidP="005F5B18">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12BBBBE8" w14:textId="77777777" w:rsidR="005F5B18" w:rsidRPr="00247A84" w:rsidRDefault="005F5B18" w:rsidP="005F5B18">
            <w:pPr>
              <w:rPr>
                <w:rFonts w:ascii="Tahoma" w:hAnsi="Tahoma" w:cs="Tahoma"/>
                <w:iCs/>
              </w:rPr>
            </w:pPr>
          </w:p>
        </w:tc>
      </w:tr>
      <w:tr w:rsidR="005F5B18" w14:paraId="1A3FFC48"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308F7" w14:textId="752D9BB5" w:rsidR="005F5B18" w:rsidRPr="005F5B18" w:rsidRDefault="005F5B18" w:rsidP="005F5B18">
            <w:pPr>
              <w:rPr>
                <w:rFonts w:ascii="Tahoma" w:hAnsi="Tahoma" w:cs="Tahoma"/>
                <w:iCs/>
              </w:rPr>
            </w:pPr>
            <w:r w:rsidRPr="005F5B18">
              <w:rPr>
                <w:rFonts w:ascii="Tahoma" w:eastAsia="Circular Pro Book" w:hAnsi="Tahoma" w:cs="Tahoma"/>
                <w:lang w:val="en-US"/>
              </w:rPr>
              <w:t>Careers Advice</w:t>
            </w:r>
          </w:p>
        </w:tc>
        <w:tc>
          <w:tcPr>
            <w:tcW w:w="5335" w:type="dxa"/>
          </w:tcPr>
          <w:sdt>
            <w:sdtPr>
              <w:rPr>
                <w:rFonts w:ascii="Tahoma" w:hAnsi="Tahoma" w:cs="Tahoma"/>
                <w:sz w:val="20"/>
              </w:rPr>
              <w:id w:val="1929468084"/>
              <w:placeholder>
                <w:docPart w:val="9C3EE7ECA48B4BA99E99EF28E7E0AE17"/>
              </w:placeholder>
              <w:showingPlcHdr/>
            </w:sdtPr>
            <w:sdtEndPr/>
            <w:sdtContent>
              <w:p w14:paraId="1B8BD36F" w14:textId="77777777" w:rsidR="005F5B18" w:rsidRDefault="005F5B18" w:rsidP="005F5B18">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5E3B0BC9" w14:textId="77777777" w:rsidR="005F5B18" w:rsidRPr="00247A84" w:rsidRDefault="005F5B18" w:rsidP="005F5B18">
            <w:pPr>
              <w:rPr>
                <w:rFonts w:ascii="Tahoma" w:hAnsi="Tahoma" w:cs="Tahoma"/>
                <w:iCs/>
              </w:rPr>
            </w:pPr>
          </w:p>
        </w:tc>
      </w:tr>
      <w:tr w:rsidR="005F5B18" w14:paraId="39FF919F" w14:textId="77777777" w:rsidTr="00C74C9D">
        <w:tc>
          <w:tcPr>
            <w:tcW w:w="3681" w:type="dxa"/>
            <w:shd w:val="clear" w:color="auto" w:fill="D9D9D9" w:themeFill="background1" w:themeFillShade="D9"/>
          </w:tcPr>
          <w:p w14:paraId="45A11B26" w14:textId="77777777" w:rsidR="005F5B18" w:rsidRPr="00405604" w:rsidRDefault="005F5B18" w:rsidP="00171E22">
            <w:pPr>
              <w:rPr>
                <w:rFonts w:ascii="Tahoma" w:hAnsi="Tahoma" w:cs="Tahoma"/>
                <w:b/>
                <w:iCs/>
              </w:rPr>
            </w:pPr>
            <w:r w:rsidRPr="00405604">
              <w:rPr>
                <w:rFonts w:ascii="Tahoma" w:hAnsi="Tahoma" w:cs="Tahoma"/>
                <w:b/>
                <w:iCs/>
              </w:rPr>
              <w:t>Any other comment:</w:t>
            </w:r>
          </w:p>
        </w:tc>
        <w:tc>
          <w:tcPr>
            <w:tcW w:w="5335" w:type="dxa"/>
          </w:tcPr>
          <w:sdt>
            <w:sdtPr>
              <w:rPr>
                <w:rFonts w:ascii="Tahoma" w:hAnsi="Tahoma" w:cs="Tahoma"/>
                <w:sz w:val="20"/>
              </w:rPr>
              <w:id w:val="-1623981711"/>
              <w:placeholder>
                <w:docPart w:val="DC101D648ABE4DFAADB22C8232336B38"/>
              </w:placeholder>
              <w:showingPlcHdr/>
            </w:sdtPr>
            <w:sdtEndPr/>
            <w:sdtContent>
              <w:p w14:paraId="509B4B6F" w14:textId="77777777" w:rsidR="005F5B18" w:rsidRDefault="005F5B18" w:rsidP="00171E22">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70A9B7DD" w14:textId="77777777" w:rsidR="005F5B18" w:rsidRPr="00247A84" w:rsidRDefault="005F5B18" w:rsidP="00171E22">
            <w:pPr>
              <w:rPr>
                <w:rFonts w:ascii="Tahoma" w:hAnsi="Tahoma" w:cs="Tahoma"/>
                <w:iCs/>
              </w:rPr>
            </w:pPr>
          </w:p>
        </w:tc>
      </w:tr>
    </w:tbl>
    <w:p w14:paraId="1D6FD54A" w14:textId="66564535" w:rsidR="005F5B18" w:rsidRDefault="005F5B18" w:rsidP="00781830">
      <w:pPr>
        <w:rPr>
          <w:iCs/>
          <w:color w:val="0000FF"/>
        </w:rPr>
      </w:pPr>
    </w:p>
    <w:tbl>
      <w:tblPr>
        <w:tblStyle w:val="TableGrid"/>
        <w:tblW w:w="0" w:type="auto"/>
        <w:tblLook w:val="04A0" w:firstRow="1" w:lastRow="0" w:firstColumn="1" w:lastColumn="0" w:noHBand="0" w:noVBand="1"/>
      </w:tblPr>
      <w:tblGrid>
        <w:gridCol w:w="3681"/>
        <w:gridCol w:w="5335"/>
      </w:tblGrid>
      <w:tr w:rsidR="0033324C" w14:paraId="6E0A50C3" w14:textId="77777777" w:rsidTr="00171E22">
        <w:tc>
          <w:tcPr>
            <w:tcW w:w="9016" w:type="dxa"/>
            <w:gridSpan w:val="2"/>
            <w:shd w:val="clear" w:color="auto" w:fill="800000"/>
          </w:tcPr>
          <w:p w14:paraId="39617924" w14:textId="6A1D2E08" w:rsidR="0033324C" w:rsidRPr="005F5B18" w:rsidRDefault="0033324C" w:rsidP="00171E22">
            <w:pPr>
              <w:rPr>
                <w:rFonts w:ascii="Tahoma" w:hAnsi="Tahoma" w:cs="Tahoma"/>
                <w:iCs/>
              </w:rPr>
            </w:pPr>
            <w:r>
              <w:rPr>
                <w:rFonts w:ascii="Tahoma" w:hAnsi="Tahoma" w:cs="Tahoma"/>
                <w:b/>
                <w:iCs/>
              </w:rPr>
              <w:t xml:space="preserve">Section 4: Programme specific or specialist resource requirements </w:t>
            </w:r>
          </w:p>
          <w:p w14:paraId="6B7120F5" w14:textId="77777777" w:rsidR="0033324C" w:rsidRPr="00247A84" w:rsidRDefault="0033324C" w:rsidP="00171E22">
            <w:pPr>
              <w:rPr>
                <w:rFonts w:ascii="Tahoma" w:hAnsi="Tahoma" w:cs="Tahoma"/>
                <w:b/>
                <w:iCs/>
              </w:rPr>
            </w:pPr>
          </w:p>
        </w:tc>
      </w:tr>
      <w:tr w:rsidR="0033324C" w14:paraId="50863454"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C92920" w14:textId="32986954" w:rsidR="0033324C" w:rsidRPr="0033324C" w:rsidRDefault="0033324C" w:rsidP="0033324C">
            <w:pPr>
              <w:rPr>
                <w:rFonts w:ascii="Tahoma" w:hAnsi="Tahoma" w:cs="Tahoma"/>
                <w:iCs/>
              </w:rPr>
            </w:pPr>
            <w:r w:rsidRPr="0033324C">
              <w:rPr>
                <w:rFonts w:ascii="Tahoma" w:hAnsi="Tahoma" w:cs="Tahoma"/>
              </w:rPr>
              <w:t>Is this subject new to the institution at this level or have the resources been built up over a number of years?</w:t>
            </w:r>
          </w:p>
        </w:tc>
        <w:tc>
          <w:tcPr>
            <w:tcW w:w="5335" w:type="dxa"/>
          </w:tcPr>
          <w:sdt>
            <w:sdtPr>
              <w:rPr>
                <w:rFonts w:ascii="Tahoma" w:hAnsi="Tahoma" w:cs="Tahoma"/>
                <w:sz w:val="20"/>
              </w:rPr>
              <w:id w:val="2048411424"/>
              <w:placeholder>
                <w:docPart w:val="A7312C388D894D979E91D61A1D7E437E"/>
              </w:placeholder>
              <w:showingPlcHdr/>
            </w:sdtPr>
            <w:sdtEndPr/>
            <w:sdtContent>
              <w:p w14:paraId="6C3B73D5"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3FD7AFF6" w14:textId="77777777" w:rsidR="0033324C" w:rsidRPr="00247A84" w:rsidRDefault="0033324C" w:rsidP="0033324C">
            <w:pPr>
              <w:rPr>
                <w:rFonts w:ascii="Tahoma" w:hAnsi="Tahoma" w:cs="Tahoma"/>
                <w:iCs/>
              </w:rPr>
            </w:pPr>
          </w:p>
        </w:tc>
      </w:tr>
      <w:tr w:rsidR="0033324C" w14:paraId="2F7C8F39" w14:textId="77777777" w:rsidTr="00C74C9D">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24AB0" w14:textId="4F390077" w:rsidR="0033324C" w:rsidRPr="0033324C" w:rsidRDefault="0033324C" w:rsidP="0033324C">
            <w:pPr>
              <w:rPr>
                <w:rFonts w:ascii="Tahoma" w:hAnsi="Tahoma" w:cs="Tahoma"/>
                <w:iCs/>
              </w:rPr>
            </w:pPr>
            <w:r w:rsidRPr="0033324C">
              <w:rPr>
                <w:rFonts w:ascii="Tahoma" w:hAnsi="Tahoma" w:cs="Tahoma"/>
              </w:rPr>
              <w:t>Is the overall profile of resources, including books, journals, audio-visual material, sufficient for the subject area? How up-to-date are the resources?</w:t>
            </w:r>
          </w:p>
        </w:tc>
        <w:tc>
          <w:tcPr>
            <w:tcW w:w="5335" w:type="dxa"/>
          </w:tcPr>
          <w:sdt>
            <w:sdtPr>
              <w:rPr>
                <w:rFonts w:ascii="Tahoma" w:hAnsi="Tahoma" w:cs="Tahoma"/>
                <w:sz w:val="20"/>
              </w:rPr>
              <w:id w:val="-225378867"/>
              <w:placeholder>
                <w:docPart w:val="0B31A54BABAF49ECB398E9D509DC3575"/>
              </w:placeholder>
              <w:showingPlcHdr/>
            </w:sdtPr>
            <w:sdtEndPr/>
            <w:sdtContent>
              <w:p w14:paraId="5248296A"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35699B6E" w14:textId="77777777" w:rsidR="0033324C" w:rsidRPr="00247A84" w:rsidRDefault="0033324C" w:rsidP="0033324C">
            <w:pPr>
              <w:rPr>
                <w:rFonts w:ascii="Tahoma" w:hAnsi="Tahoma" w:cs="Tahoma"/>
                <w:iCs/>
              </w:rPr>
            </w:pPr>
          </w:p>
        </w:tc>
      </w:tr>
      <w:tr w:rsidR="0033324C" w14:paraId="4E930ACA"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8F4364" w14:textId="37133741" w:rsidR="0033324C" w:rsidRPr="0033324C" w:rsidRDefault="0033324C" w:rsidP="0033324C">
            <w:pPr>
              <w:rPr>
                <w:rFonts w:ascii="Tahoma" w:hAnsi="Tahoma" w:cs="Tahoma"/>
                <w:iCs/>
              </w:rPr>
            </w:pPr>
            <w:r>
              <w:rPr>
                <w:rFonts w:ascii="Tahoma" w:eastAsia="Circular Pro Book" w:hAnsi="Tahoma" w:cs="Tahoma"/>
                <w:lang w:val="en-US"/>
              </w:rPr>
              <w:t xml:space="preserve">How is the budget allocated for specialist resources, </w:t>
            </w:r>
            <w:proofErr w:type="spellStart"/>
            <w:proofErr w:type="gramStart"/>
            <w:r>
              <w:rPr>
                <w:rFonts w:ascii="Tahoma" w:eastAsia="Circular Pro Book" w:hAnsi="Tahoma" w:cs="Tahoma"/>
                <w:lang w:val="en-US"/>
              </w:rPr>
              <w:t>eg.</w:t>
            </w:r>
            <w:proofErr w:type="spellEnd"/>
            <w:proofErr w:type="gramEnd"/>
            <w:r>
              <w:rPr>
                <w:rFonts w:ascii="Tahoma" w:eastAsia="Circular Pro Book" w:hAnsi="Tahoma" w:cs="Tahoma"/>
                <w:lang w:val="en-US"/>
              </w:rPr>
              <w:t xml:space="preserve"> Technical equipment for field work, software, </w:t>
            </w:r>
            <w:proofErr w:type="gramStart"/>
            <w:r>
              <w:rPr>
                <w:rFonts w:ascii="Tahoma" w:eastAsia="Circular Pro Book" w:hAnsi="Tahoma" w:cs="Tahoma"/>
                <w:lang w:val="en-US"/>
              </w:rPr>
              <w:t>etc. ?</w:t>
            </w:r>
            <w:proofErr w:type="gramEnd"/>
          </w:p>
        </w:tc>
        <w:tc>
          <w:tcPr>
            <w:tcW w:w="5335" w:type="dxa"/>
          </w:tcPr>
          <w:sdt>
            <w:sdtPr>
              <w:rPr>
                <w:rFonts w:ascii="Tahoma" w:hAnsi="Tahoma" w:cs="Tahoma"/>
                <w:sz w:val="20"/>
              </w:rPr>
              <w:id w:val="405044058"/>
              <w:placeholder>
                <w:docPart w:val="312775D319D540BE9929CC980104F302"/>
              </w:placeholder>
              <w:showingPlcHdr/>
            </w:sdtPr>
            <w:sdtEndPr/>
            <w:sdtContent>
              <w:p w14:paraId="0B192A53"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5F796135" w14:textId="77777777" w:rsidR="0033324C" w:rsidRPr="00247A84" w:rsidRDefault="0033324C" w:rsidP="0033324C">
            <w:pPr>
              <w:rPr>
                <w:rFonts w:ascii="Tahoma" w:hAnsi="Tahoma" w:cs="Tahoma"/>
                <w:iCs/>
              </w:rPr>
            </w:pPr>
          </w:p>
        </w:tc>
      </w:tr>
      <w:tr w:rsidR="0033324C" w14:paraId="2C40BB73" w14:textId="77777777" w:rsidTr="00C74C9D">
        <w:tc>
          <w:tcPr>
            <w:tcW w:w="36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11CDBB" w14:textId="7F127CF2" w:rsidR="0033324C" w:rsidRPr="0033324C" w:rsidRDefault="0033324C" w:rsidP="0033324C">
            <w:pPr>
              <w:rPr>
                <w:rFonts w:ascii="Tahoma" w:hAnsi="Tahoma" w:cs="Tahoma"/>
                <w:iCs/>
              </w:rPr>
            </w:pPr>
            <w:r w:rsidRPr="0033324C">
              <w:rPr>
                <w:rFonts w:ascii="Tahoma" w:eastAsia="Circular Pro Book" w:hAnsi="Tahoma" w:cs="Tahoma"/>
                <w:lang w:val="en-US"/>
              </w:rPr>
              <w:t xml:space="preserve">Are there specialist staff, </w:t>
            </w:r>
            <w:proofErr w:type="spellStart"/>
            <w:proofErr w:type="gramStart"/>
            <w:r w:rsidRPr="0033324C">
              <w:rPr>
                <w:rFonts w:ascii="Tahoma" w:eastAsia="Circular Pro Book" w:hAnsi="Tahoma" w:cs="Tahoma"/>
                <w:lang w:val="en-US"/>
              </w:rPr>
              <w:t>eg.</w:t>
            </w:r>
            <w:proofErr w:type="spellEnd"/>
            <w:proofErr w:type="gramEnd"/>
            <w:r w:rsidRPr="0033324C">
              <w:rPr>
                <w:rFonts w:ascii="Tahoma" w:eastAsia="Circular Pro Book" w:hAnsi="Tahoma" w:cs="Tahoma"/>
                <w:lang w:val="en-US"/>
              </w:rPr>
              <w:t xml:space="preserve"> technicians, available that students can approach for support?</w:t>
            </w:r>
          </w:p>
        </w:tc>
        <w:tc>
          <w:tcPr>
            <w:tcW w:w="5335" w:type="dxa"/>
          </w:tcPr>
          <w:sdt>
            <w:sdtPr>
              <w:rPr>
                <w:rFonts w:ascii="Tahoma" w:hAnsi="Tahoma" w:cs="Tahoma"/>
                <w:sz w:val="20"/>
              </w:rPr>
              <w:id w:val="-1725986968"/>
              <w:placeholder>
                <w:docPart w:val="3FC59DDAA0EC480D861E3D9FF002CA59"/>
              </w:placeholder>
              <w:showingPlcHdr/>
            </w:sdtPr>
            <w:sdtEndPr/>
            <w:sdtContent>
              <w:p w14:paraId="180E83C9" w14:textId="77777777" w:rsidR="0033324C" w:rsidRDefault="0033324C" w:rsidP="0033324C">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7FE26B71" w14:textId="77777777" w:rsidR="0033324C" w:rsidRPr="00247A84" w:rsidRDefault="0033324C" w:rsidP="0033324C">
            <w:pPr>
              <w:rPr>
                <w:rFonts w:ascii="Tahoma" w:hAnsi="Tahoma" w:cs="Tahoma"/>
                <w:iCs/>
              </w:rPr>
            </w:pPr>
          </w:p>
        </w:tc>
      </w:tr>
      <w:tr w:rsidR="0033324C" w14:paraId="75EAEC1B" w14:textId="77777777" w:rsidTr="00C74C9D">
        <w:tc>
          <w:tcPr>
            <w:tcW w:w="3681" w:type="dxa"/>
            <w:shd w:val="clear" w:color="auto" w:fill="D9D9D9" w:themeFill="background1" w:themeFillShade="D9"/>
          </w:tcPr>
          <w:p w14:paraId="5F149D08" w14:textId="77777777" w:rsidR="0033324C" w:rsidRPr="00405604" w:rsidRDefault="0033324C" w:rsidP="00171E22">
            <w:pPr>
              <w:rPr>
                <w:rFonts w:ascii="Tahoma" w:hAnsi="Tahoma" w:cs="Tahoma"/>
                <w:b/>
                <w:iCs/>
              </w:rPr>
            </w:pPr>
            <w:r w:rsidRPr="00405604">
              <w:rPr>
                <w:rFonts w:ascii="Tahoma" w:hAnsi="Tahoma" w:cs="Tahoma"/>
                <w:b/>
                <w:iCs/>
              </w:rPr>
              <w:t>Any other comment:</w:t>
            </w:r>
          </w:p>
        </w:tc>
        <w:tc>
          <w:tcPr>
            <w:tcW w:w="5335" w:type="dxa"/>
          </w:tcPr>
          <w:sdt>
            <w:sdtPr>
              <w:rPr>
                <w:rFonts w:ascii="Tahoma" w:hAnsi="Tahoma" w:cs="Tahoma"/>
                <w:sz w:val="20"/>
              </w:rPr>
              <w:id w:val="-127169234"/>
              <w:placeholder>
                <w:docPart w:val="4BA5B6FC56AA4C92BE9606AB3BCEDC95"/>
              </w:placeholder>
              <w:showingPlcHdr/>
            </w:sdtPr>
            <w:sdtEndPr/>
            <w:sdtContent>
              <w:p w14:paraId="34D92136" w14:textId="77777777" w:rsidR="0033324C" w:rsidRDefault="0033324C" w:rsidP="00171E22">
                <w:pPr>
                  <w:spacing w:before="120"/>
                  <w:rPr>
                    <w:rFonts w:ascii="Tahoma" w:eastAsia="Times New Roman" w:hAnsi="Tahoma" w:cs="Tahoma"/>
                    <w:sz w:val="20"/>
                  </w:rPr>
                </w:pPr>
                <w:r w:rsidRPr="00731084">
                  <w:rPr>
                    <w:rStyle w:val="PlaceholderText"/>
                    <w:rFonts w:ascii="Tahoma" w:hAnsi="Tahoma" w:cs="Tahoma"/>
                    <w:sz w:val="20"/>
                  </w:rPr>
                  <w:t>Click here to enter text</w:t>
                </w:r>
              </w:p>
            </w:sdtContent>
          </w:sdt>
          <w:p w14:paraId="08DBDE47" w14:textId="77777777" w:rsidR="0033324C" w:rsidRPr="00247A84" w:rsidRDefault="0033324C" w:rsidP="00171E22">
            <w:pPr>
              <w:rPr>
                <w:rFonts w:ascii="Tahoma" w:hAnsi="Tahoma" w:cs="Tahoma"/>
                <w:iCs/>
              </w:rPr>
            </w:pPr>
          </w:p>
        </w:tc>
      </w:tr>
    </w:tbl>
    <w:p w14:paraId="16A9ED7B" w14:textId="0A4F3C3E" w:rsidR="005F5B18" w:rsidRDefault="005F5B18" w:rsidP="00781830">
      <w:pPr>
        <w:rPr>
          <w:iCs/>
          <w:color w:val="0000FF"/>
        </w:rPr>
      </w:pPr>
    </w:p>
    <w:p w14:paraId="1CC6BB04" w14:textId="4C0FB02F" w:rsidR="005F5B18" w:rsidRDefault="000F4723" w:rsidP="00781830">
      <w:pPr>
        <w:rPr>
          <w:iCs/>
        </w:rPr>
      </w:pPr>
      <w:r>
        <w:rPr>
          <w:iCs/>
        </w:rPr>
        <w:t xml:space="preserve">In addition, the following may be submitted to </w:t>
      </w:r>
      <w:r w:rsidR="009E2892">
        <w:rPr>
          <w:iCs/>
        </w:rPr>
        <w:t>support the approval process:</w:t>
      </w:r>
    </w:p>
    <w:p w14:paraId="10E6E3D4" w14:textId="168D0CDC" w:rsidR="009E2892" w:rsidRDefault="009E2892" w:rsidP="009E2892">
      <w:pPr>
        <w:pStyle w:val="ListParagraph"/>
        <w:numPr>
          <w:ilvl w:val="0"/>
          <w:numId w:val="25"/>
        </w:numPr>
        <w:rPr>
          <w:iCs/>
        </w:rPr>
      </w:pPr>
      <w:r>
        <w:rPr>
          <w:iCs/>
        </w:rPr>
        <w:t>A campus brochure</w:t>
      </w:r>
    </w:p>
    <w:p w14:paraId="3C331230" w14:textId="590936B5" w:rsidR="009E2892" w:rsidRDefault="009E2892" w:rsidP="009E2892">
      <w:pPr>
        <w:pStyle w:val="ListParagraph"/>
        <w:numPr>
          <w:ilvl w:val="0"/>
          <w:numId w:val="25"/>
        </w:numPr>
        <w:rPr>
          <w:iCs/>
        </w:rPr>
      </w:pPr>
      <w:r>
        <w:rPr>
          <w:iCs/>
        </w:rPr>
        <w:t>Photos</w:t>
      </w:r>
    </w:p>
    <w:p w14:paraId="7917BE75" w14:textId="72F73582" w:rsidR="009E2892" w:rsidRDefault="009E2892" w:rsidP="009E2892">
      <w:pPr>
        <w:pStyle w:val="ListParagraph"/>
        <w:numPr>
          <w:ilvl w:val="0"/>
          <w:numId w:val="25"/>
        </w:numPr>
        <w:rPr>
          <w:iCs/>
        </w:rPr>
      </w:pPr>
      <w:r>
        <w:rPr>
          <w:iCs/>
        </w:rPr>
        <w:t>Weblink to campus videos</w:t>
      </w:r>
    </w:p>
    <w:p w14:paraId="10CCB5B0" w14:textId="77777777" w:rsidR="009E2892" w:rsidRPr="009E2892" w:rsidRDefault="009E2892" w:rsidP="009E2892">
      <w:pPr>
        <w:pStyle w:val="ListParagraph"/>
        <w:numPr>
          <w:ilvl w:val="0"/>
          <w:numId w:val="25"/>
        </w:numPr>
        <w:rPr>
          <w:iCs/>
        </w:rPr>
      </w:pPr>
    </w:p>
    <w:p w14:paraId="26680A5A" w14:textId="77777777" w:rsidR="005F5B18" w:rsidRDefault="005F5B18" w:rsidP="00781830">
      <w:pPr>
        <w:rPr>
          <w:iCs/>
          <w:color w:val="0000FF"/>
        </w:rPr>
      </w:pPr>
    </w:p>
    <w:p w14:paraId="4095D05F" w14:textId="75A8B5A0" w:rsidR="00D0604A" w:rsidRDefault="00D0604A" w:rsidP="00781830">
      <w:pPr>
        <w:rPr>
          <w:rFonts w:ascii="Tahoma" w:hAnsi="Tahoma" w:cs="Tahoma"/>
          <w:iCs/>
        </w:rPr>
      </w:pPr>
      <w:r w:rsidRPr="00D0604A">
        <w:rPr>
          <w:rFonts w:ascii="Tahoma" w:hAnsi="Tahoma" w:cs="Tahoma"/>
          <w:iCs/>
        </w:rPr>
        <w:t>Please send the completed form</w:t>
      </w:r>
      <w:r w:rsidR="009E2892">
        <w:rPr>
          <w:rFonts w:ascii="Tahoma" w:hAnsi="Tahoma" w:cs="Tahoma"/>
          <w:iCs/>
        </w:rPr>
        <w:t xml:space="preserve"> and supporting material</w:t>
      </w:r>
      <w:r w:rsidRPr="00D0604A">
        <w:rPr>
          <w:rFonts w:ascii="Tahoma" w:hAnsi="Tahoma" w:cs="Tahoma"/>
          <w:iCs/>
        </w:rPr>
        <w:t xml:space="preserve"> to </w:t>
      </w:r>
      <w:hyperlink r:id="rId7" w:history="1">
        <w:r w:rsidR="00405604" w:rsidRPr="00FA6EDE">
          <w:rPr>
            <w:rStyle w:val="Hyperlink"/>
            <w:rFonts w:ascii="Tahoma" w:hAnsi="Tahoma" w:cs="Tahoma"/>
            <w:iCs/>
          </w:rPr>
          <w:t>collaborative.provision@rau.ac.uk</w:t>
        </w:r>
      </w:hyperlink>
    </w:p>
    <w:p w14:paraId="1B30A2D7" w14:textId="219FAC26" w:rsidR="00405604" w:rsidRDefault="00405604" w:rsidP="00781830">
      <w:pPr>
        <w:rPr>
          <w:rFonts w:ascii="Tahoma" w:hAnsi="Tahoma" w:cs="Tahoma"/>
          <w:iCs/>
        </w:rPr>
      </w:pPr>
    </w:p>
    <w:p w14:paraId="059BED0C" w14:textId="77777777" w:rsidR="00405604" w:rsidRDefault="00405604" w:rsidP="00781830">
      <w:pPr>
        <w:rPr>
          <w:rFonts w:ascii="Tahoma" w:hAnsi="Tahoma" w:cs="Tahoma"/>
          <w:iCs/>
        </w:rPr>
      </w:pPr>
    </w:p>
    <w:p w14:paraId="3403BAA1" w14:textId="77777777" w:rsidR="00D0604A" w:rsidRPr="00D0604A" w:rsidRDefault="00D0604A" w:rsidP="00781830">
      <w:pPr>
        <w:rPr>
          <w:rFonts w:ascii="Tahoma" w:hAnsi="Tahoma" w:cs="Tahoma"/>
          <w:iCs/>
        </w:rPr>
      </w:pPr>
    </w:p>
    <w:p w14:paraId="77430B9E" w14:textId="77777777" w:rsidR="00D0604A" w:rsidRDefault="00D0604A" w:rsidP="00781830">
      <w:pPr>
        <w:rPr>
          <w:iCs/>
          <w:color w:val="0000FF"/>
        </w:rPr>
      </w:pPr>
    </w:p>
    <w:sectPr w:rsidR="00D0604A" w:rsidSect="00B8451B">
      <w:headerReference w:type="default" r:id="rId8"/>
      <w:footerReference w:type="default" r:id="rId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D975D" w14:textId="77777777" w:rsidR="00F81945" w:rsidRDefault="00F81945" w:rsidP="00B26089">
      <w:r>
        <w:separator/>
      </w:r>
    </w:p>
  </w:endnote>
  <w:endnote w:type="continuationSeparator" w:id="0">
    <w:p w14:paraId="6F685768" w14:textId="77777777" w:rsidR="00F81945" w:rsidRDefault="00F81945" w:rsidP="00B2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7973638"/>
      <w:docPartObj>
        <w:docPartGallery w:val="Page Numbers (Bottom of Page)"/>
        <w:docPartUnique/>
      </w:docPartObj>
    </w:sdtPr>
    <w:sdtEndPr>
      <w:rPr>
        <w:rFonts w:ascii="Tahoma" w:hAnsi="Tahoma" w:cs="Tahoma"/>
        <w:noProof/>
        <w:sz w:val="18"/>
        <w:szCs w:val="18"/>
      </w:rPr>
    </w:sdtEndPr>
    <w:sdtContent>
      <w:p w14:paraId="1822BB9D" w14:textId="0E700D0C" w:rsidR="008D56E1" w:rsidRPr="00601F70" w:rsidRDefault="00601F70" w:rsidP="00C20E0C">
        <w:pPr>
          <w:pStyle w:val="Footer"/>
          <w:rPr>
            <w:rFonts w:ascii="Tahoma" w:hAnsi="Tahoma" w:cs="Tahoma"/>
            <w:sz w:val="18"/>
            <w:szCs w:val="18"/>
          </w:rPr>
        </w:pPr>
        <w:r w:rsidRPr="00601F70">
          <w:rPr>
            <w:rFonts w:ascii="Tahoma" w:hAnsi="Tahoma" w:cs="Tahoma"/>
            <w:sz w:val="18"/>
            <w:szCs w:val="18"/>
          </w:rPr>
          <w:t>Collaborative Partner Venue Check _ 2022</w:t>
        </w:r>
        <w:r w:rsidR="00597429">
          <w:rPr>
            <w:rFonts w:ascii="Tahoma" w:hAnsi="Tahoma" w:cs="Tahoma"/>
            <w:sz w:val="18"/>
            <w:szCs w:val="18"/>
          </w:rPr>
          <w:t>/23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69C31" w14:textId="77777777" w:rsidR="00F81945" w:rsidRDefault="00F81945" w:rsidP="00B26089">
      <w:r>
        <w:separator/>
      </w:r>
    </w:p>
  </w:footnote>
  <w:footnote w:type="continuationSeparator" w:id="0">
    <w:p w14:paraId="2FC23B12" w14:textId="77777777" w:rsidR="00F81945" w:rsidRDefault="00F81945" w:rsidP="00B26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05688" w14:textId="7164CD5F" w:rsidR="00B643BC" w:rsidRPr="00597429" w:rsidRDefault="00B643BC">
    <w:pPr>
      <w:pStyle w:val="Header"/>
      <w:rPr>
        <w:lang w:val="en-GB"/>
      </w:rPr>
    </w:pPr>
    <w:r w:rsidRPr="006E157B">
      <w:rPr>
        <w:b/>
        <w:noProof/>
        <w:lang w:eastAsia="en-GB"/>
      </w:rPr>
      <w:drawing>
        <wp:inline distT="0" distB="0" distL="0" distR="0" wp14:anchorId="231EE0E3" wp14:editId="72A62068">
          <wp:extent cx="1409700" cy="8763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876300"/>
                  </a:xfrm>
                  <a:prstGeom prst="rect">
                    <a:avLst/>
                  </a:prstGeom>
                  <a:noFill/>
                  <a:ln>
                    <a:noFill/>
                  </a:ln>
                </pic:spPr>
              </pic:pic>
            </a:graphicData>
          </a:graphic>
        </wp:inline>
      </w:drawing>
    </w:r>
    <w:r w:rsidR="00597429">
      <w:rPr>
        <w:lang w:val="en-GB"/>
      </w:rPr>
      <w:t xml:space="preserve">                                                                 </w:t>
    </w:r>
    <w:r w:rsidR="00597429" w:rsidRPr="00597429">
      <w:rPr>
        <w:rFonts w:ascii="Tahoma" w:hAnsi="Tahoma" w:cs="Tahoma"/>
        <w:sz w:val="20"/>
        <w:szCs w:val="20"/>
        <w:lang w:val="en-GB"/>
      </w:rPr>
      <w:t>Venue Check Form 2022/23</w:t>
    </w:r>
  </w:p>
  <w:p w14:paraId="1442C568" w14:textId="77777777" w:rsidR="00B643BC" w:rsidRDefault="00B64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B94"/>
    <w:multiLevelType w:val="hybridMultilevel"/>
    <w:tmpl w:val="0C6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05717"/>
    <w:multiLevelType w:val="hybridMultilevel"/>
    <w:tmpl w:val="A6E67076"/>
    <w:lvl w:ilvl="0" w:tplc="08090001">
      <w:start w:val="1"/>
      <w:numFmt w:val="bullet"/>
      <w:lvlText w:val=""/>
      <w:lvlJc w:val="left"/>
      <w:pPr>
        <w:ind w:left="228"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abstractNum w:abstractNumId="2" w15:restartNumberingAfterBreak="0">
    <w:nsid w:val="0DE95386"/>
    <w:multiLevelType w:val="multilevel"/>
    <w:tmpl w:val="725A7828"/>
    <w:lvl w:ilvl="0">
      <w:start w:val="1"/>
      <w:numFmt w:val="decimal"/>
      <w:lvlText w:val="%1."/>
      <w:lvlJc w:val="left"/>
      <w:pPr>
        <w:tabs>
          <w:tab w:val="num" w:pos="502"/>
        </w:tabs>
        <w:ind w:left="502" w:hanging="360"/>
      </w:pPr>
      <w:rPr>
        <w:rFonts w:hint="default"/>
      </w:rPr>
    </w:lvl>
    <w:lvl w:ilvl="1">
      <w:start w:val="1"/>
      <w:numFmt w:val="decimal"/>
      <w:lvlText w:val="%1.%2."/>
      <w:lvlJc w:val="left"/>
      <w:pPr>
        <w:tabs>
          <w:tab w:val="num" w:pos="1222"/>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2302"/>
        </w:tabs>
        <w:ind w:left="1870" w:hanging="648"/>
      </w:pPr>
      <w:rPr>
        <w:rFonts w:hint="default"/>
      </w:rPr>
    </w:lvl>
    <w:lvl w:ilvl="4">
      <w:start w:val="1"/>
      <w:numFmt w:val="decimal"/>
      <w:lvlText w:val="%1.%2.%3.%4.%5."/>
      <w:lvlJc w:val="left"/>
      <w:pPr>
        <w:tabs>
          <w:tab w:val="num" w:pos="3022"/>
        </w:tabs>
        <w:ind w:left="2374" w:hanging="792"/>
      </w:pPr>
      <w:rPr>
        <w:rFonts w:hint="default"/>
      </w:rPr>
    </w:lvl>
    <w:lvl w:ilvl="5">
      <w:start w:val="1"/>
      <w:numFmt w:val="decimal"/>
      <w:lvlText w:val="%1.%2.%3.%4.%5.%6."/>
      <w:lvlJc w:val="left"/>
      <w:pPr>
        <w:tabs>
          <w:tab w:val="num" w:pos="338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82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3" w15:restartNumberingAfterBreak="0">
    <w:nsid w:val="14646316"/>
    <w:multiLevelType w:val="hybridMultilevel"/>
    <w:tmpl w:val="63A8A474"/>
    <w:lvl w:ilvl="0" w:tplc="9AEA6F32">
      <w:numFmt w:val="bullet"/>
      <w:lvlText w:val="-"/>
      <w:lvlJc w:val="left"/>
      <w:pPr>
        <w:ind w:left="2520" w:hanging="360"/>
      </w:pPr>
      <w:rPr>
        <w:rFonts w:ascii="Arial" w:eastAsia="Times New Roman"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25074352"/>
    <w:multiLevelType w:val="hybridMultilevel"/>
    <w:tmpl w:val="B5F86F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71A4937"/>
    <w:multiLevelType w:val="hybridMultilevel"/>
    <w:tmpl w:val="2466BAE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A286D6B"/>
    <w:multiLevelType w:val="hybridMultilevel"/>
    <w:tmpl w:val="01A0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6642E"/>
    <w:multiLevelType w:val="hybridMultilevel"/>
    <w:tmpl w:val="8982BBFA"/>
    <w:lvl w:ilvl="0" w:tplc="33A480AA">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B2443EB"/>
    <w:multiLevelType w:val="hybridMultilevel"/>
    <w:tmpl w:val="82B0029E"/>
    <w:lvl w:ilvl="0" w:tplc="08090019">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675DC8"/>
    <w:multiLevelType w:val="hybridMultilevel"/>
    <w:tmpl w:val="2684E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550A12"/>
    <w:multiLevelType w:val="hybridMultilevel"/>
    <w:tmpl w:val="12B4EA6A"/>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D62320"/>
    <w:multiLevelType w:val="hybridMultilevel"/>
    <w:tmpl w:val="93F6D7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72603AF"/>
    <w:multiLevelType w:val="multilevel"/>
    <w:tmpl w:val="D98C74D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8266B15"/>
    <w:multiLevelType w:val="hybridMultilevel"/>
    <w:tmpl w:val="BDB2D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8713489"/>
    <w:multiLevelType w:val="hybridMultilevel"/>
    <w:tmpl w:val="410E09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15:restartNumberingAfterBreak="0">
    <w:nsid w:val="5B017DAE"/>
    <w:multiLevelType w:val="hybridMultilevel"/>
    <w:tmpl w:val="A8E4D440"/>
    <w:lvl w:ilvl="0" w:tplc="D0BEB3F8">
      <w:numFmt w:val="bullet"/>
      <w:lvlText w:val="-"/>
      <w:lvlJc w:val="left"/>
      <w:pPr>
        <w:ind w:left="2061" w:hanging="360"/>
      </w:pPr>
      <w:rPr>
        <w:rFonts w:ascii="Arial" w:eastAsia="Times New Roman" w:hAnsi="Arial"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6" w15:restartNumberingAfterBreak="0">
    <w:nsid w:val="612C2D10"/>
    <w:multiLevelType w:val="hybridMultilevel"/>
    <w:tmpl w:val="133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97038"/>
    <w:multiLevelType w:val="multilevel"/>
    <w:tmpl w:val="EBA6E4D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79E5CF3"/>
    <w:multiLevelType w:val="hybridMultilevel"/>
    <w:tmpl w:val="737A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D2D6F"/>
    <w:multiLevelType w:val="hybridMultilevel"/>
    <w:tmpl w:val="6FD22DBC"/>
    <w:lvl w:ilvl="0" w:tplc="1A7669A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720643A"/>
    <w:multiLevelType w:val="hybridMultilevel"/>
    <w:tmpl w:val="099E527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9034856"/>
    <w:multiLevelType w:val="hybridMultilevel"/>
    <w:tmpl w:val="965A812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948" w:hanging="360"/>
      </w:pPr>
      <w:rPr>
        <w:rFonts w:ascii="Courier New" w:hAnsi="Courier New" w:cs="Courier New" w:hint="default"/>
      </w:rPr>
    </w:lvl>
    <w:lvl w:ilvl="2" w:tplc="08090005" w:tentative="1">
      <w:start w:val="1"/>
      <w:numFmt w:val="bullet"/>
      <w:lvlText w:val=""/>
      <w:lvlJc w:val="left"/>
      <w:pPr>
        <w:ind w:left="1668" w:hanging="360"/>
      </w:pPr>
      <w:rPr>
        <w:rFonts w:ascii="Wingdings" w:hAnsi="Wingdings" w:hint="default"/>
      </w:rPr>
    </w:lvl>
    <w:lvl w:ilvl="3" w:tplc="08090001" w:tentative="1">
      <w:start w:val="1"/>
      <w:numFmt w:val="bullet"/>
      <w:lvlText w:val=""/>
      <w:lvlJc w:val="left"/>
      <w:pPr>
        <w:ind w:left="2388" w:hanging="360"/>
      </w:pPr>
      <w:rPr>
        <w:rFonts w:ascii="Symbol" w:hAnsi="Symbol" w:hint="default"/>
      </w:rPr>
    </w:lvl>
    <w:lvl w:ilvl="4" w:tplc="08090003" w:tentative="1">
      <w:start w:val="1"/>
      <w:numFmt w:val="bullet"/>
      <w:lvlText w:val="o"/>
      <w:lvlJc w:val="left"/>
      <w:pPr>
        <w:ind w:left="3108" w:hanging="360"/>
      </w:pPr>
      <w:rPr>
        <w:rFonts w:ascii="Courier New" w:hAnsi="Courier New" w:cs="Courier New" w:hint="default"/>
      </w:rPr>
    </w:lvl>
    <w:lvl w:ilvl="5" w:tplc="08090005" w:tentative="1">
      <w:start w:val="1"/>
      <w:numFmt w:val="bullet"/>
      <w:lvlText w:val=""/>
      <w:lvlJc w:val="left"/>
      <w:pPr>
        <w:ind w:left="3828" w:hanging="360"/>
      </w:pPr>
      <w:rPr>
        <w:rFonts w:ascii="Wingdings" w:hAnsi="Wingdings" w:hint="default"/>
      </w:rPr>
    </w:lvl>
    <w:lvl w:ilvl="6" w:tplc="08090001" w:tentative="1">
      <w:start w:val="1"/>
      <w:numFmt w:val="bullet"/>
      <w:lvlText w:val=""/>
      <w:lvlJc w:val="left"/>
      <w:pPr>
        <w:ind w:left="4548" w:hanging="360"/>
      </w:pPr>
      <w:rPr>
        <w:rFonts w:ascii="Symbol" w:hAnsi="Symbol" w:hint="default"/>
      </w:rPr>
    </w:lvl>
    <w:lvl w:ilvl="7" w:tplc="08090003" w:tentative="1">
      <w:start w:val="1"/>
      <w:numFmt w:val="bullet"/>
      <w:lvlText w:val="o"/>
      <w:lvlJc w:val="left"/>
      <w:pPr>
        <w:ind w:left="5268" w:hanging="360"/>
      </w:pPr>
      <w:rPr>
        <w:rFonts w:ascii="Courier New" w:hAnsi="Courier New" w:cs="Courier New" w:hint="default"/>
      </w:rPr>
    </w:lvl>
    <w:lvl w:ilvl="8" w:tplc="08090005" w:tentative="1">
      <w:start w:val="1"/>
      <w:numFmt w:val="bullet"/>
      <w:lvlText w:val=""/>
      <w:lvlJc w:val="left"/>
      <w:pPr>
        <w:ind w:left="5988" w:hanging="360"/>
      </w:pPr>
      <w:rPr>
        <w:rFonts w:ascii="Wingdings" w:hAnsi="Wingdings" w:hint="default"/>
      </w:rPr>
    </w:lvl>
  </w:abstractNum>
  <w:num w:numId="1">
    <w:abstractNumId w:val="2"/>
  </w:num>
  <w:num w:numId="2">
    <w:abstractNumId w:val="8"/>
  </w:num>
  <w:num w:numId="3">
    <w:abstractNumId w:val="12"/>
  </w:num>
  <w:num w:numId="4">
    <w:abstractNumId w:val="6"/>
  </w:num>
  <w:num w:numId="5">
    <w:abstractNumId w:val="17"/>
  </w:num>
  <w:num w:numId="6">
    <w:abstractNumId w:val="10"/>
  </w:num>
  <w:num w:numId="7">
    <w:abstractNumId w:val="15"/>
  </w:num>
  <w:num w:numId="8">
    <w:abstractNumId w:val="3"/>
  </w:num>
  <w:num w:numId="9">
    <w:abstractNumId w:val="14"/>
  </w:num>
  <w:num w:numId="10">
    <w:abstractNumId w:val="11"/>
  </w:num>
  <w:num w:numId="11">
    <w:abstractNumId w:val="1"/>
  </w:num>
  <w:num w:numId="12">
    <w:abstractNumId w:val="18"/>
  </w:num>
  <w:num w:numId="13">
    <w:abstractNumId w:val="9"/>
  </w:num>
  <w:num w:numId="14">
    <w:abstractNumId w:val="4"/>
  </w:num>
  <w:num w:numId="15">
    <w:abstractNumId w:val="21"/>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1"/>
  </w:num>
  <w:num w:numId="19">
    <w:abstractNumId w:val="19"/>
  </w:num>
  <w:num w:numId="20">
    <w:abstractNumId w:val="20"/>
  </w:num>
  <w:num w:numId="21">
    <w:abstractNumId w:val="13"/>
  </w:num>
  <w:num w:numId="22">
    <w:abstractNumId w:val="7"/>
  </w:num>
  <w:num w:numId="23">
    <w:abstractNumId w:val="5"/>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28D"/>
    <w:rsid w:val="00003F26"/>
    <w:rsid w:val="00016DF0"/>
    <w:rsid w:val="00017558"/>
    <w:rsid w:val="00031708"/>
    <w:rsid w:val="00054C72"/>
    <w:rsid w:val="00055819"/>
    <w:rsid w:val="00075180"/>
    <w:rsid w:val="000931CE"/>
    <w:rsid w:val="000C3880"/>
    <w:rsid w:val="000F4723"/>
    <w:rsid w:val="000F5791"/>
    <w:rsid w:val="00120A2E"/>
    <w:rsid w:val="00137DC3"/>
    <w:rsid w:val="0015332C"/>
    <w:rsid w:val="001657BF"/>
    <w:rsid w:val="00196F5D"/>
    <w:rsid w:val="001D0E77"/>
    <w:rsid w:val="001E1765"/>
    <w:rsid w:val="001E5B97"/>
    <w:rsid w:val="001E5E34"/>
    <w:rsid w:val="00202B66"/>
    <w:rsid w:val="00202C42"/>
    <w:rsid w:val="00213162"/>
    <w:rsid w:val="00215082"/>
    <w:rsid w:val="002218EE"/>
    <w:rsid w:val="00223150"/>
    <w:rsid w:val="00227BE2"/>
    <w:rsid w:val="0023251C"/>
    <w:rsid w:val="00233CC5"/>
    <w:rsid w:val="0024150C"/>
    <w:rsid w:val="00247A84"/>
    <w:rsid w:val="002543F1"/>
    <w:rsid w:val="002B1782"/>
    <w:rsid w:val="002D51CF"/>
    <w:rsid w:val="002E44A2"/>
    <w:rsid w:val="00305E27"/>
    <w:rsid w:val="00306727"/>
    <w:rsid w:val="00311035"/>
    <w:rsid w:val="0031515B"/>
    <w:rsid w:val="0033324C"/>
    <w:rsid w:val="00363BBF"/>
    <w:rsid w:val="0036686F"/>
    <w:rsid w:val="00377C27"/>
    <w:rsid w:val="0039586D"/>
    <w:rsid w:val="00396E4A"/>
    <w:rsid w:val="003C1F9E"/>
    <w:rsid w:val="003E4B92"/>
    <w:rsid w:val="003F06F6"/>
    <w:rsid w:val="00405604"/>
    <w:rsid w:val="004275C0"/>
    <w:rsid w:val="00465F59"/>
    <w:rsid w:val="00486314"/>
    <w:rsid w:val="004972AF"/>
    <w:rsid w:val="004A0688"/>
    <w:rsid w:val="004B4478"/>
    <w:rsid w:val="004B5E1D"/>
    <w:rsid w:val="004F1D43"/>
    <w:rsid w:val="00525486"/>
    <w:rsid w:val="0052583A"/>
    <w:rsid w:val="00546F79"/>
    <w:rsid w:val="00565E6F"/>
    <w:rsid w:val="005675E5"/>
    <w:rsid w:val="00595E6A"/>
    <w:rsid w:val="00597429"/>
    <w:rsid w:val="005A6209"/>
    <w:rsid w:val="005C47B0"/>
    <w:rsid w:val="005E6FB6"/>
    <w:rsid w:val="005E7616"/>
    <w:rsid w:val="005F1B1C"/>
    <w:rsid w:val="005F28C6"/>
    <w:rsid w:val="005F5B18"/>
    <w:rsid w:val="00601F70"/>
    <w:rsid w:val="006023ED"/>
    <w:rsid w:val="00603CEE"/>
    <w:rsid w:val="00607343"/>
    <w:rsid w:val="00621664"/>
    <w:rsid w:val="006245DB"/>
    <w:rsid w:val="00654553"/>
    <w:rsid w:val="00656D0B"/>
    <w:rsid w:val="00666322"/>
    <w:rsid w:val="00667F74"/>
    <w:rsid w:val="006862C9"/>
    <w:rsid w:val="00690739"/>
    <w:rsid w:val="00695C1F"/>
    <w:rsid w:val="006C2916"/>
    <w:rsid w:val="006D6922"/>
    <w:rsid w:val="006E1211"/>
    <w:rsid w:val="007018AC"/>
    <w:rsid w:val="00740529"/>
    <w:rsid w:val="0074400F"/>
    <w:rsid w:val="007626BF"/>
    <w:rsid w:val="00781830"/>
    <w:rsid w:val="00787505"/>
    <w:rsid w:val="007C43D4"/>
    <w:rsid w:val="00807FA1"/>
    <w:rsid w:val="008254E0"/>
    <w:rsid w:val="00855990"/>
    <w:rsid w:val="00874624"/>
    <w:rsid w:val="0088698F"/>
    <w:rsid w:val="00886CB7"/>
    <w:rsid w:val="00891FB0"/>
    <w:rsid w:val="008A6DFF"/>
    <w:rsid w:val="008B0A85"/>
    <w:rsid w:val="008B544F"/>
    <w:rsid w:val="008B67A1"/>
    <w:rsid w:val="008B69FB"/>
    <w:rsid w:val="008D13EA"/>
    <w:rsid w:val="008D56E1"/>
    <w:rsid w:val="008E54E2"/>
    <w:rsid w:val="008F779A"/>
    <w:rsid w:val="00901CF3"/>
    <w:rsid w:val="00911BA3"/>
    <w:rsid w:val="00931361"/>
    <w:rsid w:val="009411A8"/>
    <w:rsid w:val="00941D24"/>
    <w:rsid w:val="00944C7F"/>
    <w:rsid w:val="00973580"/>
    <w:rsid w:val="009D45DF"/>
    <w:rsid w:val="009E2892"/>
    <w:rsid w:val="009E7AF6"/>
    <w:rsid w:val="009F49AD"/>
    <w:rsid w:val="00A230E8"/>
    <w:rsid w:val="00A24D6B"/>
    <w:rsid w:val="00A45B00"/>
    <w:rsid w:val="00A56F16"/>
    <w:rsid w:val="00A831AF"/>
    <w:rsid w:val="00AC15D9"/>
    <w:rsid w:val="00AD5818"/>
    <w:rsid w:val="00AD7E2D"/>
    <w:rsid w:val="00B26089"/>
    <w:rsid w:val="00B368E2"/>
    <w:rsid w:val="00B4227D"/>
    <w:rsid w:val="00B643BC"/>
    <w:rsid w:val="00B810A5"/>
    <w:rsid w:val="00B8451B"/>
    <w:rsid w:val="00B857E1"/>
    <w:rsid w:val="00BA0F03"/>
    <w:rsid w:val="00BA6DF6"/>
    <w:rsid w:val="00BD57C2"/>
    <w:rsid w:val="00BE6580"/>
    <w:rsid w:val="00BF1648"/>
    <w:rsid w:val="00BF55ED"/>
    <w:rsid w:val="00C16B5F"/>
    <w:rsid w:val="00C20E0C"/>
    <w:rsid w:val="00C74C9D"/>
    <w:rsid w:val="00C94F63"/>
    <w:rsid w:val="00CB145C"/>
    <w:rsid w:val="00CB57B5"/>
    <w:rsid w:val="00CE718E"/>
    <w:rsid w:val="00CE7B66"/>
    <w:rsid w:val="00CF29A7"/>
    <w:rsid w:val="00D02F40"/>
    <w:rsid w:val="00D0604A"/>
    <w:rsid w:val="00D46F1E"/>
    <w:rsid w:val="00D555E8"/>
    <w:rsid w:val="00D57F38"/>
    <w:rsid w:val="00D643D1"/>
    <w:rsid w:val="00D67D21"/>
    <w:rsid w:val="00D77272"/>
    <w:rsid w:val="00D81C25"/>
    <w:rsid w:val="00D82F89"/>
    <w:rsid w:val="00DA215E"/>
    <w:rsid w:val="00DB3216"/>
    <w:rsid w:val="00DC4629"/>
    <w:rsid w:val="00DD1B75"/>
    <w:rsid w:val="00DE1F34"/>
    <w:rsid w:val="00DE7AA5"/>
    <w:rsid w:val="00DF04F7"/>
    <w:rsid w:val="00E01B6C"/>
    <w:rsid w:val="00E04AB8"/>
    <w:rsid w:val="00E1159F"/>
    <w:rsid w:val="00E11647"/>
    <w:rsid w:val="00E13B5D"/>
    <w:rsid w:val="00E1797E"/>
    <w:rsid w:val="00E21E11"/>
    <w:rsid w:val="00E333B7"/>
    <w:rsid w:val="00E40D55"/>
    <w:rsid w:val="00E4428D"/>
    <w:rsid w:val="00E560E0"/>
    <w:rsid w:val="00E6185D"/>
    <w:rsid w:val="00E76871"/>
    <w:rsid w:val="00E91C6A"/>
    <w:rsid w:val="00E9615A"/>
    <w:rsid w:val="00E97C6C"/>
    <w:rsid w:val="00EB0FDC"/>
    <w:rsid w:val="00EF6BB2"/>
    <w:rsid w:val="00F12715"/>
    <w:rsid w:val="00F21974"/>
    <w:rsid w:val="00F243DA"/>
    <w:rsid w:val="00F52831"/>
    <w:rsid w:val="00F62344"/>
    <w:rsid w:val="00F63561"/>
    <w:rsid w:val="00F64A3E"/>
    <w:rsid w:val="00F727C2"/>
    <w:rsid w:val="00F751E0"/>
    <w:rsid w:val="00F81945"/>
    <w:rsid w:val="00F853CA"/>
    <w:rsid w:val="00F87C1C"/>
    <w:rsid w:val="00F9620E"/>
    <w:rsid w:val="00FA1AE6"/>
    <w:rsid w:val="00FB2FA2"/>
    <w:rsid w:val="00FC239B"/>
    <w:rsid w:val="00FC30FC"/>
    <w:rsid w:val="00FD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FB70F6"/>
  <w15:docId w15:val="{04B9F9AE-F4D7-4EAB-83FC-C8C520E3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28D"/>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4428D"/>
    <w:pPr>
      <w:ind w:left="720" w:hanging="720"/>
    </w:pPr>
    <w:rPr>
      <w:lang w:val="x-none"/>
    </w:rPr>
  </w:style>
  <w:style w:type="character" w:customStyle="1" w:styleId="BodyTextIndent3Char">
    <w:name w:val="Body Text Indent 3 Char"/>
    <w:link w:val="BodyTextIndent3"/>
    <w:rsid w:val="00E4428D"/>
    <w:rPr>
      <w:sz w:val="22"/>
      <w:szCs w:val="24"/>
      <w:lang w:eastAsia="en-US"/>
    </w:rPr>
  </w:style>
  <w:style w:type="paragraph" w:customStyle="1" w:styleId="Martin5">
    <w:name w:val="Martin 5"/>
    <w:basedOn w:val="Normal"/>
    <w:rsid w:val="00E4428D"/>
    <w:pPr>
      <w:tabs>
        <w:tab w:val="left" w:pos="432"/>
      </w:tabs>
      <w:spacing w:line="260" w:lineRule="exact"/>
    </w:pPr>
    <w:rPr>
      <w:rFonts w:cs="Tahoma"/>
      <w:w w:val="110"/>
      <w:sz w:val="18"/>
    </w:rPr>
  </w:style>
  <w:style w:type="paragraph" w:customStyle="1" w:styleId="bodytext">
    <w:name w:val="bodytext"/>
    <w:basedOn w:val="Normal"/>
    <w:rsid w:val="00E4428D"/>
    <w:pPr>
      <w:spacing w:before="100" w:beforeAutospacing="1" w:after="100" w:afterAutospacing="1"/>
    </w:pPr>
    <w:rPr>
      <w:rFonts w:ascii="Verdana" w:eastAsia="Arial Unicode MS" w:hAnsi="Verdana" w:cs="Arial Unicode MS"/>
      <w:sz w:val="24"/>
    </w:rPr>
  </w:style>
  <w:style w:type="paragraph" w:styleId="ListParagraph">
    <w:name w:val="List Paragraph"/>
    <w:basedOn w:val="Normal"/>
    <w:uiPriority w:val="34"/>
    <w:qFormat/>
    <w:rsid w:val="00E4428D"/>
    <w:pPr>
      <w:ind w:left="720"/>
      <w:contextualSpacing/>
    </w:pPr>
  </w:style>
  <w:style w:type="paragraph" w:styleId="Header">
    <w:name w:val="header"/>
    <w:basedOn w:val="Normal"/>
    <w:link w:val="HeaderChar"/>
    <w:uiPriority w:val="99"/>
    <w:rsid w:val="00E4428D"/>
    <w:pPr>
      <w:tabs>
        <w:tab w:val="center" w:pos="4153"/>
        <w:tab w:val="right" w:pos="8306"/>
      </w:tabs>
    </w:pPr>
    <w:rPr>
      <w:bCs/>
      <w:color w:val="000000"/>
      <w:sz w:val="24"/>
      <w:lang w:val="x-none"/>
    </w:rPr>
  </w:style>
  <w:style w:type="character" w:customStyle="1" w:styleId="HeaderChar">
    <w:name w:val="Header Char"/>
    <w:link w:val="Header"/>
    <w:uiPriority w:val="99"/>
    <w:rsid w:val="00E4428D"/>
    <w:rPr>
      <w:rFonts w:cs="Arial"/>
      <w:bCs/>
      <w:color w:val="000000"/>
      <w:sz w:val="24"/>
      <w:szCs w:val="24"/>
      <w:lang w:eastAsia="en-US"/>
    </w:rPr>
  </w:style>
  <w:style w:type="paragraph" w:customStyle="1" w:styleId="Default">
    <w:name w:val="Default"/>
    <w:rsid w:val="00E4428D"/>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428D"/>
    <w:rPr>
      <w:rFonts w:ascii="Tahoma" w:hAnsi="Tahoma"/>
      <w:sz w:val="16"/>
      <w:szCs w:val="16"/>
      <w:lang w:val="x-none"/>
    </w:rPr>
  </w:style>
  <w:style w:type="character" w:customStyle="1" w:styleId="BalloonTextChar">
    <w:name w:val="Balloon Text Char"/>
    <w:link w:val="BalloonText"/>
    <w:uiPriority w:val="99"/>
    <w:semiHidden/>
    <w:rsid w:val="00E4428D"/>
    <w:rPr>
      <w:rFonts w:ascii="Tahoma" w:hAnsi="Tahoma" w:cs="Tahoma"/>
      <w:sz w:val="16"/>
      <w:szCs w:val="16"/>
      <w:lang w:eastAsia="en-US"/>
    </w:rPr>
  </w:style>
  <w:style w:type="paragraph" w:styleId="FootnoteText">
    <w:name w:val="footnote text"/>
    <w:basedOn w:val="Normal"/>
    <w:link w:val="FootnoteTextChar"/>
    <w:semiHidden/>
    <w:rsid w:val="00B26089"/>
    <w:rPr>
      <w:rFonts w:ascii="Times New Roman" w:hAnsi="Times New Roman"/>
      <w:sz w:val="20"/>
      <w:szCs w:val="20"/>
      <w:lang w:val="x-none"/>
    </w:rPr>
  </w:style>
  <w:style w:type="character" w:customStyle="1" w:styleId="FootnoteTextChar">
    <w:name w:val="Footnote Text Char"/>
    <w:link w:val="FootnoteText"/>
    <w:semiHidden/>
    <w:rsid w:val="00B26089"/>
    <w:rPr>
      <w:rFonts w:ascii="Times New Roman" w:hAnsi="Times New Roman"/>
      <w:lang w:eastAsia="en-US"/>
    </w:rPr>
  </w:style>
  <w:style w:type="character" w:styleId="FootnoteReference">
    <w:name w:val="footnote reference"/>
    <w:semiHidden/>
    <w:rsid w:val="00B26089"/>
    <w:rPr>
      <w:vertAlign w:val="superscript"/>
    </w:rPr>
  </w:style>
  <w:style w:type="character" w:styleId="Hyperlink">
    <w:name w:val="Hyperlink"/>
    <w:rsid w:val="005E7616"/>
    <w:rPr>
      <w:color w:val="0000FF"/>
      <w:u w:val="single"/>
    </w:rPr>
  </w:style>
  <w:style w:type="character" w:styleId="CommentReference">
    <w:name w:val="annotation reference"/>
    <w:uiPriority w:val="99"/>
    <w:semiHidden/>
    <w:unhideWhenUsed/>
    <w:rsid w:val="00DD1B75"/>
    <w:rPr>
      <w:sz w:val="16"/>
      <w:szCs w:val="16"/>
    </w:rPr>
  </w:style>
  <w:style w:type="paragraph" w:styleId="CommentText">
    <w:name w:val="annotation text"/>
    <w:basedOn w:val="Normal"/>
    <w:link w:val="CommentTextChar"/>
    <w:uiPriority w:val="99"/>
    <w:semiHidden/>
    <w:unhideWhenUsed/>
    <w:rsid w:val="00DD1B75"/>
    <w:rPr>
      <w:sz w:val="20"/>
      <w:szCs w:val="20"/>
    </w:rPr>
  </w:style>
  <w:style w:type="character" w:customStyle="1" w:styleId="CommentTextChar">
    <w:name w:val="Comment Text Char"/>
    <w:link w:val="CommentText"/>
    <w:uiPriority w:val="99"/>
    <w:semiHidden/>
    <w:rsid w:val="00DD1B75"/>
    <w:rPr>
      <w:lang w:val="en-GB"/>
    </w:rPr>
  </w:style>
  <w:style w:type="paragraph" w:styleId="CommentSubject">
    <w:name w:val="annotation subject"/>
    <w:basedOn w:val="CommentText"/>
    <w:next w:val="CommentText"/>
    <w:link w:val="CommentSubjectChar"/>
    <w:uiPriority w:val="99"/>
    <w:semiHidden/>
    <w:unhideWhenUsed/>
    <w:rsid w:val="00DD1B75"/>
    <w:rPr>
      <w:b/>
      <w:bCs/>
    </w:rPr>
  </w:style>
  <w:style w:type="character" w:customStyle="1" w:styleId="CommentSubjectChar">
    <w:name w:val="Comment Subject Char"/>
    <w:link w:val="CommentSubject"/>
    <w:uiPriority w:val="99"/>
    <w:semiHidden/>
    <w:rsid w:val="00DD1B75"/>
    <w:rPr>
      <w:b/>
      <w:bCs/>
      <w:lang w:val="en-GB"/>
    </w:rPr>
  </w:style>
  <w:style w:type="paragraph" w:styleId="Footer">
    <w:name w:val="footer"/>
    <w:basedOn w:val="Normal"/>
    <w:link w:val="FooterChar"/>
    <w:uiPriority w:val="99"/>
    <w:unhideWhenUsed/>
    <w:rsid w:val="00D57F38"/>
    <w:pPr>
      <w:tabs>
        <w:tab w:val="center" w:pos="4513"/>
        <w:tab w:val="right" w:pos="9026"/>
      </w:tabs>
    </w:pPr>
  </w:style>
  <w:style w:type="character" w:customStyle="1" w:styleId="FooterChar">
    <w:name w:val="Footer Char"/>
    <w:basedOn w:val="DefaultParagraphFont"/>
    <w:link w:val="Footer"/>
    <w:uiPriority w:val="99"/>
    <w:rsid w:val="00D57F38"/>
    <w:rPr>
      <w:sz w:val="22"/>
      <w:szCs w:val="24"/>
      <w:lang w:eastAsia="en-US"/>
    </w:rPr>
  </w:style>
  <w:style w:type="character" w:styleId="FollowedHyperlink">
    <w:name w:val="FollowedHyperlink"/>
    <w:basedOn w:val="DefaultParagraphFont"/>
    <w:uiPriority w:val="99"/>
    <w:semiHidden/>
    <w:unhideWhenUsed/>
    <w:rsid w:val="00607343"/>
    <w:rPr>
      <w:color w:val="800080" w:themeColor="followedHyperlink"/>
      <w:u w:val="single"/>
    </w:rPr>
  </w:style>
  <w:style w:type="table" w:styleId="TableGrid">
    <w:name w:val="Table Grid"/>
    <w:basedOn w:val="TableNormal"/>
    <w:uiPriority w:val="59"/>
    <w:rsid w:val="00F1271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2">
    <w:name w:val="Body Text Indent 2"/>
    <w:basedOn w:val="Normal"/>
    <w:link w:val="BodyTextIndent2Char"/>
    <w:uiPriority w:val="99"/>
    <w:semiHidden/>
    <w:unhideWhenUsed/>
    <w:rsid w:val="00891FB0"/>
    <w:pPr>
      <w:spacing w:after="120" w:line="480" w:lineRule="auto"/>
      <w:ind w:left="283"/>
    </w:pPr>
  </w:style>
  <w:style w:type="character" w:customStyle="1" w:styleId="BodyTextIndent2Char">
    <w:name w:val="Body Text Indent 2 Char"/>
    <w:basedOn w:val="DefaultParagraphFont"/>
    <w:link w:val="BodyTextIndent2"/>
    <w:uiPriority w:val="99"/>
    <w:semiHidden/>
    <w:rsid w:val="00891FB0"/>
    <w:rPr>
      <w:sz w:val="22"/>
      <w:szCs w:val="24"/>
      <w:lang w:eastAsia="en-US"/>
    </w:rPr>
  </w:style>
  <w:style w:type="character" w:styleId="PlaceholderText">
    <w:name w:val="Placeholder Text"/>
    <w:basedOn w:val="DefaultParagraphFont"/>
    <w:uiPriority w:val="99"/>
    <w:semiHidden/>
    <w:rsid w:val="00B643BC"/>
    <w:rPr>
      <w:color w:val="808080"/>
    </w:rPr>
  </w:style>
  <w:style w:type="character" w:styleId="UnresolvedMention">
    <w:name w:val="Unresolved Mention"/>
    <w:basedOn w:val="DefaultParagraphFont"/>
    <w:uiPriority w:val="99"/>
    <w:semiHidden/>
    <w:unhideWhenUsed/>
    <w:rsid w:val="00D0604A"/>
    <w:rPr>
      <w:color w:val="605E5C"/>
      <w:shd w:val="clear" w:color="auto" w:fill="E1DFDD"/>
    </w:rPr>
  </w:style>
  <w:style w:type="paragraph" w:customStyle="1" w:styleId="Body">
    <w:name w:val="Body"/>
    <w:uiPriority w:val="99"/>
    <w:rsid w:val="005F5B1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NormalWeb">
    <w:name w:val="Normal (Web)"/>
    <w:basedOn w:val="Normal"/>
    <w:uiPriority w:val="99"/>
    <w:semiHidden/>
    <w:unhideWhenUsed/>
    <w:rsid w:val="005F5B18"/>
    <w:rPr>
      <w:rFonts w:ascii="Times New Roman" w:eastAsiaTheme="minorHAns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354841">
      <w:bodyDiv w:val="1"/>
      <w:marLeft w:val="0"/>
      <w:marRight w:val="0"/>
      <w:marTop w:val="0"/>
      <w:marBottom w:val="0"/>
      <w:divBdr>
        <w:top w:val="none" w:sz="0" w:space="0" w:color="auto"/>
        <w:left w:val="none" w:sz="0" w:space="0" w:color="auto"/>
        <w:bottom w:val="none" w:sz="0" w:space="0" w:color="auto"/>
        <w:right w:val="none" w:sz="0" w:space="0" w:color="auto"/>
      </w:divBdr>
    </w:div>
    <w:div w:id="1391734424">
      <w:bodyDiv w:val="1"/>
      <w:marLeft w:val="0"/>
      <w:marRight w:val="0"/>
      <w:marTop w:val="0"/>
      <w:marBottom w:val="0"/>
      <w:divBdr>
        <w:top w:val="none" w:sz="0" w:space="0" w:color="auto"/>
        <w:left w:val="none" w:sz="0" w:space="0" w:color="auto"/>
        <w:bottom w:val="none" w:sz="0" w:space="0" w:color="auto"/>
        <w:right w:val="none" w:sz="0" w:space="0" w:color="auto"/>
      </w:divBdr>
    </w:div>
    <w:div w:id="1825731007">
      <w:bodyDiv w:val="1"/>
      <w:marLeft w:val="0"/>
      <w:marRight w:val="0"/>
      <w:marTop w:val="0"/>
      <w:marBottom w:val="0"/>
      <w:divBdr>
        <w:top w:val="none" w:sz="0" w:space="0" w:color="auto"/>
        <w:left w:val="none" w:sz="0" w:space="0" w:color="auto"/>
        <w:bottom w:val="none" w:sz="0" w:space="0" w:color="auto"/>
        <w:right w:val="none" w:sz="0" w:space="0" w:color="auto"/>
      </w:divBdr>
    </w:div>
    <w:div w:id="1899124002">
      <w:bodyDiv w:val="1"/>
      <w:marLeft w:val="0"/>
      <w:marRight w:val="0"/>
      <w:marTop w:val="0"/>
      <w:marBottom w:val="0"/>
      <w:divBdr>
        <w:top w:val="none" w:sz="0" w:space="0" w:color="auto"/>
        <w:left w:val="none" w:sz="0" w:space="0" w:color="auto"/>
        <w:bottom w:val="none" w:sz="0" w:space="0" w:color="auto"/>
        <w:right w:val="none" w:sz="0" w:space="0" w:color="auto"/>
      </w:divBdr>
    </w:div>
    <w:div w:id="19996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laborative.provision@rau.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407153CF564188BE268901DB54F1E5"/>
        <w:category>
          <w:name w:val="General"/>
          <w:gallery w:val="placeholder"/>
        </w:category>
        <w:types>
          <w:type w:val="bbPlcHdr"/>
        </w:types>
        <w:behaviors>
          <w:behavior w:val="content"/>
        </w:behaviors>
        <w:guid w:val="{7872F66E-00D3-401F-B829-4EF8B302BD80}"/>
      </w:docPartPr>
      <w:docPartBody>
        <w:p w:rsidR="00532E39" w:rsidRDefault="00C81692" w:rsidP="00C81692">
          <w:pPr>
            <w:pStyle w:val="56407153CF564188BE268901DB54F1E5"/>
          </w:pPr>
          <w:r w:rsidRPr="00413D0E">
            <w:rPr>
              <w:rStyle w:val="PlaceholderText"/>
              <w:rFonts w:ascii="Tahoma" w:hAnsi="Tahoma" w:cs="Tahoma"/>
              <w:sz w:val="20"/>
              <w:szCs w:val="20"/>
            </w:rPr>
            <w:t>Click here to enter text</w:t>
          </w:r>
        </w:p>
      </w:docPartBody>
    </w:docPart>
    <w:docPart>
      <w:docPartPr>
        <w:name w:val="249A3BC06C5B4EA9B4CFF9F0DA1C7CAD"/>
        <w:category>
          <w:name w:val="General"/>
          <w:gallery w:val="placeholder"/>
        </w:category>
        <w:types>
          <w:type w:val="bbPlcHdr"/>
        </w:types>
        <w:behaviors>
          <w:behavior w:val="content"/>
        </w:behaviors>
        <w:guid w:val="{41BC4901-EB79-4762-948F-FCFF7C83DA86}"/>
      </w:docPartPr>
      <w:docPartBody>
        <w:p w:rsidR="00532E39" w:rsidRDefault="00C81692" w:rsidP="00C81692">
          <w:pPr>
            <w:pStyle w:val="249A3BC06C5B4EA9B4CFF9F0DA1C7CAD"/>
          </w:pPr>
          <w:r w:rsidRPr="00413D0E">
            <w:rPr>
              <w:rStyle w:val="PlaceholderText"/>
              <w:rFonts w:ascii="Tahoma" w:hAnsi="Tahoma" w:cs="Tahoma"/>
              <w:sz w:val="20"/>
              <w:szCs w:val="20"/>
            </w:rPr>
            <w:t>Click here to enter text</w:t>
          </w:r>
        </w:p>
      </w:docPartBody>
    </w:docPart>
    <w:docPart>
      <w:docPartPr>
        <w:name w:val="16F7B67EA142404FAF341145F26C92B2"/>
        <w:category>
          <w:name w:val="General"/>
          <w:gallery w:val="placeholder"/>
        </w:category>
        <w:types>
          <w:type w:val="bbPlcHdr"/>
        </w:types>
        <w:behaviors>
          <w:behavior w:val="content"/>
        </w:behaviors>
        <w:guid w:val="{3A4ACB74-F87E-4B84-8539-7337C1D81462}"/>
      </w:docPartPr>
      <w:docPartBody>
        <w:p w:rsidR="00532E39" w:rsidRDefault="00C81692" w:rsidP="00C81692">
          <w:pPr>
            <w:pStyle w:val="16F7B67EA142404FAF341145F26C92B2"/>
          </w:pPr>
          <w:r w:rsidRPr="00413D0E">
            <w:rPr>
              <w:rStyle w:val="PlaceholderText"/>
              <w:rFonts w:ascii="Tahoma" w:hAnsi="Tahoma" w:cs="Tahoma"/>
              <w:sz w:val="20"/>
              <w:szCs w:val="20"/>
            </w:rPr>
            <w:t>Click here to enter text</w:t>
          </w:r>
        </w:p>
      </w:docPartBody>
    </w:docPart>
    <w:docPart>
      <w:docPartPr>
        <w:name w:val="333ECFD56BC4495E9EF656474732D77C"/>
        <w:category>
          <w:name w:val="General"/>
          <w:gallery w:val="placeholder"/>
        </w:category>
        <w:types>
          <w:type w:val="bbPlcHdr"/>
        </w:types>
        <w:behaviors>
          <w:behavior w:val="content"/>
        </w:behaviors>
        <w:guid w:val="{06823DB7-8F89-4C12-BF04-9E6F9C00FE5B}"/>
      </w:docPartPr>
      <w:docPartBody>
        <w:p w:rsidR="00532E39" w:rsidRDefault="00C81692" w:rsidP="00C81692">
          <w:pPr>
            <w:pStyle w:val="333ECFD56BC4495E9EF656474732D77C"/>
          </w:pPr>
          <w:r w:rsidRPr="00413D0E">
            <w:rPr>
              <w:rStyle w:val="PlaceholderText"/>
              <w:rFonts w:ascii="Tahoma" w:hAnsi="Tahoma" w:cs="Tahoma"/>
              <w:sz w:val="20"/>
              <w:szCs w:val="20"/>
            </w:rPr>
            <w:t>Click here to enter text</w:t>
          </w:r>
        </w:p>
      </w:docPartBody>
    </w:docPart>
    <w:docPart>
      <w:docPartPr>
        <w:name w:val="11E74CFBB22D41AFACDB5DD856DF39DE"/>
        <w:category>
          <w:name w:val="General"/>
          <w:gallery w:val="placeholder"/>
        </w:category>
        <w:types>
          <w:type w:val="bbPlcHdr"/>
        </w:types>
        <w:behaviors>
          <w:behavior w:val="content"/>
        </w:behaviors>
        <w:guid w:val="{93E5B69B-07A4-434C-A4F5-F5DE6F47457D}"/>
      </w:docPartPr>
      <w:docPartBody>
        <w:p w:rsidR="00532E39" w:rsidRDefault="00C81692" w:rsidP="00C81692">
          <w:pPr>
            <w:pStyle w:val="11E74CFBB22D41AFACDB5DD856DF39DE"/>
          </w:pPr>
          <w:r w:rsidRPr="00413D0E">
            <w:rPr>
              <w:rStyle w:val="PlaceholderText"/>
              <w:rFonts w:ascii="Tahoma" w:hAnsi="Tahoma" w:cs="Tahoma"/>
              <w:sz w:val="20"/>
              <w:szCs w:val="20"/>
            </w:rPr>
            <w:t>Click here to enter text</w:t>
          </w:r>
        </w:p>
      </w:docPartBody>
    </w:docPart>
    <w:docPart>
      <w:docPartPr>
        <w:name w:val="60944B99A2094933BBD05F7C6A75A8B6"/>
        <w:category>
          <w:name w:val="General"/>
          <w:gallery w:val="placeholder"/>
        </w:category>
        <w:types>
          <w:type w:val="bbPlcHdr"/>
        </w:types>
        <w:behaviors>
          <w:behavior w:val="content"/>
        </w:behaviors>
        <w:guid w:val="{852B67FD-1495-4930-8360-EEC8370457D6}"/>
      </w:docPartPr>
      <w:docPartBody>
        <w:p w:rsidR="00532E39" w:rsidRDefault="00C81692" w:rsidP="00C81692">
          <w:pPr>
            <w:pStyle w:val="60944B99A2094933BBD05F7C6A75A8B6"/>
          </w:pPr>
          <w:r w:rsidRPr="00413D0E">
            <w:rPr>
              <w:rStyle w:val="PlaceholderText"/>
              <w:rFonts w:ascii="Tahoma" w:hAnsi="Tahoma" w:cs="Tahoma"/>
              <w:sz w:val="20"/>
              <w:szCs w:val="20"/>
            </w:rPr>
            <w:t>Click here to enter text</w:t>
          </w:r>
        </w:p>
      </w:docPartBody>
    </w:docPart>
    <w:docPart>
      <w:docPartPr>
        <w:name w:val="5DCCE932034949E6AA262C0697F225FE"/>
        <w:category>
          <w:name w:val="General"/>
          <w:gallery w:val="placeholder"/>
        </w:category>
        <w:types>
          <w:type w:val="bbPlcHdr"/>
        </w:types>
        <w:behaviors>
          <w:behavior w:val="content"/>
        </w:behaviors>
        <w:guid w:val="{A435C40B-2097-4CFB-B436-29773677F454}"/>
      </w:docPartPr>
      <w:docPartBody>
        <w:p w:rsidR="00532E39" w:rsidRDefault="00C81692" w:rsidP="00C81692">
          <w:pPr>
            <w:pStyle w:val="5DCCE932034949E6AA262C0697F225FE"/>
          </w:pPr>
          <w:r w:rsidRPr="00413D0E">
            <w:rPr>
              <w:rStyle w:val="PlaceholderText"/>
              <w:rFonts w:ascii="Tahoma" w:hAnsi="Tahoma" w:cs="Tahoma"/>
              <w:sz w:val="20"/>
              <w:szCs w:val="20"/>
            </w:rPr>
            <w:t>Click here to enter text</w:t>
          </w:r>
        </w:p>
      </w:docPartBody>
    </w:docPart>
    <w:docPart>
      <w:docPartPr>
        <w:name w:val="73F1E2673096405F971D9124E32E9116"/>
        <w:category>
          <w:name w:val="General"/>
          <w:gallery w:val="placeholder"/>
        </w:category>
        <w:types>
          <w:type w:val="bbPlcHdr"/>
        </w:types>
        <w:behaviors>
          <w:behavior w:val="content"/>
        </w:behaviors>
        <w:guid w:val="{DF42CA29-BD41-4D94-AFA5-81BE6E307C6C}"/>
      </w:docPartPr>
      <w:docPartBody>
        <w:p w:rsidR="00532E39" w:rsidRDefault="00C81692" w:rsidP="00C81692">
          <w:pPr>
            <w:pStyle w:val="73F1E2673096405F971D9124E32E9116"/>
          </w:pPr>
          <w:r w:rsidRPr="00413D0E">
            <w:rPr>
              <w:rStyle w:val="PlaceholderText"/>
              <w:rFonts w:ascii="Tahoma" w:hAnsi="Tahoma" w:cs="Tahoma"/>
              <w:sz w:val="20"/>
              <w:szCs w:val="20"/>
            </w:rPr>
            <w:t>Click here to enter text</w:t>
          </w:r>
        </w:p>
      </w:docPartBody>
    </w:docPart>
    <w:docPart>
      <w:docPartPr>
        <w:name w:val="8A5B98D711F04582857F3BEA66BC020D"/>
        <w:category>
          <w:name w:val="General"/>
          <w:gallery w:val="placeholder"/>
        </w:category>
        <w:types>
          <w:type w:val="bbPlcHdr"/>
        </w:types>
        <w:behaviors>
          <w:behavior w:val="content"/>
        </w:behaviors>
        <w:guid w:val="{3F40A690-F77F-426C-A894-6B1A951066D9}"/>
      </w:docPartPr>
      <w:docPartBody>
        <w:p w:rsidR="00532E39" w:rsidRDefault="00C81692" w:rsidP="00C81692">
          <w:pPr>
            <w:pStyle w:val="8A5B98D711F04582857F3BEA66BC020D"/>
          </w:pPr>
          <w:r w:rsidRPr="00413D0E">
            <w:rPr>
              <w:rStyle w:val="PlaceholderText"/>
              <w:rFonts w:ascii="Tahoma" w:hAnsi="Tahoma" w:cs="Tahoma"/>
              <w:sz w:val="20"/>
              <w:szCs w:val="20"/>
            </w:rPr>
            <w:t>Click here to enter text</w:t>
          </w:r>
        </w:p>
      </w:docPartBody>
    </w:docPart>
    <w:docPart>
      <w:docPartPr>
        <w:name w:val="0C14A2F6CCEC4CD4836F35B04B1F0D4B"/>
        <w:category>
          <w:name w:val="General"/>
          <w:gallery w:val="placeholder"/>
        </w:category>
        <w:types>
          <w:type w:val="bbPlcHdr"/>
        </w:types>
        <w:behaviors>
          <w:behavior w:val="content"/>
        </w:behaviors>
        <w:guid w:val="{A0106E72-3616-4704-AD70-C26AF9C59C5D}"/>
      </w:docPartPr>
      <w:docPartBody>
        <w:p w:rsidR="00532E39" w:rsidRDefault="00C81692" w:rsidP="00C81692">
          <w:pPr>
            <w:pStyle w:val="0C14A2F6CCEC4CD4836F35B04B1F0D4B"/>
          </w:pPr>
          <w:r w:rsidRPr="00413D0E">
            <w:rPr>
              <w:rStyle w:val="PlaceholderText"/>
              <w:rFonts w:ascii="Tahoma" w:hAnsi="Tahoma" w:cs="Tahoma"/>
              <w:sz w:val="20"/>
              <w:szCs w:val="20"/>
            </w:rPr>
            <w:t>Click here to enter text</w:t>
          </w:r>
        </w:p>
      </w:docPartBody>
    </w:docPart>
    <w:docPart>
      <w:docPartPr>
        <w:name w:val="DefaultPlaceholder_-1854013438"/>
        <w:category>
          <w:name w:val="General"/>
          <w:gallery w:val="placeholder"/>
        </w:category>
        <w:types>
          <w:type w:val="bbPlcHdr"/>
        </w:types>
        <w:behaviors>
          <w:behavior w:val="content"/>
        </w:behaviors>
        <w:guid w:val="{247AAF08-E902-4339-A0D6-395EAF84989A}"/>
      </w:docPartPr>
      <w:docPartBody>
        <w:p w:rsidR="00532E39" w:rsidRDefault="00C81692">
          <w:r w:rsidRPr="00FA6EDE">
            <w:rPr>
              <w:rStyle w:val="PlaceholderText"/>
            </w:rPr>
            <w:t>Choose an item.</w:t>
          </w:r>
        </w:p>
      </w:docPartBody>
    </w:docPart>
    <w:docPart>
      <w:docPartPr>
        <w:name w:val="F0FACF174DA24D7B838E486E7D6D3899"/>
        <w:category>
          <w:name w:val="General"/>
          <w:gallery w:val="placeholder"/>
        </w:category>
        <w:types>
          <w:type w:val="bbPlcHdr"/>
        </w:types>
        <w:behaviors>
          <w:behavior w:val="content"/>
        </w:behaviors>
        <w:guid w:val="{DBED90C0-A8C8-4807-BE1B-E208D1481B2C}"/>
      </w:docPartPr>
      <w:docPartBody>
        <w:p w:rsidR="00532E39" w:rsidRDefault="00C81692" w:rsidP="00C81692">
          <w:pPr>
            <w:pStyle w:val="F0FACF174DA24D7B838E486E7D6D3899"/>
          </w:pPr>
          <w:r w:rsidRPr="00413D0E">
            <w:rPr>
              <w:rStyle w:val="PlaceholderText"/>
              <w:rFonts w:ascii="Tahoma" w:hAnsi="Tahoma" w:cs="Tahoma"/>
              <w:sz w:val="20"/>
              <w:szCs w:val="20"/>
            </w:rPr>
            <w:t>Click here to enter text</w:t>
          </w:r>
        </w:p>
      </w:docPartBody>
    </w:docPart>
    <w:docPart>
      <w:docPartPr>
        <w:name w:val="D9CF883A441B4507899E8C3A22AF44F1"/>
        <w:category>
          <w:name w:val="General"/>
          <w:gallery w:val="placeholder"/>
        </w:category>
        <w:types>
          <w:type w:val="bbPlcHdr"/>
        </w:types>
        <w:behaviors>
          <w:behavior w:val="content"/>
        </w:behaviors>
        <w:guid w:val="{B9B9418E-EED1-41BF-8E17-3CC50787CD29}"/>
      </w:docPartPr>
      <w:docPartBody>
        <w:p w:rsidR="00532E39" w:rsidRDefault="00C81692" w:rsidP="00C81692">
          <w:pPr>
            <w:pStyle w:val="D9CF883A441B4507899E8C3A22AF44F1"/>
          </w:pPr>
          <w:r w:rsidRPr="00413D0E">
            <w:rPr>
              <w:rStyle w:val="PlaceholderText"/>
              <w:rFonts w:ascii="Tahoma" w:hAnsi="Tahoma" w:cs="Tahoma"/>
              <w:sz w:val="20"/>
              <w:szCs w:val="20"/>
            </w:rPr>
            <w:t>Click here to enter text</w:t>
          </w:r>
        </w:p>
      </w:docPartBody>
    </w:docPart>
    <w:docPart>
      <w:docPartPr>
        <w:name w:val="1DFEEAB64E834306A2346F082F9024AC"/>
        <w:category>
          <w:name w:val="General"/>
          <w:gallery w:val="placeholder"/>
        </w:category>
        <w:types>
          <w:type w:val="bbPlcHdr"/>
        </w:types>
        <w:behaviors>
          <w:behavior w:val="content"/>
        </w:behaviors>
        <w:guid w:val="{10B639E5-6EC0-424C-8456-4D5E457A0555}"/>
      </w:docPartPr>
      <w:docPartBody>
        <w:p w:rsidR="00532E39" w:rsidRDefault="00C81692" w:rsidP="00C81692">
          <w:pPr>
            <w:pStyle w:val="1DFEEAB64E834306A2346F082F9024AC"/>
          </w:pPr>
          <w:r w:rsidRPr="00413D0E">
            <w:rPr>
              <w:rStyle w:val="PlaceholderText"/>
              <w:rFonts w:ascii="Tahoma" w:hAnsi="Tahoma" w:cs="Tahoma"/>
              <w:sz w:val="20"/>
              <w:szCs w:val="20"/>
            </w:rPr>
            <w:t>Click here to enter text</w:t>
          </w:r>
        </w:p>
      </w:docPartBody>
    </w:docPart>
    <w:docPart>
      <w:docPartPr>
        <w:name w:val="685853EE0646479C8DBA25BB202CE578"/>
        <w:category>
          <w:name w:val="General"/>
          <w:gallery w:val="placeholder"/>
        </w:category>
        <w:types>
          <w:type w:val="bbPlcHdr"/>
        </w:types>
        <w:behaviors>
          <w:behavior w:val="content"/>
        </w:behaviors>
        <w:guid w:val="{144D469F-8F70-4B4A-9568-A785792AA48E}"/>
      </w:docPartPr>
      <w:docPartBody>
        <w:p w:rsidR="00532E39" w:rsidRDefault="00C81692" w:rsidP="00C81692">
          <w:pPr>
            <w:pStyle w:val="685853EE0646479C8DBA25BB202CE578"/>
          </w:pPr>
          <w:r w:rsidRPr="00413D0E">
            <w:rPr>
              <w:rStyle w:val="PlaceholderText"/>
              <w:rFonts w:ascii="Tahoma" w:hAnsi="Tahoma" w:cs="Tahoma"/>
              <w:sz w:val="20"/>
              <w:szCs w:val="20"/>
            </w:rPr>
            <w:t>Click here to enter text</w:t>
          </w:r>
        </w:p>
      </w:docPartBody>
    </w:docPart>
    <w:docPart>
      <w:docPartPr>
        <w:name w:val="3D70788F988A45B78E4FA4053E22FAD7"/>
        <w:category>
          <w:name w:val="General"/>
          <w:gallery w:val="placeholder"/>
        </w:category>
        <w:types>
          <w:type w:val="bbPlcHdr"/>
        </w:types>
        <w:behaviors>
          <w:behavior w:val="content"/>
        </w:behaviors>
        <w:guid w:val="{9D9A9B88-834B-4D9A-BC0A-21EB95236A05}"/>
      </w:docPartPr>
      <w:docPartBody>
        <w:p w:rsidR="00532E39" w:rsidRDefault="00C81692" w:rsidP="00C81692">
          <w:pPr>
            <w:pStyle w:val="3D70788F988A45B78E4FA4053E22FAD7"/>
          </w:pPr>
          <w:r w:rsidRPr="00413D0E">
            <w:rPr>
              <w:rStyle w:val="PlaceholderText"/>
              <w:rFonts w:ascii="Tahoma" w:hAnsi="Tahoma" w:cs="Tahoma"/>
              <w:sz w:val="20"/>
              <w:szCs w:val="20"/>
            </w:rPr>
            <w:t>Click here to enter text</w:t>
          </w:r>
        </w:p>
      </w:docPartBody>
    </w:docPart>
    <w:docPart>
      <w:docPartPr>
        <w:name w:val="B3CE847004094D18B60AF414CF34963C"/>
        <w:category>
          <w:name w:val="General"/>
          <w:gallery w:val="placeholder"/>
        </w:category>
        <w:types>
          <w:type w:val="bbPlcHdr"/>
        </w:types>
        <w:behaviors>
          <w:behavior w:val="content"/>
        </w:behaviors>
        <w:guid w:val="{5AF2DDCE-119D-4517-B22C-77EA946485EB}"/>
      </w:docPartPr>
      <w:docPartBody>
        <w:p w:rsidR="00532E39" w:rsidRDefault="00C81692" w:rsidP="00C81692">
          <w:pPr>
            <w:pStyle w:val="B3CE847004094D18B60AF414CF34963C"/>
          </w:pPr>
          <w:r w:rsidRPr="00413D0E">
            <w:rPr>
              <w:rStyle w:val="PlaceholderText"/>
              <w:rFonts w:ascii="Tahoma" w:hAnsi="Tahoma" w:cs="Tahoma"/>
              <w:sz w:val="20"/>
              <w:szCs w:val="20"/>
            </w:rPr>
            <w:t>Click here to enter text</w:t>
          </w:r>
        </w:p>
      </w:docPartBody>
    </w:docPart>
    <w:docPart>
      <w:docPartPr>
        <w:name w:val="244C510E502648AE8DBF8FAE72DE5FCF"/>
        <w:category>
          <w:name w:val="General"/>
          <w:gallery w:val="placeholder"/>
        </w:category>
        <w:types>
          <w:type w:val="bbPlcHdr"/>
        </w:types>
        <w:behaviors>
          <w:behavior w:val="content"/>
        </w:behaviors>
        <w:guid w:val="{34D8D25E-4B87-48CE-B1B2-7A44F98B9276}"/>
      </w:docPartPr>
      <w:docPartBody>
        <w:p w:rsidR="00532E39" w:rsidRDefault="00C81692" w:rsidP="00C81692">
          <w:pPr>
            <w:pStyle w:val="244C510E502648AE8DBF8FAE72DE5FCF"/>
          </w:pPr>
          <w:r w:rsidRPr="00413D0E">
            <w:rPr>
              <w:rStyle w:val="PlaceholderText"/>
              <w:rFonts w:ascii="Tahoma" w:hAnsi="Tahoma" w:cs="Tahoma"/>
              <w:sz w:val="20"/>
              <w:szCs w:val="20"/>
            </w:rPr>
            <w:t>Click here to enter text</w:t>
          </w:r>
        </w:p>
      </w:docPartBody>
    </w:docPart>
    <w:docPart>
      <w:docPartPr>
        <w:name w:val="DC101D648ABE4DFAADB22C8232336B38"/>
        <w:category>
          <w:name w:val="General"/>
          <w:gallery w:val="placeholder"/>
        </w:category>
        <w:types>
          <w:type w:val="bbPlcHdr"/>
        </w:types>
        <w:behaviors>
          <w:behavior w:val="content"/>
        </w:behaviors>
        <w:guid w:val="{5F34BD46-5CF4-4688-B2C2-F31F6E4C79A1}"/>
      </w:docPartPr>
      <w:docPartBody>
        <w:p w:rsidR="00532E39" w:rsidRDefault="00C81692" w:rsidP="00C81692">
          <w:pPr>
            <w:pStyle w:val="DC101D648ABE4DFAADB22C8232336B38"/>
          </w:pPr>
          <w:r w:rsidRPr="00413D0E">
            <w:rPr>
              <w:rStyle w:val="PlaceholderText"/>
              <w:rFonts w:ascii="Tahoma" w:hAnsi="Tahoma" w:cs="Tahoma"/>
              <w:sz w:val="20"/>
              <w:szCs w:val="20"/>
            </w:rPr>
            <w:t>Click here to enter text</w:t>
          </w:r>
        </w:p>
      </w:docPartBody>
    </w:docPart>
    <w:docPart>
      <w:docPartPr>
        <w:name w:val="0AE8DCF2963F44458D613000606B6893"/>
        <w:category>
          <w:name w:val="General"/>
          <w:gallery w:val="placeholder"/>
        </w:category>
        <w:types>
          <w:type w:val="bbPlcHdr"/>
        </w:types>
        <w:behaviors>
          <w:behavior w:val="content"/>
        </w:behaviors>
        <w:guid w:val="{3C2EE46B-6AE3-4A35-B371-5D1946CEF5C5}"/>
      </w:docPartPr>
      <w:docPartBody>
        <w:p w:rsidR="00532E39" w:rsidRDefault="00C81692" w:rsidP="00C81692">
          <w:pPr>
            <w:pStyle w:val="0AE8DCF2963F44458D613000606B6893"/>
          </w:pPr>
          <w:r w:rsidRPr="00413D0E">
            <w:rPr>
              <w:rStyle w:val="PlaceholderText"/>
              <w:rFonts w:ascii="Tahoma" w:hAnsi="Tahoma" w:cs="Tahoma"/>
              <w:sz w:val="20"/>
              <w:szCs w:val="20"/>
            </w:rPr>
            <w:t>Click here to enter text</w:t>
          </w:r>
        </w:p>
      </w:docPartBody>
    </w:docPart>
    <w:docPart>
      <w:docPartPr>
        <w:name w:val="C91BF3803C44473285F662F4F8A6E108"/>
        <w:category>
          <w:name w:val="General"/>
          <w:gallery w:val="placeholder"/>
        </w:category>
        <w:types>
          <w:type w:val="bbPlcHdr"/>
        </w:types>
        <w:behaviors>
          <w:behavior w:val="content"/>
        </w:behaviors>
        <w:guid w:val="{E17033A3-1685-4814-8536-9911BEBFDF03}"/>
      </w:docPartPr>
      <w:docPartBody>
        <w:p w:rsidR="00532E39" w:rsidRDefault="00C81692" w:rsidP="00C81692">
          <w:pPr>
            <w:pStyle w:val="C91BF3803C44473285F662F4F8A6E108"/>
          </w:pPr>
          <w:r w:rsidRPr="00413D0E">
            <w:rPr>
              <w:rStyle w:val="PlaceholderText"/>
              <w:rFonts w:ascii="Tahoma" w:hAnsi="Tahoma" w:cs="Tahoma"/>
              <w:sz w:val="20"/>
              <w:szCs w:val="20"/>
            </w:rPr>
            <w:t>Click here to enter text</w:t>
          </w:r>
        </w:p>
      </w:docPartBody>
    </w:docPart>
    <w:docPart>
      <w:docPartPr>
        <w:name w:val="9DFB35E7C3F0441BAF8AED4859DA8758"/>
        <w:category>
          <w:name w:val="General"/>
          <w:gallery w:val="placeholder"/>
        </w:category>
        <w:types>
          <w:type w:val="bbPlcHdr"/>
        </w:types>
        <w:behaviors>
          <w:behavior w:val="content"/>
        </w:behaviors>
        <w:guid w:val="{968FAD9F-C84A-498D-9D21-15A38D74C47F}"/>
      </w:docPartPr>
      <w:docPartBody>
        <w:p w:rsidR="00532E39" w:rsidRDefault="00C81692" w:rsidP="00C81692">
          <w:pPr>
            <w:pStyle w:val="9DFB35E7C3F0441BAF8AED4859DA8758"/>
          </w:pPr>
          <w:r w:rsidRPr="00413D0E">
            <w:rPr>
              <w:rStyle w:val="PlaceholderText"/>
              <w:rFonts w:ascii="Tahoma" w:hAnsi="Tahoma" w:cs="Tahoma"/>
              <w:sz w:val="20"/>
              <w:szCs w:val="20"/>
            </w:rPr>
            <w:t>Click here to enter text</w:t>
          </w:r>
        </w:p>
      </w:docPartBody>
    </w:docPart>
    <w:docPart>
      <w:docPartPr>
        <w:name w:val="607399B962F9422385980139BEB2E7B7"/>
        <w:category>
          <w:name w:val="General"/>
          <w:gallery w:val="placeholder"/>
        </w:category>
        <w:types>
          <w:type w:val="bbPlcHdr"/>
        </w:types>
        <w:behaviors>
          <w:behavior w:val="content"/>
        </w:behaviors>
        <w:guid w:val="{BEA20702-E7FF-4068-8C68-D877CE947583}"/>
      </w:docPartPr>
      <w:docPartBody>
        <w:p w:rsidR="00532E39" w:rsidRDefault="00C81692" w:rsidP="00C81692">
          <w:pPr>
            <w:pStyle w:val="607399B962F9422385980139BEB2E7B7"/>
          </w:pPr>
          <w:r w:rsidRPr="00413D0E">
            <w:rPr>
              <w:rStyle w:val="PlaceholderText"/>
              <w:rFonts w:ascii="Tahoma" w:hAnsi="Tahoma" w:cs="Tahoma"/>
              <w:sz w:val="20"/>
              <w:szCs w:val="20"/>
            </w:rPr>
            <w:t>Click here to enter text</w:t>
          </w:r>
        </w:p>
      </w:docPartBody>
    </w:docPart>
    <w:docPart>
      <w:docPartPr>
        <w:name w:val="52864692F53B499F99057A2BF007F9C0"/>
        <w:category>
          <w:name w:val="General"/>
          <w:gallery w:val="placeholder"/>
        </w:category>
        <w:types>
          <w:type w:val="bbPlcHdr"/>
        </w:types>
        <w:behaviors>
          <w:behavior w:val="content"/>
        </w:behaviors>
        <w:guid w:val="{C0448819-A8A1-47A1-80DA-B4086F32F5A9}"/>
      </w:docPartPr>
      <w:docPartBody>
        <w:p w:rsidR="00532E39" w:rsidRDefault="00C81692" w:rsidP="00C81692">
          <w:pPr>
            <w:pStyle w:val="52864692F53B499F99057A2BF007F9C0"/>
          </w:pPr>
          <w:r w:rsidRPr="00413D0E">
            <w:rPr>
              <w:rStyle w:val="PlaceholderText"/>
              <w:rFonts w:ascii="Tahoma" w:hAnsi="Tahoma" w:cs="Tahoma"/>
              <w:sz w:val="20"/>
              <w:szCs w:val="20"/>
            </w:rPr>
            <w:t>Click here to enter text</w:t>
          </w:r>
        </w:p>
      </w:docPartBody>
    </w:docPart>
    <w:docPart>
      <w:docPartPr>
        <w:name w:val="73E9A99DD5CA45CEBA2C43F783473D7D"/>
        <w:category>
          <w:name w:val="General"/>
          <w:gallery w:val="placeholder"/>
        </w:category>
        <w:types>
          <w:type w:val="bbPlcHdr"/>
        </w:types>
        <w:behaviors>
          <w:behavior w:val="content"/>
        </w:behaviors>
        <w:guid w:val="{343B00E9-8061-44D3-94E0-3647D80046F7}"/>
      </w:docPartPr>
      <w:docPartBody>
        <w:p w:rsidR="00532E39" w:rsidRDefault="00C81692" w:rsidP="00C81692">
          <w:pPr>
            <w:pStyle w:val="73E9A99DD5CA45CEBA2C43F783473D7D"/>
          </w:pPr>
          <w:r w:rsidRPr="00413D0E">
            <w:rPr>
              <w:rStyle w:val="PlaceholderText"/>
              <w:rFonts w:ascii="Tahoma" w:hAnsi="Tahoma" w:cs="Tahoma"/>
              <w:sz w:val="20"/>
              <w:szCs w:val="20"/>
            </w:rPr>
            <w:t>Click here to enter text</w:t>
          </w:r>
        </w:p>
      </w:docPartBody>
    </w:docPart>
    <w:docPart>
      <w:docPartPr>
        <w:name w:val="9C3EE7ECA48B4BA99E99EF28E7E0AE17"/>
        <w:category>
          <w:name w:val="General"/>
          <w:gallery w:val="placeholder"/>
        </w:category>
        <w:types>
          <w:type w:val="bbPlcHdr"/>
        </w:types>
        <w:behaviors>
          <w:behavior w:val="content"/>
        </w:behaviors>
        <w:guid w:val="{43584DE3-522B-4766-9BBD-BDCDA4FFE9F4}"/>
      </w:docPartPr>
      <w:docPartBody>
        <w:p w:rsidR="00532E39" w:rsidRDefault="00C81692" w:rsidP="00C81692">
          <w:pPr>
            <w:pStyle w:val="9C3EE7ECA48B4BA99E99EF28E7E0AE17"/>
          </w:pPr>
          <w:r w:rsidRPr="00413D0E">
            <w:rPr>
              <w:rStyle w:val="PlaceholderText"/>
              <w:rFonts w:ascii="Tahoma" w:hAnsi="Tahoma" w:cs="Tahoma"/>
              <w:sz w:val="20"/>
              <w:szCs w:val="20"/>
            </w:rPr>
            <w:t>Click here to enter text</w:t>
          </w:r>
        </w:p>
      </w:docPartBody>
    </w:docPart>
    <w:docPart>
      <w:docPartPr>
        <w:name w:val="79503102B57A456AA7CCFBA8F6384AA7"/>
        <w:category>
          <w:name w:val="General"/>
          <w:gallery w:val="placeholder"/>
        </w:category>
        <w:types>
          <w:type w:val="bbPlcHdr"/>
        </w:types>
        <w:behaviors>
          <w:behavior w:val="content"/>
        </w:behaviors>
        <w:guid w:val="{441A65AD-49B8-4D5A-B359-B66D004EBFB2}"/>
      </w:docPartPr>
      <w:docPartBody>
        <w:p w:rsidR="00532E39" w:rsidRDefault="00C81692" w:rsidP="00C81692">
          <w:pPr>
            <w:pStyle w:val="79503102B57A456AA7CCFBA8F6384AA7"/>
          </w:pPr>
          <w:r w:rsidRPr="00413D0E">
            <w:rPr>
              <w:rStyle w:val="PlaceholderText"/>
              <w:rFonts w:ascii="Tahoma" w:hAnsi="Tahoma" w:cs="Tahoma"/>
              <w:sz w:val="20"/>
              <w:szCs w:val="20"/>
            </w:rPr>
            <w:t>Click here to enter text</w:t>
          </w:r>
        </w:p>
      </w:docPartBody>
    </w:docPart>
    <w:docPart>
      <w:docPartPr>
        <w:name w:val="89581A72ECF64AA69CDE179EBCD0F501"/>
        <w:category>
          <w:name w:val="General"/>
          <w:gallery w:val="placeholder"/>
        </w:category>
        <w:types>
          <w:type w:val="bbPlcHdr"/>
        </w:types>
        <w:behaviors>
          <w:behavior w:val="content"/>
        </w:behaviors>
        <w:guid w:val="{939C0CEC-5221-4DDD-9FD4-687F91D6B3AE}"/>
      </w:docPartPr>
      <w:docPartBody>
        <w:p w:rsidR="00532E39" w:rsidRDefault="00C81692" w:rsidP="00C81692">
          <w:pPr>
            <w:pStyle w:val="89581A72ECF64AA69CDE179EBCD0F501"/>
          </w:pPr>
          <w:r w:rsidRPr="00413D0E">
            <w:rPr>
              <w:rStyle w:val="PlaceholderText"/>
              <w:rFonts w:ascii="Tahoma" w:hAnsi="Tahoma" w:cs="Tahoma"/>
              <w:sz w:val="20"/>
              <w:szCs w:val="20"/>
            </w:rPr>
            <w:t>Click here to enter text</w:t>
          </w:r>
        </w:p>
      </w:docPartBody>
    </w:docPart>
    <w:docPart>
      <w:docPartPr>
        <w:name w:val="91C2C60761954A58985CD22359226913"/>
        <w:category>
          <w:name w:val="General"/>
          <w:gallery w:val="placeholder"/>
        </w:category>
        <w:types>
          <w:type w:val="bbPlcHdr"/>
        </w:types>
        <w:behaviors>
          <w:behavior w:val="content"/>
        </w:behaviors>
        <w:guid w:val="{C80290CE-7679-4FDA-A7CB-20846CA8DEDD}"/>
      </w:docPartPr>
      <w:docPartBody>
        <w:p w:rsidR="00532E39" w:rsidRDefault="00C81692" w:rsidP="00C81692">
          <w:pPr>
            <w:pStyle w:val="91C2C60761954A58985CD22359226913"/>
          </w:pPr>
          <w:r w:rsidRPr="00413D0E">
            <w:rPr>
              <w:rStyle w:val="PlaceholderText"/>
              <w:rFonts w:ascii="Tahoma" w:hAnsi="Tahoma" w:cs="Tahoma"/>
              <w:sz w:val="20"/>
              <w:szCs w:val="20"/>
            </w:rPr>
            <w:t>Click here to enter text</w:t>
          </w:r>
        </w:p>
      </w:docPartBody>
    </w:docPart>
    <w:docPart>
      <w:docPartPr>
        <w:name w:val="EB45A9B0607644B0B1E4E0E47E016C9E"/>
        <w:category>
          <w:name w:val="General"/>
          <w:gallery w:val="placeholder"/>
        </w:category>
        <w:types>
          <w:type w:val="bbPlcHdr"/>
        </w:types>
        <w:behaviors>
          <w:behavior w:val="content"/>
        </w:behaviors>
        <w:guid w:val="{1D4002F7-8BA7-4437-A192-42205FEEDC63}"/>
      </w:docPartPr>
      <w:docPartBody>
        <w:p w:rsidR="00532E39" w:rsidRDefault="00C81692" w:rsidP="00C81692">
          <w:pPr>
            <w:pStyle w:val="EB45A9B0607644B0B1E4E0E47E016C9E"/>
          </w:pPr>
          <w:r w:rsidRPr="00413D0E">
            <w:rPr>
              <w:rStyle w:val="PlaceholderText"/>
              <w:rFonts w:ascii="Tahoma" w:hAnsi="Tahoma" w:cs="Tahoma"/>
              <w:sz w:val="20"/>
              <w:szCs w:val="20"/>
            </w:rPr>
            <w:t>Click here to enter text</w:t>
          </w:r>
        </w:p>
      </w:docPartBody>
    </w:docPart>
    <w:docPart>
      <w:docPartPr>
        <w:name w:val="931C8EE30E954C09A8DA46967F3BDD61"/>
        <w:category>
          <w:name w:val="General"/>
          <w:gallery w:val="placeholder"/>
        </w:category>
        <w:types>
          <w:type w:val="bbPlcHdr"/>
        </w:types>
        <w:behaviors>
          <w:behavior w:val="content"/>
        </w:behaviors>
        <w:guid w:val="{F9B2AF9B-6B94-4482-94C2-3F3C3771CF8E}"/>
      </w:docPartPr>
      <w:docPartBody>
        <w:p w:rsidR="00532E39" w:rsidRDefault="00C81692" w:rsidP="00C81692">
          <w:pPr>
            <w:pStyle w:val="931C8EE30E954C09A8DA46967F3BDD61"/>
          </w:pPr>
          <w:r w:rsidRPr="00413D0E">
            <w:rPr>
              <w:rStyle w:val="PlaceholderText"/>
              <w:rFonts w:ascii="Tahoma" w:hAnsi="Tahoma" w:cs="Tahoma"/>
              <w:sz w:val="20"/>
              <w:szCs w:val="20"/>
            </w:rPr>
            <w:t>Click here to enter text</w:t>
          </w:r>
        </w:p>
      </w:docPartBody>
    </w:docPart>
    <w:docPart>
      <w:docPartPr>
        <w:name w:val="470EC338CBE04522812F07FC67AA2231"/>
        <w:category>
          <w:name w:val="General"/>
          <w:gallery w:val="placeholder"/>
        </w:category>
        <w:types>
          <w:type w:val="bbPlcHdr"/>
        </w:types>
        <w:behaviors>
          <w:behavior w:val="content"/>
        </w:behaviors>
        <w:guid w:val="{B8DF3395-1EFD-4912-9845-DFF868524A72}"/>
      </w:docPartPr>
      <w:docPartBody>
        <w:p w:rsidR="00532E39" w:rsidRDefault="00C81692" w:rsidP="00C81692">
          <w:pPr>
            <w:pStyle w:val="470EC338CBE04522812F07FC67AA2231"/>
          </w:pPr>
          <w:r w:rsidRPr="00413D0E">
            <w:rPr>
              <w:rStyle w:val="PlaceholderText"/>
              <w:rFonts w:ascii="Tahoma" w:hAnsi="Tahoma" w:cs="Tahoma"/>
              <w:sz w:val="20"/>
              <w:szCs w:val="20"/>
            </w:rPr>
            <w:t>Click here to enter text</w:t>
          </w:r>
        </w:p>
      </w:docPartBody>
    </w:docPart>
    <w:docPart>
      <w:docPartPr>
        <w:name w:val="ABEE6FB167FF4A978AC7552EFB550FF9"/>
        <w:category>
          <w:name w:val="General"/>
          <w:gallery w:val="placeholder"/>
        </w:category>
        <w:types>
          <w:type w:val="bbPlcHdr"/>
        </w:types>
        <w:behaviors>
          <w:behavior w:val="content"/>
        </w:behaviors>
        <w:guid w:val="{D6259BD2-EFB7-45CA-A46D-B81B98418DA9}"/>
      </w:docPartPr>
      <w:docPartBody>
        <w:p w:rsidR="00532E39" w:rsidRDefault="00C81692" w:rsidP="00C81692">
          <w:pPr>
            <w:pStyle w:val="ABEE6FB167FF4A978AC7552EFB550FF9"/>
          </w:pPr>
          <w:r w:rsidRPr="00413D0E">
            <w:rPr>
              <w:rStyle w:val="PlaceholderText"/>
              <w:rFonts w:ascii="Tahoma" w:hAnsi="Tahoma" w:cs="Tahoma"/>
              <w:sz w:val="20"/>
              <w:szCs w:val="20"/>
            </w:rPr>
            <w:t>Click here to enter text</w:t>
          </w:r>
        </w:p>
      </w:docPartBody>
    </w:docPart>
    <w:docPart>
      <w:docPartPr>
        <w:name w:val="4B9CD7C3958744789BB3DE1977A9A01F"/>
        <w:category>
          <w:name w:val="General"/>
          <w:gallery w:val="placeholder"/>
        </w:category>
        <w:types>
          <w:type w:val="bbPlcHdr"/>
        </w:types>
        <w:behaviors>
          <w:behavior w:val="content"/>
        </w:behaviors>
        <w:guid w:val="{35F5AFAA-BA7A-4F1A-8725-98DB6D106869}"/>
      </w:docPartPr>
      <w:docPartBody>
        <w:p w:rsidR="00532E39" w:rsidRDefault="00C81692" w:rsidP="00C81692">
          <w:pPr>
            <w:pStyle w:val="4B9CD7C3958744789BB3DE1977A9A01F"/>
          </w:pPr>
          <w:r w:rsidRPr="00413D0E">
            <w:rPr>
              <w:rStyle w:val="PlaceholderText"/>
              <w:rFonts w:ascii="Tahoma" w:hAnsi="Tahoma" w:cs="Tahoma"/>
              <w:sz w:val="20"/>
              <w:szCs w:val="20"/>
            </w:rPr>
            <w:t>Click here to enter text</w:t>
          </w:r>
        </w:p>
      </w:docPartBody>
    </w:docPart>
    <w:docPart>
      <w:docPartPr>
        <w:name w:val="763FD8ABAF7145AFAAA2D5FF2BB66B83"/>
        <w:category>
          <w:name w:val="General"/>
          <w:gallery w:val="placeholder"/>
        </w:category>
        <w:types>
          <w:type w:val="bbPlcHdr"/>
        </w:types>
        <w:behaviors>
          <w:behavior w:val="content"/>
        </w:behaviors>
        <w:guid w:val="{04B545DC-FB9A-4D8C-971A-6F2B49D55E8A}"/>
      </w:docPartPr>
      <w:docPartBody>
        <w:p w:rsidR="00532E39" w:rsidRDefault="00C81692" w:rsidP="00C81692">
          <w:pPr>
            <w:pStyle w:val="763FD8ABAF7145AFAAA2D5FF2BB66B83"/>
          </w:pPr>
          <w:r w:rsidRPr="00413D0E">
            <w:rPr>
              <w:rStyle w:val="PlaceholderText"/>
              <w:rFonts w:ascii="Tahoma" w:hAnsi="Tahoma" w:cs="Tahoma"/>
              <w:sz w:val="20"/>
              <w:szCs w:val="20"/>
            </w:rPr>
            <w:t>Click here to enter text</w:t>
          </w:r>
        </w:p>
      </w:docPartBody>
    </w:docPart>
    <w:docPart>
      <w:docPartPr>
        <w:name w:val="4846A8C886454BAA9B674A1CB4AF28EE"/>
        <w:category>
          <w:name w:val="General"/>
          <w:gallery w:val="placeholder"/>
        </w:category>
        <w:types>
          <w:type w:val="bbPlcHdr"/>
        </w:types>
        <w:behaviors>
          <w:behavior w:val="content"/>
        </w:behaviors>
        <w:guid w:val="{B578B6F0-810F-4F95-BC68-810B242B667C}"/>
      </w:docPartPr>
      <w:docPartBody>
        <w:p w:rsidR="00532E39" w:rsidRDefault="00C81692" w:rsidP="00C81692">
          <w:pPr>
            <w:pStyle w:val="4846A8C886454BAA9B674A1CB4AF28EE"/>
          </w:pPr>
          <w:r w:rsidRPr="00413D0E">
            <w:rPr>
              <w:rStyle w:val="PlaceholderText"/>
              <w:rFonts w:ascii="Tahoma" w:hAnsi="Tahoma" w:cs="Tahoma"/>
              <w:sz w:val="20"/>
              <w:szCs w:val="20"/>
            </w:rPr>
            <w:t>Click here to enter text</w:t>
          </w:r>
        </w:p>
      </w:docPartBody>
    </w:docPart>
    <w:docPart>
      <w:docPartPr>
        <w:name w:val="0C3E8FA03D864A55A2575FDA16244FBF"/>
        <w:category>
          <w:name w:val="General"/>
          <w:gallery w:val="placeholder"/>
        </w:category>
        <w:types>
          <w:type w:val="bbPlcHdr"/>
        </w:types>
        <w:behaviors>
          <w:behavior w:val="content"/>
        </w:behaviors>
        <w:guid w:val="{12F068EC-45BC-4E99-8E8E-CBF00F306971}"/>
      </w:docPartPr>
      <w:docPartBody>
        <w:p w:rsidR="00532E39" w:rsidRDefault="00C81692" w:rsidP="00C81692">
          <w:pPr>
            <w:pStyle w:val="0C3E8FA03D864A55A2575FDA16244FBF"/>
          </w:pPr>
          <w:r w:rsidRPr="00413D0E">
            <w:rPr>
              <w:rStyle w:val="PlaceholderText"/>
              <w:rFonts w:ascii="Tahoma" w:hAnsi="Tahoma" w:cs="Tahoma"/>
              <w:sz w:val="20"/>
              <w:szCs w:val="20"/>
            </w:rPr>
            <w:t>Click here to enter text</w:t>
          </w:r>
        </w:p>
      </w:docPartBody>
    </w:docPart>
    <w:docPart>
      <w:docPartPr>
        <w:name w:val="4BA5B6FC56AA4C92BE9606AB3BCEDC95"/>
        <w:category>
          <w:name w:val="General"/>
          <w:gallery w:val="placeholder"/>
        </w:category>
        <w:types>
          <w:type w:val="bbPlcHdr"/>
        </w:types>
        <w:behaviors>
          <w:behavior w:val="content"/>
        </w:behaviors>
        <w:guid w:val="{BE67BC6C-583B-4E46-B679-8CCB08E34E7B}"/>
      </w:docPartPr>
      <w:docPartBody>
        <w:p w:rsidR="00532E39" w:rsidRDefault="00C81692" w:rsidP="00C81692">
          <w:pPr>
            <w:pStyle w:val="4BA5B6FC56AA4C92BE9606AB3BCEDC95"/>
          </w:pPr>
          <w:r w:rsidRPr="00413D0E">
            <w:rPr>
              <w:rStyle w:val="PlaceholderText"/>
              <w:rFonts w:ascii="Tahoma" w:hAnsi="Tahoma" w:cs="Tahoma"/>
              <w:sz w:val="20"/>
              <w:szCs w:val="20"/>
            </w:rPr>
            <w:t>Click here to enter text</w:t>
          </w:r>
        </w:p>
      </w:docPartBody>
    </w:docPart>
    <w:docPart>
      <w:docPartPr>
        <w:name w:val="A7312C388D894D979E91D61A1D7E437E"/>
        <w:category>
          <w:name w:val="General"/>
          <w:gallery w:val="placeholder"/>
        </w:category>
        <w:types>
          <w:type w:val="bbPlcHdr"/>
        </w:types>
        <w:behaviors>
          <w:behavior w:val="content"/>
        </w:behaviors>
        <w:guid w:val="{B673D1DE-B0B7-4B09-ADD9-BC94E31B2730}"/>
      </w:docPartPr>
      <w:docPartBody>
        <w:p w:rsidR="00532E39" w:rsidRDefault="00C81692" w:rsidP="00C81692">
          <w:pPr>
            <w:pStyle w:val="A7312C388D894D979E91D61A1D7E437E"/>
          </w:pPr>
          <w:r w:rsidRPr="00413D0E">
            <w:rPr>
              <w:rStyle w:val="PlaceholderText"/>
              <w:rFonts w:ascii="Tahoma" w:hAnsi="Tahoma" w:cs="Tahoma"/>
              <w:sz w:val="20"/>
              <w:szCs w:val="20"/>
            </w:rPr>
            <w:t>Click here to enter text</w:t>
          </w:r>
        </w:p>
      </w:docPartBody>
    </w:docPart>
    <w:docPart>
      <w:docPartPr>
        <w:name w:val="0B31A54BABAF49ECB398E9D509DC3575"/>
        <w:category>
          <w:name w:val="General"/>
          <w:gallery w:val="placeholder"/>
        </w:category>
        <w:types>
          <w:type w:val="bbPlcHdr"/>
        </w:types>
        <w:behaviors>
          <w:behavior w:val="content"/>
        </w:behaviors>
        <w:guid w:val="{9AE68508-062B-41C4-8A21-3ADBC8C4A86B}"/>
      </w:docPartPr>
      <w:docPartBody>
        <w:p w:rsidR="00532E39" w:rsidRDefault="00C81692" w:rsidP="00C81692">
          <w:pPr>
            <w:pStyle w:val="0B31A54BABAF49ECB398E9D509DC3575"/>
          </w:pPr>
          <w:r w:rsidRPr="00413D0E">
            <w:rPr>
              <w:rStyle w:val="PlaceholderText"/>
              <w:rFonts w:ascii="Tahoma" w:hAnsi="Tahoma" w:cs="Tahoma"/>
              <w:sz w:val="20"/>
              <w:szCs w:val="20"/>
            </w:rPr>
            <w:t>Click here to enter text</w:t>
          </w:r>
        </w:p>
      </w:docPartBody>
    </w:docPart>
    <w:docPart>
      <w:docPartPr>
        <w:name w:val="1B26834FA91A4E7FAF7F796841E6EF93"/>
        <w:category>
          <w:name w:val="General"/>
          <w:gallery w:val="placeholder"/>
        </w:category>
        <w:types>
          <w:type w:val="bbPlcHdr"/>
        </w:types>
        <w:behaviors>
          <w:behavior w:val="content"/>
        </w:behaviors>
        <w:guid w:val="{30A4DAA3-10C2-4377-8CAC-52B42A2F80C9}"/>
      </w:docPartPr>
      <w:docPartBody>
        <w:p w:rsidR="00532E39" w:rsidRDefault="00C81692" w:rsidP="00C81692">
          <w:pPr>
            <w:pStyle w:val="1B26834FA91A4E7FAF7F796841E6EF93"/>
          </w:pPr>
          <w:r w:rsidRPr="00413D0E">
            <w:rPr>
              <w:rStyle w:val="PlaceholderText"/>
              <w:rFonts w:ascii="Tahoma" w:hAnsi="Tahoma" w:cs="Tahoma"/>
              <w:sz w:val="20"/>
              <w:szCs w:val="20"/>
            </w:rPr>
            <w:t>Click here to enter text</w:t>
          </w:r>
        </w:p>
      </w:docPartBody>
    </w:docPart>
    <w:docPart>
      <w:docPartPr>
        <w:name w:val="96478709AA0D4614BDA345E7428F6025"/>
        <w:category>
          <w:name w:val="General"/>
          <w:gallery w:val="placeholder"/>
        </w:category>
        <w:types>
          <w:type w:val="bbPlcHdr"/>
        </w:types>
        <w:behaviors>
          <w:behavior w:val="content"/>
        </w:behaviors>
        <w:guid w:val="{77D32F92-C806-4E20-B01B-5F3F9F4187AA}"/>
      </w:docPartPr>
      <w:docPartBody>
        <w:p w:rsidR="00532E39" w:rsidRDefault="00C81692" w:rsidP="00C81692">
          <w:pPr>
            <w:pStyle w:val="96478709AA0D4614BDA345E7428F6025"/>
          </w:pPr>
          <w:r w:rsidRPr="00413D0E">
            <w:rPr>
              <w:rStyle w:val="PlaceholderText"/>
              <w:rFonts w:ascii="Tahoma" w:hAnsi="Tahoma" w:cs="Tahoma"/>
              <w:sz w:val="20"/>
              <w:szCs w:val="20"/>
            </w:rPr>
            <w:t>Click here to enter text</w:t>
          </w:r>
        </w:p>
      </w:docPartBody>
    </w:docPart>
    <w:docPart>
      <w:docPartPr>
        <w:name w:val="63A6A73974234CE999EE507114800152"/>
        <w:category>
          <w:name w:val="General"/>
          <w:gallery w:val="placeholder"/>
        </w:category>
        <w:types>
          <w:type w:val="bbPlcHdr"/>
        </w:types>
        <w:behaviors>
          <w:behavior w:val="content"/>
        </w:behaviors>
        <w:guid w:val="{318F16C8-5229-4CC3-AFE3-E633E1C0651F}"/>
      </w:docPartPr>
      <w:docPartBody>
        <w:p w:rsidR="00532E39" w:rsidRDefault="00C81692" w:rsidP="00C81692">
          <w:pPr>
            <w:pStyle w:val="63A6A73974234CE999EE507114800152"/>
          </w:pPr>
          <w:r w:rsidRPr="00413D0E">
            <w:rPr>
              <w:rStyle w:val="PlaceholderText"/>
              <w:rFonts w:ascii="Tahoma" w:hAnsi="Tahoma" w:cs="Tahoma"/>
              <w:sz w:val="20"/>
              <w:szCs w:val="20"/>
            </w:rPr>
            <w:t>Click here to enter text</w:t>
          </w:r>
        </w:p>
      </w:docPartBody>
    </w:docPart>
    <w:docPart>
      <w:docPartPr>
        <w:name w:val="CF3572238ACD41418BBF15AEEF5D2F7C"/>
        <w:category>
          <w:name w:val="General"/>
          <w:gallery w:val="placeholder"/>
        </w:category>
        <w:types>
          <w:type w:val="bbPlcHdr"/>
        </w:types>
        <w:behaviors>
          <w:behavior w:val="content"/>
        </w:behaviors>
        <w:guid w:val="{F5B2C4F9-B947-4750-8DEC-7AB66A300558}"/>
      </w:docPartPr>
      <w:docPartBody>
        <w:p w:rsidR="00532E39" w:rsidRDefault="00C81692" w:rsidP="00C81692">
          <w:pPr>
            <w:pStyle w:val="CF3572238ACD41418BBF15AEEF5D2F7C"/>
          </w:pPr>
          <w:r w:rsidRPr="00413D0E">
            <w:rPr>
              <w:rStyle w:val="PlaceholderText"/>
              <w:rFonts w:ascii="Tahoma" w:hAnsi="Tahoma" w:cs="Tahoma"/>
              <w:sz w:val="20"/>
              <w:szCs w:val="20"/>
            </w:rPr>
            <w:t>Click here to enter text</w:t>
          </w:r>
        </w:p>
      </w:docPartBody>
    </w:docPart>
    <w:docPart>
      <w:docPartPr>
        <w:name w:val="312775D319D540BE9929CC980104F302"/>
        <w:category>
          <w:name w:val="General"/>
          <w:gallery w:val="placeholder"/>
        </w:category>
        <w:types>
          <w:type w:val="bbPlcHdr"/>
        </w:types>
        <w:behaviors>
          <w:behavior w:val="content"/>
        </w:behaviors>
        <w:guid w:val="{297812EF-6905-48EC-AAD4-217846362D97}"/>
      </w:docPartPr>
      <w:docPartBody>
        <w:p w:rsidR="00532E39" w:rsidRDefault="00C81692" w:rsidP="00C81692">
          <w:pPr>
            <w:pStyle w:val="312775D319D540BE9929CC980104F302"/>
          </w:pPr>
          <w:r w:rsidRPr="00413D0E">
            <w:rPr>
              <w:rStyle w:val="PlaceholderText"/>
              <w:rFonts w:ascii="Tahoma" w:hAnsi="Tahoma" w:cs="Tahoma"/>
              <w:sz w:val="20"/>
              <w:szCs w:val="20"/>
            </w:rPr>
            <w:t>Click here to enter text</w:t>
          </w:r>
        </w:p>
      </w:docPartBody>
    </w:docPart>
    <w:docPart>
      <w:docPartPr>
        <w:name w:val="3FC59DDAA0EC480D861E3D9FF002CA59"/>
        <w:category>
          <w:name w:val="General"/>
          <w:gallery w:val="placeholder"/>
        </w:category>
        <w:types>
          <w:type w:val="bbPlcHdr"/>
        </w:types>
        <w:behaviors>
          <w:behavior w:val="content"/>
        </w:behaviors>
        <w:guid w:val="{6241D59F-E5E8-4F9E-AD57-37A971648F0F}"/>
      </w:docPartPr>
      <w:docPartBody>
        <w:p w:rsidR="00532E39" w:rsidRDefault="00C81692" w:rsidP="00C81692">
          <w:pPr>
            <w:pStyle w:val="3FC59DDAA0EC480D861E3D9FF002CA59"/>
          </w:pPr>
          <w:r w:rsidRPr="00413D0E">
            <w:rPr>
              <w:rStyle w:val="PlaceholderText"/>
              <w:rFonts w:ascii="Tahoma" w:hAnsi="Tahoma" w:cs="Tahoma"/>
              <w:sz w:val="20"/>
              <w:szCs w:val="20"/>
            </w:rPr>
            <w:t>Click here to enter text</w:t>
          </w:r>
        </w:p>
      </w:docPartBody>
    </w:docPart>
    <w:docPart>
      <w:docPartPr>
        <w:name w:val="33849514A06848699CCFB94D5AB9B0D2"/>
        <w:category>
          <w:name w:val="General"/>
          <w:gallery w:val="placeholder"/>
        </w:category>
        <w:types>
          <w:type w:val="bbPlcHdr"/>
        </w:types>
        <w:behaviors>
          <w:behavior w:val="content"/>
        </w:behaviors>
        <w:guid w:val="{5B082945-D1EE-4A4B-8B7E-25C120E9F029}"/>
      </w:docPartPr>
      <w:docPartBody>
        <w:p w:rsidR="00532E39" w:rsidRDefault="00C81692" w:rsidP="00C81692">
          <w:pPr>
            <w:pStyle w:val="33849514A06848699CCFB94D5AB9B0D2"/>
          </w:pPr>
          <w:r w:rsidRPr="00413D0E">
            <w:rPr>
              <w:rStyle w:val="PlaceholderText"/>
              <w:rFonts w:ascii="Tahoma" w:hAnsi="Tahoma" w:cs="Tahoma"/>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ircular Pro Book">
    <w:altName w:val="Calibri"/>
    <w:panose1 w:val="00000000000000000000"/>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92"/>
    <w:rsid w:val="00532E39"/>
    <w:rsid w:val="00C81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4BE222D0754180AF3CBAF44A920EA9">
    <w:name w:val="404BE222D0754180AF3CBAF44A920EA9"/>
    <w:rsid w:val="00C81692"/>
  </w:style>
  <w:style w:type="character" w:styleId="PlaceholderText">
    <w:name w:val="Placeholder Text"/>
    <w:basedOn w:val="DefaultParagraphFont"/>
    <w:uiPriority w:val="99"/>
    <w:semiHidden/>
    <w:rsid w:val="00C81692"/>
    <w:rPr>
      <w:color w:val="808080"/>
    </w:rPr>
  </w:style>
  <w:style w:type="paragraph" w:customStyle="1" w:styleId="56407153CF564188BE268901DB54F1E5">
    <w:name w:val="56407153CF564188BE268901DB54F1E5"/>
    <w:rsid w:val="00C81692"/>
  </w:style>
  <w:style w:type="paragraph" w:customStyle="1" w:styleId="249A3BC06C5B4EA9B4CFF9F0DA1C7CAD">
    <w:name w:val="249A3BC06C5B4EA9B4CFF9F0DA1C7CAD"/>
    <w:rsid w:val="00C81692"/>
  </w:style>
  <w:style w:type="paragraph" w:customStyle="1" w:styleId="16F7B67EA142404FAF341145F26C92B2">
    <w:name w:val="16F7B67EA142404FAF341145F26C92B2"/>
    <w:rsid w:val="00C81692"/>
  </w:style>
  <w:style w:type="paragraph" w:customStyle="1" w:styleId="333ECFD56BC4495E9EF656474732D77C">
    <w:name w:val="333ECFD56BC4495E9EF656474732D77C"/>
    <w:rsid w:val="00C81692"/>
  </w:style>
  <w:style w:type="paragraph" w:customStyle="1" w:styleId="11E74CFBB22D41AFACDB5DD856DF39DE">
    <w:name w:val="11E74CFBB22D41AFACDB5DD856DF39DE"/>
    <w:rsid w:val="00C81692"/>
  </w:style>
  <w:style w:type="paragraph" w:customStyle="1" w:styleId="60944B99A2094933BBD05F7C6A75A8B6">
    <w:name w:val="60944B99A2094933BBD05F7C6A75A8B6"/>
    <w:rsid w:val="00C81692"/>
  </w:style>
  <w:style w:type="paragraph" w:customStyle="1" w:styleId="5DCCE932034949E6AA262C0697F225FE">
    <w:name w:val="5DCCE932034949E6AA262C0697F225FE"/>
    <w:rsid w:val="00C81692"/>
  </w:style>
  <w:style w:type="paragraph" w:customStyle="1" w:styleId="73F1E2673096405F971D9124E32E9116">
    <w:name w:val="73F1E2673096405F971D9124E32E9116"/>
    <w:rsid w:val="00C81692"/>
  </w:style>
  <w:style w:type="paragraph" w:customStyle="1" w:styleId="8A5B98D711F04582857F3BEA66BC020D">
    <w:name w:val="8A5B98D711F04582857F3BEA66BC020D"/>
    <w:rsid w:val="00C81692"/>
  </w:style>
  <w:style w:type="paragraph" w:customStyle="1" w:styleId="0C14A2F6CCEC4CD4836F35B04B1F0D4B">
    <w:name w:val="0C14A2F6CCEC4CD4836F35B04B1F0D4B"/>
    <w:rsid w:val="00C81692"/>
  </w:style>
  <w:style w:type="paragraph" w:customStyle="1" w:styleId="F0FACF174DA24D7B838E486E7D6D3899">
    <w:name w:val="F0FACF174DA24D7B838E486E7D6D3899"/>
    <w:rsid w:val="00C81692"/>
  </w:style>
  <w:style w:type="paragraph" w:customStyle="1" w:styleId="D9CF883A441B4507899E8C3A22AF44F1">
    <w:name w:val="D9CF883A441B4507899E8C3A22AF44F1"/>
    <w:rsid w:val="00C81692"/>
  </w:style>
  <w:style w:type="paragraph" w:customStyle="1" w:styleId="1DFEEAB64E834306A2346F082F9024AC">
    <w:name w:val="1DFEEAB64E834306A2346F082F9024AC"/>
    <w:rsid w:val="00C81692"/>
  </w:style>
  <w:style w:type="paragraph" w:customStyle="1" w:styleId="685853EE0646479C8DBA25BB202CE578">
    <w:name w:val="685853EE0646479C8DBA25BB202CE578"/>
    <w:rsid w:val="00C81692"/>
  </w:style>
  <w:style w:type="paragraph" w:customStyle="1" w:styleId="3D70788F988A45B78E4FA4053E22FAD7">
    <w:name w:val="3D70788F988A45B78E4FA4053E22FAD7"/>
    <w:rsid w:val="00C81692"/>
  </w:style>
  <w:style w:type="paragraph" w:customStyle="1" w:styleId="813CF702FA294E7E9FCB1ECAC362E437">
    <w:name w:val="813CF702FA294E7E9FCB1ECAC362E437"/>
    <w:rsid w:val="00C81692"/>
  </w:style>
  <w:style w:type="paragraph" w:customStyle="1" w:styleId="B3CE847004094D18B60AF414CF34963C">
    <w:name w:val="B3CE847004094D18B60AF414CF34963C"/>
    <w:rsid w:val="00C81692"/>
  </w:style>
  <w:style w:type="paragraph" w:customStyle="1" w:styleId="244C510E502648AE8DBF8FAE72DE5FCF">
    <w:name w:val="244C510E502648AE8DBF8FAE72DE5FCF"/>
    <w:rsid w:val="00C81692"/>
  </w:style>
  <w:style w:type="paragraph" w:customStyle="1" w:styleId="0AEECCF177304B059E0B3E73DD790538">
    <w:name w:val="0AEECCF177304B059E0B3E73DD790538"/>
    <w:rsid w:val="00C81692"/>
  </w:style>
  <w:style w:type="paragraph" w:customStyle="1" w:styleId="ED2D4CC4EB1D4556B44DD70725FA09B9">
    <w:name w:val="ED2D4CC4EB1D4556B44DD70725FA09B9"/>
    <w:rsid w:val="00C81692"/>
  </w:style>
  <w:style w:type="paragraph" w:customStyle="1" w:styleId="B881CA6199B24186BFB548503FBCBEC3">
    <w:name w:val="B881CA6199B24186BFB548503FBCBEC3"/>
    <w:rsid w:val="00C81692"/>
  </w:style>
  <w:style w:type="paragraph" w:customStyle="1" w:styleId="90A02094D9F442C4B6B882EB8A6C3376">
    <w:name w:val="90A02094D9F442C4B6B882EB8A6C3376"/>
    <w:rsid w:val="00C81692"/>
  </w:style>
  <w:style w:type="paragraph" w:customStyle="1" w:styleId="80395103FF184D7FA5ACEEC9FDFFD787">
    <w:name w:val="80395103FF184D7FA5ACEEC9FDFFD787"/>
    <w:rsid w:val="00C81692"/>
  </w:style>
  <w:style w:type="paragraph" w:customStyle="1" w:styleId="26843057B300472D8214F55E13A6470D">
    <w:name w:val="26843057B300472D8214F55E13A6470D"/>
    <w:rsid w:val="00C81692"/>
  </w:style>
  <w:style w:type="paragraph" w:customStyle="1" w:styleId="82EE9F328F204C9686361ABA84D1ECD0">
    <w:name w:val="82EE9F328F204C9686361ABA84D1ECD0"/>
    <w:rsid w:val="00C81692"/>
  </w:style>
  <w:style w:type="paragraph" w:customStyle="1" w:styleId="20A8939597884BB7B6A3B9A5B1481739">
    <w:name w:val="20A8939597884BB7B6A3B9A5B1481739"/>
    <w:rsid w:val="00C81692"/>
  </w:style>
  <w:style w:type="paragraph" w:customStyle="1" w:styleId="C5B75DD4CF714D43B8D3C496547F335B">
    <w:name w:val="C5B75DD4CF714D43B8D3C496547F335B"/>
    <w:rsid w:val="00C81692"/>
  </w:style>
  <w:style w:type="paragraph" w:customStyle="1" w:styleId="8A93840138604B3B8E29BEDAA0765C6D">
    <w:name w:val="8A93840138604B3B8E29BEDAA0765C6D"/>
    <w:rsid w:val="00C81692"/>
  </w:style>
  <w:style w:type="paragraph" w:customStyle="1" w:styleId="1F545F73F8A14AB1A0443AB5410538AF">
    <w:name w:val="1F545F73F8A14AB1A0443AB5410538AF"/>
    <w:rsid w:val="00C81692"/>
  </w:style>
  <w:style w:type="paragraph" w:customStyle="1" w:styleId="DC101D648ABE4DFAADB22C8232336B38">
    <w:name w:val="DC101D648ABE4DFAADB22C8232336B38"/>
    <w:rsid w:val="00C81692"/>
  </w:style>
  <w:style w:type="paragraph" w:customStyle="1" w:styleId="0AE8DCF2963F44458D613000606B6893">
    <w:name w:val="0AE8DCF2963F44458D613000606B6893"/>
    <w:rsid w:val="00C81692"/>
  </w:style>
  <w:style w:type="paragraph" w:customStyle="1" w:styleId="C91BF3803C44473285F662F4F8A6E108">
    <w:name w:val="C91BF3803C44473285F662F4F8A6E108"/>
    <w:rsid w:val="00C81692"/>
  </w:style>
  <w:style w:type="paragraph" w:customStyle="1" w:styleId="9DFB35E7C3F0441BAF8AED4859DA8758">
    <w:name w:val="9DFB35E7C3F0441BAF8AED4859DA8758"/>
    <w:rsid w:val="00C81692"/>
  </w:style>
  <w:style w:type="paragraph" w:customStyle="1" w:styleId="607399B962F9422385980139BEB2E7B7">
    <w:name w:val="607399B962F9422385980139BEB2E7B7"/>
    <w:rsid w:val="00C81692"/>
  </w:style>
  <w:style w:type="paragraph" w:customStyle="1" w:styleId="52864692F53B499F99057A2BF007F9C0">
    <w:name w:val="52864692F53B499F99057A2BF007F9C0"/>
    <w:rsid w:val="00C81692"/>
  </w:style>
  <w:style w:type="paragraph" w:customStyle="1" w:styleId="73E9A99DD5CA45CEBA2C43F783473D7D">
    <w:name w:val="73E9A99DD5CA45CEBA2C43F783473D7D"/>
    <w:rsid w:val="00C81692"/>
  </w:style>
  <w:style w:type="paragraph" w:customStyle="1" w:styleId="9C3EE7ECA48B4BA99E99EF28E7E0AE17">
    <w:name w:val="9C3EE7ECA48B4BA99E99EF28E7E0AE17"/>
    <w:rsid w:val="00C81692"/>
  </w:style>
  <w:style w:type="paragraph" w:customStyle="1" w:styleId="6F4C2B9B10FA46F8A0D80E0A05FA3ACB">
    <w:name w:val="6F4C2B9B10FA46F8A0D80E0A05FA3ACB"/>
    <w:rsid w:val="00C81692"/>
  </w:style>
  <w:style w:type="paragraph" w:customStyle="1" w:styleId="6172441130694D13976F61A5B9B4581F">
    <w:name w:val="6172441130694D13976F61A5B9B4581F"/>
    <w:rsid w:val="00C81692"/>
  </w:style>
  <w:style w:type="paragraph" w:customStyle="1" w:styleId="79503102B57A456AA7CCFBA8F6384AA7">
    <w:name w:val="79503102B57A456AA7CCFBA8F6384AA7"/>
    <w:rsid w:val="00C81692"/>
  </w:style>
  <w:style w:type="paragraph" w:customStyle="1" w:styleId="89581A72ECF64AA69CDE179EBCD0F501">
    <w:name w:val="89581A72ECF64AA69CDE179EBCD0F501"/>
    <w:rsid w:val="00C81692"/>
  </w:style>
  <w:style w:type="paragraph" w:customStyle="1" w:styleId="91C2C60761954A58985CD22359226913">
    <w:name w:val="91C2C60761954A58985CD22359226913"/>
    <w:rsid w:val="00C81692"/>
  </w:style>
  <w:style w:type="paragraph" w:customStyle="1" w:styleId="4CD23A8ECA2541DDAD62290BEB4270BA">
    <w:name w:val="4CD23A8ECA2541DDAD62290BEB4270BA"/>
    <w:rsid w:val="00C81692"/>
  </w:style>
  <w:style w:type="paragraph" w:customStyle="1" w:styleId="D3AD353BFA5545F28E7EB625DB98F69F">
    <w:name w:val="D3AD353BFA5545F28E7EB625DB98F69F"/>
    <w:rsid w:val="00C81692"/>
  </w:style>
  <w:style w:type="paragraph" w:customStyle="1" w:styleId="46A14901C8E3477FA3A2665CF46CA780">
    <w:name w:val="46A14901C8E3477FA3A2665CF46CA780"/>
    <w:rsid w:val="00C81692"/>
  </w:style>
  <w:style w:type="paragraph" w:customStyle="1" w:styleId="7893F96E037E432CA9B7C7A67178E4D4">
    <w:name w:val="7893F96E037E432CA9B7C7A67178E4D4"/>
    <w:rsid w:val="00C81692"/>
  </w:style>
  <w:style w:type="paragraph" w:customStyle="1" w:styleId="79CC24A120AC4E6B9F2BD006E8113B19">
    <w:name w:val="79CC24A120AC4E6B9F2BD006E8113B19"/>
    <w:rsid w:val="00C81692"/>
  </w:style>
  <w:style w:type="paragraph" w:customStyle="1" w:styleId="C2DE11B9242845E5B6144DDA4E6BAD42">
    <w:name w:val="C2DE11B9242845E5B6144DDA4E6BAD42"/>
    <w:rsid w:val="00C81692"/>
  </w:style>
  <w:style w:type="paragraph" w:customStyle="1" w:styleId="491E03B0AC5A40C898C713A59F5EACCD">
    <w:name w:val="491E03B0AC5A40C898C713A59F5EACCD"/>
    <w:rsid w:val="00C81692"/>
  </w:style>
  <w:style w:type="paragraph" w:customStyle="1" w:styleId="1D66A2A9E88F49CDB01E49B24F304ECC">
    <w:name w:val="1D66A2A9E88F49CDB01E49B24F304ECC"/>
    <w:rsid w:val="00C81692"/>
  </w:style>
  <w:style w:type="paragraph" w:customStyle="1" w:styleId="115E14F5FB7C4DFA974DA4F287004CA0">
    <w:name w:val="115E14F5FB7C4DFA974DA4F287004CA0"/>
    <w:rsid w:val="00C81692"/>
  </w:style>
  <w:style w:type="paragraph" w:customStyle="1" w:styleId="EB45A9B0607644B0B1E4E0E47E016C9E">
    <w:name w:val="EB45A9B0607644B0B1E4E0E47E016C9E"/>
    <w:rsid w:val="00C81692"/>
  </w:style>
  <w:style w:type="paragraph" w:customStyle="1" w:styleId="931C8EE30E954C09A8DA46967F3BDD61">
    <w:name w:val="931C8EE30E954C09A8DA46967F3BDD61"/>
    <w:rsid w:val="00C81692"/>
  </w:style>
  <w:style w:type="paragraph" w:customStyle="1" w:styleId="8AA429A0B1F040E283FE76AEDDD0124E">
    <w:name w:val="8AA429A0B1F040E283FE76AEDDD0124E"/>
    <w:rsid w:val="00C81692"/>
  </w:style>
  <w:style w:type="paragraph" w:customStyle="1" w:styleId="470EC338CBE04522812F07FC67AA2231">
    <w:name w:val="470EC338CBE04522812F07FC67AA2231"/>
    <w:rsid w:val="00C81692"/>
  </w:style>
  <w:style w:type="paragraph" w:customStyle="1" w:styleId="ABEE6FB167FF4A978AC7552EFB550FF9">
    <w:name w:val="ABEE6FB167FF4A978AC7552EFB550FF9"/>
    <w:rsid w:val="00C81692"/>
  </w:style>
  <w:style w:type="paragraph" w:customStyle="1" w:styleId="4B9CD7C3958744789BB3DE1977A9A01F">
    <w:name w:val="4B9CD7C3958744789BB3DE1977A9A01F"/>
    <w:rsid w:val="00C81692"/>
  </w:style>
  <w:style w:type="paragraph" w:customStyle="1" w:styleId="FAA7C4B60F434710BD32C5A181FA832C">
    <w:name w:val="FAA7C4B60F434710BD32C5A181FA832C"/>
    <w:rsid w:val="00C81692"/>
  </w:style>
  <w:style w:type="paragraph" w:customStyle="1" w:styleId="89F7BA44A2E94F3D9827DA90371A9396">
    <w:name w:val="89F7BA44A2E94F3D9827DA90371A9396"/>
    <w:rsid w:val="00C81692"/>
  </w:style>
  <w:style w:type="paragraph" w:customStyle="1" w:styleId="61EFDA85964B4AD59A897841630822A8">
    <w:name w:val="61EFDA85964B4AD59A897841630822A8"/>
    <w:rsid w:val="00C81692"/>
  </w:style>
  <w:style w:type="paragraph" w:customStyle="1" w:styleId="21D362BA207E464EA636945A8D6CECAD">
    <w:name w:val="21D362BA207E464EA636945A8D6CECAD"/>
    <w:rsid w:val="00C81692"/>
  </w:style>
  <w:style w:type="paragraph" w:customStyle="1" w:styleId="9544C78306CB43FD9CD357999C0ED325">
    <w:name w:val="9544C78306CB43FD9CD357999C0ED325"/>
    <w:rsid w:val="00C81692"/>
  </w:style>
  <w:style w:type="paragraph" w:customStyle="1" w:styleId="763FD8ABAF7145AFAAA2D5FF2BB66B83">
    <w:name w:val="763FD8ABAF7145AFAAA2D5FF2BB66B83"/>
    <w:rsid w:val="00C81692"/>
  </w:style>
  <w:style w:type="paragraph" w:customStyle="1" w:styleId="4846A8C886454BAA9B674A1CB4AF28EE">
    <w:name w:val="4846A8C886454BAA9B674A1CB4AF28EE"/>
    <w:rsid w:val="00C81692"/>
  </w:style>
  <w:style w:type="paragraph" w:customStyle="1" w:styleId="0C3E8FA03D864A55A2575FDA16244FBF">
    <w:name w:val="0C3E8FA03D864A55A2575FDA16244FBF"/>
    <w:rsid w:val="00C81692"/>
  </w:style>
  <w:style w:type="paragraph" w:customStyle="1" w:styleId="32510B2888554B3592A17431F3F744E6">
    <w:name w:val="32510B2888554B3592A17431F3F744E6"/>
    <w:rsid w:val="00C81692"/>
  </w:style>
  <w:style w:type="paragraph" w:customStyle="1" w:styleId="2103F14914764F8F9A6ED61E23A83C05">
    <w:name w:val="2103F14914764F8F9A6ED61E23A83C05"/>
    <w:rsid w:val="00C81692"/>
  </w:style>
  <w:style w:type="paragraph" w:customStyle="1" w:styleId="D4C657D0FF0E43E1BD799BC4C051567E">
    <w:name w:val="D4C657D0FF0E43E1BD799BC4C051567E"/>
    <w:rsid w:val="00C81692"/>
  </w:style>
  <w:style w:type="paragraph" w:customStyle="1" w:styleId="87D7E022D0554A83A9C78246EF224D69">
    <w:name w:val="87D7E022D0554A83A9C78246EF224D69"/>
    <w:rsid w:val="00C81692"/>
  </w:style>
  <w:style w:type="paragraph" w:customStyle="1" w:styleId="35D891ECA83C47CF86E7FF2F1DD662F0">
    <w:name w:val="35D891ECA83C47CF86E7FF2F1DD662F0"/>
    <w:rsid w:val="00C81692"/>
  </w:style>
  <w:style w:type="paragraph" w:customStyle="1" w:styleId="4144750953054E80A5D424E9503EC8CA">
    <w:name w:val="4144750953054E80A5D424E9503EC8CA"/>
    <w:rsid w:val="00C81692"/>
  </w:style>
  <w:style w:type="paragraph" w:customStyle="1" w:styleId="96E53AEBF7844673BA658FC088E39EF8">
    <w:name w:val="96E53AEBF7844673BA658FC088E39EF8"/>
    <w:rsid w:val="00C81692"/>
  </w:style>
  <w:style w:type="paragraph" w:customStyle="1" w:styleId="4BA5B6FC56AA4C92BE9606AB3BCEDC95">
    <w:name w:val="4BA5B6FC56AA4C92BE9606AB3BCEDC95"/>
    <w:rsid w:val="00C81692"/>
  </w:style>
  <w:style w:type="paragraph" w:customStyle="1" w:styleId="A7312C388D894D979E91D61A1D7E437E">
    <w:name w:val="A7312C388D894D979E91D61A1D7E437E"/>
    <w:rsid w:val="00C81692"/>
  </w:style>
  <w:style w:type="paragraph" w:customStyle="1" w:styleId="0B31A54BABAF49ECB398E9D509DC3575">
    <w:name w:val="0B31A54BABAF49ECB398E9D509DC3575"/>
    <w:rsid w:val="00C81692"/>
  </w:style>
  <w:style w:type="paragraph" w:customStyle="1" w:styleId="1B26834FA91A4E7FAF7F796841E6EF93">
    <w:name w:val="1B26834FA91A4E7FAF7F796841E6EF93"/>
    <w:rsid w:val="00C81692"/>
  </w:style>
  <w:style w:type="paragraph" w:customStyle="1" w:styleId="96478709AA0D4614BDA345E7428F6025">
    <w:name w:val="96478709AA0D4614BDA345E7428F6025"/>
    <w:rsid w:val="00C81692"/>
  </w:style>
  <w:style w:type="paragraph" w:customStyle="1" w:styleId="63A6A73974234CE999EE507114800152">
    <w:name w:val="63A6A73974234CE999EE507114800152"/>
    <w:rsid w:val="00C81692"/>
  </w:style>
  <w:style w:type="paragraph" w:customStyle="1" w:styleId="CF3572238ACD41418BBF15AEEF5D2F7C">
    <w:name w:val="CF3572238ACD41418BBF15AEEF5D2F7C"/>
    <w:rsid w:val="00C81692"/>
  </w:style>
  <w:style w:type="paragraph" w:customStyle="1" w:styleId="312775D319D540BE9929CC980104F302">
    <w:name w:val="312775D319D540BE9929CC980104F302"/>
    <w:rsid w:val="00C81692"/>
  </w:style>
  <w:style w:type="paragraph" w:customStyle="1" w:styleId="3FC59DDAA0EC480D861E3D9FF002CA59">
    <w:name w:val="3FC59DDAA0EC480D861E3D9FF002CA59"/>
    <w:rsid w:val="00C81692"/>
  </w:style>
  <w:style w:type="paragraph" w:customStyle="1" w:styleId="29A45F4F0D7C4C9BAE54FE8BD30457F9">
    <w:name w:val="29A45F4F0D7C4C9BAE54FE8BD30457F9"/>
    <w:rsid w:val="00C81692"/>
  </w:style>
  <w:style w:type="paragraph" w:customStyle="1" w:styleId="82A837103ACD45AB95192394FF7BC961">
    <w:name w:val="82A837103ACD45AB95192394FF7BC961"/>
    <w:rsid w:val="00C81692"/>
  </w:style>
  <w:style w:type="paragraph" w:customStyle="1" w:styleId="33849514A06848699CCFB94D5AB9B0D2">
    <w:name w:val="33849514A06848699CCFB94D5AB9B0D2"/>
    <w:rsid w:val="00C81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5065</CharactersWithSpaces>
  <SharedDoc>false</SharedDoc>
  <HLinks>
    <vt:vector size="18" baseType="variant">
      <vt:variant>
        <vt:i4>6094864</vt:i4>
      </vt:variant>
      <vt:variant>
        <vt:i4>6</vt:i4>
      </vt:variant>
      <vt:variant>
        <vt:i4>0</vt:i4>
      </vt:variant>
      <vt:variant>
        <vt:i4>5</vt:i4>
      </vt:variant>
      <vt:variant>
        <vt:lpwstr>http://www.heacademy.ac.uk/ourwork/supportingresearch/teachingandresearch</vt:lpwstr>
      </vt:variant>
      <vt:variant>
        <vt:lpwstr/>
      </vt:variant>
      <vt:variant>
        <vt:i4>2949156</vt:i4>
      </vt:variant>
      <vt:variant>
        <vt:i4>3</vt:i4>
      </vt:variant>
      <vt:variant>
        <vt:i4>0</vt:i4>
      </vt:variant>
      <vt:variant>
        <vt:i4>5</vt:i4>
      </vt:variant>
      <vt:variant>
        <vt:lpwstr>http://www.worc.ac.uk/adpu/787.htm</vt:lpwstr>
      </vt:variant>
      <vt:variant>
        <vt:lpwstr/>
      </vt:variant>
      <vt:variant>
        <vt:i4>2555949</vt:i4>
      </vt:variant>
      <vt:variant>
        <vt:i4>0</vt:i4>
      </vt:variant>
      <vt:variant>
        <vt:i4>0</vt:i4>
      </vt:variant>
      <vt:variant>
        <vt:i4>5</vt:i4>
      </vt:variant>
      <vt:variant>
        <vt:lpwstr>http://www.worc.ac.uk/adpu/913.htm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ILS</dc:creator>
  <cp:lastModifiedBy>Susanne Wilson</cp:lastModifiedBy>
  <cp:revision>6</cp:revision>
  <cp:lastPrinted>2012-03-19T09:42:00Z</cp:lastPrinted>
  <dcterms:created xsi:type="dcterms:W3CDTF">2022-05-13T10:25:00Z</dcterms:created>
  <dcterms:modified xsi:type="dcterms:W3CDTF">2022-10-29T11:44:00Z</dcterms:modified>
</cp:coreProperties>
</file>