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45"/>
        <w:gridCol w:w="1188"/>
        <w:gridCol w:w="3433"/>
      </w:tblGrid>
      <w:tr w:rsidR="00ED42C1" w:rsidTr="00CE7EC8">
        <w:tc>
          <w:tcPr>
            <w:tcW w:w="9242" w:type="dxa"/>
            <w:gridSpan w:val="4"/>
            <w:shd w:val="clear" w:color="auto" w:fill="auto"/>
          </w:tcPr>
          <w:p w:rsidR="00ED42C1" w:rsidRPr="00CE7EC8" w:rsidRDefault="002F16BD" w:rsidP="00290E82">
            <w:pPr>
              <w:pStyle w:val="NoSpacing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7EC8">
              <w:rPr>
                <w:rFonts w:ascii="Arial" w:hAnsi="Arial" w:cs="Arial"/>
                <w:b/>
                <w:i/>
                <w:sz w:val="24"/>
                <w:szCs w:val="24"/>
              </w:rPr>
              <w:t>Revised sheet submitted to AQSC on</w:t>
            </w:r>
            <w:r w:rsidR="00ED42C1" w:rsidRPr="00CE7EC8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</w:tr>
      <w:tr w:rsidR="00E12D1B" w:rsidTr="007A0087">
        <w:tc>
          <w:tcPr>
            <w:tcW w:w="4621" w:type="dxa"/>
            <w:gridSpan w:val="2"/>
            <w:shd w:val="clear" w:color="auto" w:fill="auto"/>
          </w:tcPr>
          <w:p w:rsidR="00E12D1B" w:rsidRDefault="00E12D1B" w:rsidP="00E12D1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Module Name:</w:t>
            </w:r>
          </w:p>
          <w:p w:rsidR="00E12D1B" w:rsidRDefault="00E12D1B" w:rsidP="00E12D1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2D1B" w:rsidRPr="00E12D1B" w:rsidRDefault="00E12D1B" w:rsidP="00E12D1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2"/>
            <w:shd w:val="clear" w:color="auto" w:fill="auto"/>
          </w:tcPr>
          <w:p w:rsidR="00E12D1B" w:rsidRPr="00E12D1B" w:rsidRDefault="00E12D1B" w:rsidP="00E12D1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Module Number: </w:t>
            </w:r>
          </w:p>
        </w:tc>
      </w:tr>
      <w:tr w:rsidR="00CE7EC8" w:rsidTr="002F16BD">
        <w:tc>
          <w:tcPr>
            <w:tcW w:w="2376" w:type="dxa"/>
          </w:tcPr>
          <w:p w:rsidR="00CE7EC8" w:rsidRPr="00CE7EC8" w:rsidRDefault="00CE7EC8" w:rsidP="00ED42C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CE7EC8" w:rsidRPr="002F16BD" w:rsidRDefault="00CE7EC8" w:rsidP="0071598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Previously</w:t>
            </w:r>
            <w:r w:rsidRPr="002F16B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433" w:type="dxa"/>
          </w:tcPr>
          <w:p w:rsidR="00CE7EC8" w:rsidRPr="002F16BD" w:rsidRDefault="00CE7EC8" w:rsidP="0071598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F16BD">
              <w:rPr>
                <w:rFonts w:ascii="Arial" w:hAnsi="Arial" w:cs="Arial"/>
                <w:b/>
                <w:sz w:val="24"/>
                <w:szCs w:val="24"/>
              </w:rPr>
              <w:t>Now:</w:t>
            </w:r>
          </w:p>
        </w:tc>
      </w:tr>
      <w:tr w:rsidR="00CE7EC8" w:rsidTr="002F16BD">
        <w:tc>
          <w:tcPr>
            <w:tcW w:w="2376" w:type="dxa"/>
          </w:tcPr>
          <w:p w:rsidR="00CE7EC8" w:rsidRPr="00CE7EC8" w:rsidRDefault="00CE7EC8" w:rsidP="00ED42C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E7EC8">
              <w:rPr>
                <w:rFonts w:ascii="Arial" w:hAnsi="Arial" w:cs="Arial"/>
                <w:sz w:val="24"/>
                <w:szCs w:val="24"/>
              </w:rPr>
              <w:t>Module Leader</w:t>
            </w:r>
            <w:r w:rsidR="0051215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33" w:type="dxa"/>
            <w:gridSpan w:val="2"/>
          </w:tcPr>
          <w:p w:rsidR="00CE7EC8" w:rsidRDefault="00CE7EC8" w:rsidP="0071598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:rsidR="00CE7EC8" w:rsidRPr="002F16BD" w:rsidRDefault="00CE7EC8" w:rsidP="0071598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7EC8" w:rsidTr="00005521">
        <w:tc>
          <w:tcPr>
            <w:tcW w:w="2376" w:type="dxa"/>
          </w:tcPr>
          <w:p w:rsidR="00CE7EC8" w:rsidRPr="00290E82" w:rsidRDefault="0090756F" w:rsidP="0000552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Centre</w:t>
            </w:r>
            <w:bookmarkStart w:id="0" w:name="_GoBack"/>
            <w:bookmarkEnd w:id="0"/>
            <w:r w:rsidR="00CE7EC8" w:rsidRPr="00290E82">
              <w:rPr>
                <w:rFonts w:ascii="Arial" w:hAnsi="Arial" w:cs="Arial"/>
                <w:sz w:val="24"/>
                <w:szCs w:val="24"/>
              </w:rPr>
              <w:t>l which owns module</w:t>
            </w:r>
            <w:r w:rsidR="0051215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33" w:type="dxa"/>
            <w:gridSpan w:val="2"/>
          </w:tcPr>
          <w:p w:rsidR="00CE7EC8" w:rsidRPr="002F16BD" w:rsidRDefault="00CE7EC8" w:rsidP="00ED42C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:rsidR="00CE7EC8" w:rsidRPr="002F16BD" w:rsidRDefault="00CE7EC8" w:rsidP="00ED42C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7EC8" w:rsidTr="00005521">
        <w:tc>
          <w:tcPr>
            <w:tcW w:w="2376" w:type="dxa"/>
          </w:tcPr>
          <w:p w:rsidR="00CE7EC8" w:rsidRPr="00290E82" w:rsidRDefault="00CE7EC8" w:rsidP="00ED42C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90E82">
              <w:rPr>
                <w:rFonts w:ascii="Arial" w:hAnsi="Arial" w:cs="Arial"/>
                <w:sz w:val="24"/>
                <w:szCs w:val="24"/>
              </w:rPr>
              <w:t>Programme(s) to which module belongs</w:t>
            </w:r>
            <w:r w:rsidR="0051215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33" w:type="dxa"/>
            <w:gridSpan w:val="2"/>
          </w:tcPr>
          <w:p w:rsidR="00CE7EC8" w:rsidRPr="002F16BD" w:rsidRDefault="00CE7EC8" w:rsidP="00ED42C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:rsidR="00CE7EC8" w:rsidRPr="002F16BD" w:rsidRDefault="00CE7EC8" w:rsidP="00ED42C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7EC8" w:rsidTr="00005521">
        <w:tc>
          <w:tcPr>
            <w:tcW w:w="2376" w:type="dxa"/>
          </w:tcPr>
          <w:p w:rsidR="00CE7EC8" w:rsidRPr="00290E82" w:rsidRDefault="00CE7EC8" w:rsidP="00ED42C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90E82">
              <w:rPr>
                <w:rFonts w:ascii="Arial" w:hAnsi="Arial" w:cs="Arial"/>
                <w:sz w:val="24"/>
                <w:szCs w:val="24"/>
              </w:rPr>
              <w:t>Module Credits:</w:t>
            </w:r>
          </w:p>
        </w:tc>
        <w:tc>
          <w:tcPr>
            <w:tcW w:w="3433" w:type="dxa"/>
            <w:gridSpan w:val="2"/>
          </w:tcPr>
          <w:p w:rsidR="00CE7EC8" w:rsidRPr="002F16BD" w:rsidRDefault="00CE7EC8" w:rsidP="00ED42C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:rsidR="00CE7EC8" w:rsidRPr="002F16BD" w:rsidRDefault="00CE7EC8" w:rsidP="00ED42C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7EC8" w:rsidTr="00005521">
        <w:tc>
          <w:tcPr>
            <w:tcW w:w="2376" w:type="dxa"/>
          </w:tcPr>
          <w:p w:rsidR="00CE7EC8" w:rsidRPr="00290E82" w:rsidRDefault="00CE7EC8" w:rsidP="00ED42C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90E82">
              <w:rPr>
                <w:rFonts w:ascii="Arial" w:hAnsi="Arial" w:cs="Arial"/>
                <w:sz w:val="24"/>
                <w:szCs w:val="24"/>
              </w:rPr>
              <w:t>Pre-requisites:</w:t>
            </w:r>
          </w:p>
        </w:tc>
        <w:tc>
          <w:tcPr>
            <w:tcW w:w="3433" w:type="dxa"/>
            <w:gridSpan w:val="2"/>
          </w:tcPr>
          <w:p w:rsidR="00CE7EC8" w:rsidRPr="002F16BD" w:rsidRDefault="00CE7EC8" w:rsidP="00ED42C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:rsidR="00CE7EC8" w:rsidRPr="002F16BD" w:rsidRDefault="00CE7EC8" w:rsidP="00ED42C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7EC8" w:rsidTr="002F16BD">
        <w:tc>
          <w:tcPr>
            <w:tcW w:w="2376" w:type="dxa"/>
          </w:tcPr>
          <w:p w:rsidR="00CE7EC8" w:rsidRPr="00290E82" w:rsidRDefault="00CE7EC8" w:rsidP="00ED42C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90E82">
              <w:rPr>
                <w:rFonts w:ascii="Arial" w:hAnsi="Arial" w:cs="Arial"/>
                <w:sz w:val="24"/>
                <w:szCs w:val="24"/>
              </w:rPr>
              <w:t>Contact Hours within study time</w:t>
            </w:r>
            <w:r w:rsidR="0051215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33" w:type="dxa"/>
            <w:gridSpan w:val="2"/>
          </w:tcPr>
          <w:p w:rsidR="00CE7EC8" w:rsidRPr="002F16BD" w:rsidRDefault="00CE7EC8" w:rsidP="00ED42C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:rsidR="00CE7EC8" w:rsidRPr="00BA6FF3" w:rsidRDefault="00CE7EC8" w:rsidP="00ED42C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7EC8" w:rsidTr="002F16BD">
        <w:tc>
          <w:tcPr>
            <w:tcW w:w="2376" w:type="dxa"/>
          </w:tcPr>
          <w:p w:rsidR="00CE7EC8" w:rsidRPr="00290E82" w:rsidRDefault="00CE7EC8" w:rsidP="00ED42C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90E82">
              <w:rPr>
                <w:rFonts w:ascii="Arial" w:hAnsi="Arial" w:cs="Arial"/>
                <w:sz w:val="24"/>
                <w:szCs w:val="24"/>
              </w:rPr>
              <w:t>Teaching Period</w:t>
            </w:r>
            <w:r w:rsidR="0051215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33" w:type="dxa"/>
            <w:gridSpan w:val="2"/>
          </w:tcPr>
          <w:p w:rsidR="00CE7EC8" w:rsidRPr="002F16BD" w:rsidRDefault="00CE7EC8" w:rsidP="00ED42C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:rsidR="00CE7EC8" w:rsidRPr="00BA6FF3" w:rsidRDefault="00CE7EC8" w:rsidP="00ED42C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7EC8" w:rsidTr="002F16BD">
        <w:tc>
          <w:tcPr>
            <w:tcW w:w="2376" w:type="dxa"/>
          </w:tcPr>
          <w:p w:rsidR="00CE7EC8" w:rsidRPr="00290E82" w:rsidRDefault="00CE7EC8" w:rsidP="00ED42C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Changes effective as of (e.g. 2014, 2015/16)</w:t>
            </w:r>
          </w:p>
        </w:tc>
        <w:tc>
          <w:tcPr>
            <w:tcW w:w="3433" w:type="dxa"/>
            <w:gridSpan w:val="2"/>
          </w:tcPr>
          <w:p w:rsidR="00CE7EC8" w:rsidRPr="002F16BD" w:rsidRDefault="00CE7EC8" w:rsidP="00ED42C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:rsidR="00CE7EC8" w:rsidRPr="00BA6FF3" w:rsidRDefault="00CE7EC8" w:rsidP="00ED42C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7EC8" w:rsidTr="002F16BD">
        <w:tc>
          <w:tcPr>
            <w:tcW w:w="2376" w:type="dxa"/>
          </w:tcPr>
          <w:p w:rsidR="00CE7EC8" w:rsidRPr="00290E82" w:rsidRDefault="00CE7EC8" w:rsidP="002F1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90E82">
              <w:rPr>
                <w:rFonts w:ascii="Arial" w:hAnsi="Arial" w:cs="Arial"/>
                <w:sz w:val="24"/>
                <w:szCs w:val="24"/>
              </w:rPr>
              <w:t>Module Content</w:t>
            </w:r>
            <w:r w:rsidR="0051215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E7EC8" w:rsidRPr="00290E82" w:rsidRDefault="00CE7EC8" w:rsidP="002F1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E7EC8" w:rsidRPr="00290E82" w:rsidRDefault="00CE7EC8" w:rsidP="00ED42C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CE7EC8" w:rsidRPr="00BA6FF3" w:rsidRDefault="00CE7EC8" w:rsidP="00ED42C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</w:tcPr>
          <w:p w:rsidR="00CE7EC8" w:rsidRPr="00BA6FF3" w:rsidRDefault="00CE7EC8" w:rsidP="00ED42C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EC8" w:rsidTr="002F16BD">
        <w:tc>
          <w:tcPr>
            <w:tcW w:w="2376" w:type="dxa"/>
          </w:tcPr>
          <w:p w:rsidR="00CE7EC8" w:rsidRPr="00290E82" w:rsidRDefault="00CE7EC8" w:rsidP="002F1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90E82">
              <w:rPr>
                <w:rFonts w:ascii="Arial" w:hAnsi="Arial" w:cs="Arial"/>
                <w:sz w:val="24"/>
                <w:szCs w:val="24"/>
              </w:rPr>
              <w:t>Module Outcomes</w:t>
            </w:r>
            <w:r w:rsidR="0051215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E7EC8" w:rsidRPr="00290E82" w:rsidRDefault="00CE7EC8" w:rsidP="002F1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E7EC8" w:rsidRPr="00290E82" w:rsidRDefault="00CE7EC8" w:rsidP="002F1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CE7EC8" w:rsidRPr="00BA6FF3" w:rsidRDefault="00CE7EC8" w:rsidP="00ED42C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</w:tcPr>
          <w:p w:rsidR="00CE7EC8" w:rsidRPr="00BA6FF3" w:rsidRDefault="00CE7EC8" w:rsidP="00ED42C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EC8" w:rsidTr="002F16BD">
        <w:tc>
          <w:tcPr>
            <w:tcW w:w="2376" w:type="dxa"/>
          </w:tcPr>
          <w:p w:rsidR="00CE7EC8" w:rsidRDefault="00CE7EC8" w:rsidP="002F16B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Assessment:</w:t>
            </w:r>
          </w:p>
        </w:tc>
        <w:tc>
          <w:tcPr>
            <w:tcW w:w="3433" w:type="dxa"/>
            <w:gridSpan w:val="2"/>
          </w:tcPr>
          <w:p w:rsidR="00CE7EC8" w:rsidRDefault="00CE7EC8" w:rsidP="002F16B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:rsidR="00CE7EC8" w:rsidRDefault="00CE7EC8" w:rsidP="002F16B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7EC8" w:rsidTr="002F16BD">
        <w:tc>
          <w:tcPr>
            <w:tcW w:w="2376" w:type="dxa"/>
          </w:tcPr>
          <w:p w:rsidR="00CE7EC8" w:rsidRDefault="00CE7EC8" w:rsidP="002F16B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F16BD">
              <w:rPr>
                <w:rFonts w:ascii="Arial" w:hAnsi="Arial" w:cs="Arial"/>
                <w:sz w:val="24"/>
                <w:szCs w:val="24"/>
              </w:rPr>
              <w:t xml:space="preserve">Coursework </w:t>
            </w:r>
            <w:r w:rsidRPr="002F16BD">
              <w:rPr>
                <w:rFonts w:ascii="Arial" w:hAnsi="Arial" w:cs="Arial"/>
                <w:b/>
                <w:i/>
                <w:sz w:val="24"/>
                <w:szCs w:val="24"/>
              </w:rPr>
              <w:t>(include description and weighting/s)</w:t>
            </w:r>
          </w:p>
        </w:tc>
        <w:tc>
          <w:tcPr>
            <w:tcW w:w="3433" w:type="dxa"/>
            <w:gridSpan w:val="2"/>
          </w:tcPr>
          <w:p w:rsidR="00CE7EC8" w:rsidRDefault="00CE7EC8" w:rsidP="002F16B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:rsidR="00CE7EC8" w:rsidRDefault="00CE7EC8" w:rsidP="002F16B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7EC8" w:rsidTr="002F16BD">
        <w:tc>
          <w:tcPr>
            <w:tcW w:w="2376" w:type="dxa"/>
          </w:tcPr>
          <w:p w:rsidR="00CE7EC8" w:rsidRDefault="00CE7EC8" w:rsidP="002F16B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F16BD">
              <w:rPr>
                <w:rFonts w:ascii="Arial" w:hAnsi="Arial" w:cs="Arial"/>
                <w:sz w:val="24"/>
                <w:szCs w:val="24"/>
              </w:rPr>
              <w:t xml:space="preserve">Examination </w:t>
            </w:r>
            <w:r w:rsidRPr="002F16BD">
              <w:rPr>
                <w:rFonts w:ascii="Arial" w:hAnsi="Arial" w:cs="Arial"/>
                <w:b/>
                <w:i/>
                <w:sz w:val="24"/>
                <w:szCs w:val="24"/>
              </w:rPr>
              <w:t>(include description and weighting/s)</w:t>
            </w:r>
          </w:p>
        </w:tc>
        <w:tc>
          <w:tcPr>
            <w:tcW w:w="3433" w:type="dxa"/>
            <w:gridSpan w:val="2"/>
          </w:tcPr>
          <w:p w:rsidR="00CE7EC8" w:rsidRDefault="00CE7EC8" w:rsidP="002F16B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:rsidR="00CE7EC8" w:rsidRDefault="00CE7EC8" w:rsidP="002F16B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7EC8" w:rsidTr="00CE7EC8">
        <w:tc>
          <w:tcPr>
            <w:tcW w:w="9242" w:type="dxa"/>
            <w:gridSpan w:val="4"/>
            <w:shd w:val="pct20" w:color="auto" w:fill="auto"/>
          </w:tcPr>
          <w:p w:rsidR="00CE7EC8" w:rsidRPr="00CE7EC8" w:rsidRDefault="00CE7EC8" w:rsidP="002F16BD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CE7EC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For QSU office use only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:</w:t>
            </w:r>
          </w:p>
        </w:tc>
      </w:tr>
      <w:tr w:rsidR="00CE7EC8" w:rsidTr="002F16BD">
        <w:tc>
          <w:tcPr>
            <w:tcW w:w="2376" w:type="dxa"/>
          </w:tcPr>
          <w:p w:rsidR="004E1909" w:rsidRDefault="00CE7EC8" w:rsidP="004E19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Updated module reference sheet sent to</w:t>
            </w:r>
            <w:r w:rsidR="004E1909">
              <w:rPr>
                <w:rFonts w:ascii="Arial" w:hAnsi="Arial" w:cs="Arial"/>
                <w:sz w:val="24"/>
                <w:szCs w:val="24"/>
              </w:rPr>
              <w:t xml:space="preserve"> Registry/</w:t>
            </w:r>
          </w:p>
          <w:p w:rsidR="00CE7EC8" w:rsidRPr="002F16BD" w:rsidRDefault="00CE7EC8" w:rsidP="004E19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Marketing for website:</w:t>
            </w:r>
          </w:p>
        </w:tc>
        <w:tc>
          <w:tcPr>
            <w:tcW w:w="3433" w:type="dxa"/>
            <w:gridSpan w:val="2"/>
          </w:tcPr>
          <w:p w:rsidR="00CE7EC8" w:rsidRPr="00290E82" w:rsidRDefault="00CE7EC8" w:rsidP="00290E8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Enter d</w:t>
            </w:r>
            <w:r w:rsidRPr="00290E82">
              <w:rPr>
                <w:rFonts w:ascii="Arial" w:hAnsi="Arial" w:cs="Arial"/>
                <w:sz w:val="24"/>
                <w:szCs w:val="24"/>
              </w:rPr>
              <w:t>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33" w:type="dxa"/>
          </w:tcPr>
          <w:p w:rsidR="00CE7EC8" w:rsidRPr="00290E82" w:rsidRDefault="00CE7EC8" w:rsidP="002F1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90E82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CE7EC8" w:rsidTr="002F16BD">
        <w:tc>
          <w:tcPr>
            <w:tcW w:w="2376" w:type="dxa"/>
          </w:tcPr>
          <w:p w:rsidR="00CE7EC8" w:rsidRDefault="00CE7EC8" w:rsidP="002F1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Updated module reference sheet entered on validation database</w:t>
            </w:r>
          </w:p>
        </w:tc>
        <w:tc>
          <w:tcPr>
            <w:tcW w:w="3433" w:type="dxa"/>
            <w:gridSpan w:val="2"/>
          </w:tcPr>
          <w:p w:rsidR="00CE7EC8" w:rsidRPr="00290E82" w:rsidRDefault="00CE7EC8" w:rsidP="002F1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Enter date:</w:t>
            </w:r>
          </w:p>
        </w:tc>
        <w:tc>
          <w:tcPr>
            <w:tcW w:w="3433" w:type="dxa"/>
          </w:tcPr>
          <w:p w:rsidR="00CE7EC8" w:rsidRPr="00290E82" w:rsidRDefault="00CE7EC8" w:rsidP="002F1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Comments </w:t>
            </w:r>
          </w:p>
        </w:tc>
      </w:tr>
      <w:tr w:rsidR="00CE7EC8" w:rsidTr="00005521">
        <w:tc>
          <w:tcPr>
            <w:tcW w:w="9242" w:type="dxa"/>
            <w:gridSpan w:val="4"/>
          </w:tcPr>
          <w:p w:rsidR="00CE7EC8" w:rsidRPr="00290E82" w:rsidRDefault="00CE7EC8" w:rsidP="002F16B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90E82">
              <w:rPr>
                <w:rFonts w:ascii="Arial" w:hAnsi="Arial" w:cs="Arial"/>
                <w:b/>
                <w:sz w:val="24"/>
                <w:szCs w:val="24"/>
              </w:rPr>
              <w:t>Any further action/comments:</w:t>
            </w:r>
          </w:p>
          <w:p w:rsidR="00CE7EC8" w:rsidRDefault="00CE7EC8" w:rsidP="002F1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E7EC8" w:rsidRDefault="00CE7EC8" w:rsidP="002F1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E7EC8" w:rsidRDefault="00CE7EC8" w:rsidP="002F16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42C1" w:rsidRPr="00ED42C1" w:rsidRDefault="00ED42C1" w:rsidP="00ED42C1">
      <w:pPr>
        <w:pStyle w:val="NoSpacing"/>
        <w:rPr>
          <w:rFonts w:ascii="Arial" w:hAnsi="Arial" w:cs="Arial"/>
          <w:sz w:val="24"/>
          <w:szCs w:val="24"/>
        </w:rPr>
      </w:pPr>
    </w:p>
    <w:sectPr w:rsidR="00ED42C1" w:rsidRPr="00ED4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535B"/>
    <w:multiLevelType w:val="hybridMultilevel"/>
    <w:tmpl w:val="29C49B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C3184"/>
    <w:multiLevelType w:val="hybridMultilevel"/>
    <w:tmpl w:val="A50C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C4016"/>
    <w:multiLevelType w:val="hybridMultilevel"/>
    <w:tmpl w:val="87AA0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C1"/>
    <w:rsid w:val="00005521"/>
    <w:rsid w:val="001A5D6E"/>
    <w:rsid w:val="001B51D1"/>
    <w:rsid w:val="00215BBB"/>
    <w:rsid w:val="00275128"/>
    <w:rsid w:val="00290E82"/>
    <w:rsid w:val="002D6D37"/>
    <w:rsid w:val="002F16BD"/>
    <w:rsid w:val="0043297D"/>
    <w:rsid w:val="004E1909"/>
    <w:rsid w:val="00512154"/>
    <w:rsid w:val="00574D76"/>
    <w:rsid w:val="0075752E"/>
    <w:rsid w:val="00847D31"/>
    <w:rsid w:val="008A1C87"/>
    <w:rsid w:val="008B7DE9"/>
    <w:rsid w:val="008D6B54"/>
    <w:rsid w:val="0090756F"/>
    <w:rsid w:val="00BA6FF3"/>
    <w:rsid w:val="00CE7EC8"/>
    <w:rsid w:val="00E05809"/>
    <w:rsid w:val="00E12D1B"/>
    <w:rsid w:val="00ED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56AFE3-AA93-4CD0-8097-9F0E4947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BBB"/>
  </w:style>
  <w:style w:type="paragraph" w:styleId="Heading1">
    <w:name w:val="heading 1"/>
    <w:basedOn w:val="Normal"/>
    <w:next w:val="Normal"/>
    <w:link w:val="Heading1Char"/>
    <w:uiPriority w:val="9"/>
    <w:qFormat/>
    <w:rsid w:val="00215BB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5BB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5BB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BB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BB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5BB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5BB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5BB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5BB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BB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5B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5BB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5BB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5BB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5BB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5BB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5BB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5BB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15BB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BB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5BB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5BB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15BBB"/>
    <w:rPr>
      <w:b/>
      <w:bCs/>
    </w:rPr>
  </w:style>
  <w:style w:type="character" w:styleId="Emphasis">
    <w:name w:val="Emphasis"/>
    <w:uiPriority w:val="20"/>
    <w:qFormat/>
    <w:rsid w:val="00215BB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15B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5B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5BB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15BB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5BB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5BBB"/>
    <w:rPr>
      <w:b/>
      <w:bCs/>
      <w:i/>
      <w:iCs/>
    </w:rPr>
  </w:style>
  <w:style w:type="character" w:styleId="SubtleEmphasis">
    <w:name w:val="Subtle Emphasis"/>
    <w:uiPriority w:val="19"/>
    <w:qFormat/>
    <w:rsid w:val="00215BBB"/>
    <w:rPr>
      <w:i/>
      <w:iCs/>
    </w:rPr>
  </w:style>
  <w:style w:type="character" w:styleId="IntenseEmphasis">
    <w:name w:val="Intense Emphasis"/>
    <w:uiPriority w:val="21"/>
    <w:qFormat/>
    <w:rsid w:val="00215BBB"/>
    <w:rPr>
      <w:b/>
      <w:bCs/>
    </w:rPr>
  </w:style>
  <w:style w:type="character" w:styleId="SubtleReference">
    <w:name w:val="Subtle Reference"/>
    <w:uiPriority w:val="31"/>
    <w:qFormat/>
    <w:rsid w:val="00215BBB"/>
    <w:rPr>
      <w:smallCaps/>
    </w:rPr>
  </w:style>
  <w:style w:type="character" w:styleId="IntenseReference">
    <w:name w:val="Intense Reference"/>
    <w:uiPriority w:val="32"/>
    <w:qFormat/>
    <w:rsid w:val="00215BBB"/>
    <w:rPr>
      <w:smallCaps/>
      <w:spacing w:val="5"/>
      <w:u w:val="single"/>
    </w:rPr>
  </w:style>
  <w:style w:type="character" w:styleId="BookTitle">
    <w:name w:val="Book Title"/>
    <w:uiPriority w:val="33"/>
    <w:qFormat/>
    <w:rsid w:val="00215BB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5BB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ED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Agricultural University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Maskell</dc:creator>
  <cp:lastModifiedBy>Emma Maskell</cp:lastModifiedBy>
  <cp:revision>2</cp:revision>
  <cp:lastPrinted>2015-01-14T11:57:00Z</cp:lastPrinted>
  <dcterms:created xsi:type="dcterms:W3CDTF">2017-08-16T08:48:00Z</dcterms:created>
  <dcterms:modified xsi:type="dcterms:W3CDTF">2017-08-16T08:48:00Z</dcterms:modified>
</cp:coreProperties>
</file>